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270"/>
        <w:tblW w:w="148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6"/>
        <w:gridCol w:w="2037"/>
        <w:gridCol w:w="1718"/>
        <w:gridCol w:w="4262"/>
        <w:gridCol w:w="1574"/>
        <w:gridCol w:w="1574"/>
        <w:gridCol w:w="1719"/>
        <w:gridCol w:w="1289"/>
      </w:tblGrid>
      <w:tr w:rsidR="00CE4554" w:rsidRPr="00FC5463" w:rsidTr="004743FF">
        <w:trPr>
          <w:trHeight w:val="1114"/>
        </w:trPr>
        <w:tc>
          <w:tcPr>
            <w:tcW w:w="14889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E4554" w:rsidRPr="00FC5463" w:rsidRDefault="00CE4554" w:rsidP="00C60811">
            <w:pPr>
              <w:pStyle w:val="Normal0"/>
              <w:tabs>
                <w:tab w:val="left" w:pos="1212"/>
              </w:tabs>
              <w:ind w:left="2619"/>
              <w:rPr>
                <w:rFonts w:ascii="Arial Narrow" w:hAnsi="Arial Narrow"/>
              </w:rPr>
            </w:pPr>
            <w:r w:rsidRPr="00FC5463">
              <w:rPr>
                <w:rFonts w:ascii="Arial Narrow" w:hAnsi="Arial Narrow"/>
              </w:rPr>
              <w:br w:type="page"/>
            </w:r>
            <w:r w:rsidRPr="00FC5463">
              <w:rPr>
                <w:rFonts w:ascii="Arial Narrow" w:hAnsi="Arial Narrow"/>
                <w:noProof/>
              </w:rPr>
              <w:drawing>
                <wp:inline distT="0" distB="0" distL="0" distR="0" wp14:anchorId="530AA94E" wp14:editId="5B0DEC67">
                  <wp:extent cx="6162675" cy="683826"/>
                  <wp:effectExtent l="0" t="0" r="0" b="0"/>
                  <wp:docPr id="1" name="Obraz 1" descr="C:\Users\anna.materak\Desktop\WZORY_PISM_OD_1_STYCZNIA_2021\LOGOTYPY_KOLOROWY_EFRR_OD 1 STYCZNIA 20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na.materak\Desktop\WZORY_PISM_OD_1_STYCZNIA_2021\LOGOTYPY_KOLOROWY_EFRR_OD 1 STYCZNIA 20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8399" cy="694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4554" w:rsidRPr="008910B1" w:rsidRDefault="00CE4554" w:rsidP="00C60811">
            <w:pPr>
              <w:pStyle w:val="Normal0"/>
              <w:tabs>
                <w:tab w:val="left" w:pos="1212"/>
              </w:tabs>
              <w:ind w:left="11832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8910B1">
              <w:rPr>
                <w:rFonts w:ascii="Arial Narrow" w:hAnsi="Arial Narrow"/>
                <w:sz w:val="16"/>
                <w:szCs w:val="16"/>
              </w:rPr>
              <w:t>Załącznik nr 1</w:t>
            </w:r>
          </w:p>
          <w:p w:rsidR="00CE4554" w:rsidRPr="008910B1" w:rsidRDefault="00CE4554" w:rsidP="00C60811">
            <w:pPr>
              <w:pStyle w:val="Normal0"/>
              <w:tabs>
                <w:tab w:val="left" w:pos="1212"/>
              </w:tabs>
              <w:ind w:left="11832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8910B1">
              <w:rPr>
                <w:rFonts w:ascii="Arial Narrow" w:hAnsi="Arial Narrow"/>
                <w:sz w:val="16"/>
                <w:szCs w:val="16"/>
              </w:rPr>
              <w:t xml:space="preserve">do Uchwały Nr             </w:t>
            </w:r>
            <w:r w:rsidR="003F46B0">
              <w:rPr>
                <w:rFonts w:ascii="Arial Narrow" w:hAnsi="Arial Narrow"/>
                <w:sz w:val="16"/>
                <w:szCs w:val="16"/>
              </w:rPr>
              <w:t>80</w:t>
            </w:r>
            <w:r w:rsidRPr="008910B1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8910B1" w:rsidRPr="008910B1">
              <w:rPr>
                <w:rFonts w:ascii="Arial Narrow" w:hAnsi="Arial Narrow"/>
                <w:sz w:val="16"/>
                <w:szCs w:val="16"/>
              </w:rPr>
              <w:t>/23</w:t>
            </w:r>
          </w:p>
          <w:p w:rsidR="00CE4554" w:rsidRPr="008910B1" w:rsidRDefault="00CE4554" w:rsidP="00C60811">
            <w:pPr>
              <w:pStyle w:val="Normal0"/>
              <w:tabs>
                <w:tab w:val="left" w:pos="1212"/>
              </w:tabs>
              <w:ind w:left="11832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8910B1">
              <w:rPr>
                <w:rFonts w:ascii="Arial Narrow" w:hAnsi="Arial Narrow"/>
                <w:sz w:val="16"/>
                <w:szCs w:val="16"/>
              </w:rPr>
              <w:t>Zarządu Województwa Łódzkiego</w:t>
            </w:r>
          </w:p>
          <w:p w:rsidR="00CE4554" w:rsidRPr="004B7291" w:rsidRDefault="00CE4554" w:rsidP="008910B1">
            <w:pPr>
              <w:pStyle w:val="Normal0"/>
              <w:tabs>
                <w:tab w:val="left" w:pos="1212"/>
              </w:tabs>
              <w:ind w:left="11832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8910B1">
              <w:rPr>
                <w:rFonts w:ascii="Arial Narrow" w:hAnsi="Arial Narrow"/>
                <w:sz w:val="16"/>
                <w:szCs w:val="16"/>
              </w:rPr>
              <w:t xml:space="preserve">z dnia                             </w:t>
            </w:r>
            <w:r w:rsidR="003F46B0">
              <w:rPr>
                <w:rFonts w:ascii="Arial Narrow" w:hAnsi="Arial Narrow"/>
                <w:sz w:val="16"/>
                <w:szCs w:val="16"/>
              </w:rPr>
              <w:t>07 lutego</w:t>
            </w:r>
            <w:r w:rsidRPr="008910B1">
              <w:rPr>
                <w:rFonts w:ascii="Arial Narrow" w:hAnsi="Arial Narrow"/>
                <w:sz w:val="16"/>
                <w:szCs w:val="16"/>
              </w:rPr>
              <w:t xml:space="preserve">         202</w:t>
            </w:r>
            <w:r w:rsidR="008910B1" w:rsidRPr="008910B1">
              <w:rPr>
                <w:rFonts w:ascii="Arial Narrow" w:hAnsi="Arial Narrow"/>
                <w:sz w:val="16"/>
                <w:szCs w:val="16"/>
              </w:rPr>
              <w:t>3</w:t>
            </w:r>
            <w:r w:rsidRPr="008910B1">
              <w:rPr>
                <w:rFonts w:ascii="Arial Narrow" w:hAnsi="Arial Narrow"/>
                <w:sz w:val="16"/>
                <w:szCs w:val="16"/>
              </w:rPr>
              <w:t xml:space="preserve"> r.</w:t>
            </w:r>
          </w:p>
        </w:tc>
      </w:tr>
      <w:tr w:rsidR="00CE4554" w:rsidRPr="00FC5463" w:rsidTr="004743FF">
        <w:trPr>
          <w:trHeight w:val="1010"/>
        </w:trPr>
        <w:tc>
          <w:tcPr>
            <w:tcW w:w="14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554" w:rsidRPr="00FC5463" w:rsidRDefault="00CE4554" w:rsidP="00C60811">
            <w:pPr>
              <w:pStyle w:val="Normal0"/>
              <w:tabs>
                <w:tab w:val="left" w:pos="1212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5463">
              <w:rPr>
                <w:rFonts w:ascii="Arial Narrow" w:hAnsi="Arial Narrow" w:cs="Arial"/>
                <w:b/>
                <w:sz w:val="22"/>
                <w:szCs w:val="22"/>
              </w:rPr>
              <w:t xml:space="preserve">Lista projektów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wybranych </w:t>
            </w:r>
            <w:r w:rsidRPr="00FC5463">
              <w:rPr>
                <w:rFonts w:ascii="Arial Narrow" w:hAnsi="Arial Narrow" w:cs="Arial"/>
                <w:b/>
                <w:sz w:val="22"/>
                <w:szCs w:val="22"/>
              </w:rPr>
              <w:t>do dofinansowania w ramach Konkursu zamkniętego dla naboru nr RPLD.04.01.02-IZ.00-10-001/21</w:t>
            </w:r>
          </w:p>
          <w:p w:rsidR="00CE4554" w:rsidRPr="00FC5463" w:rsidRDefault="00CE4554" w:rsidP="00C60811">
            <w:pPr>
              <w:pStyle w:val="Normal0"/>
              <w:tabs>
                <w:tab w:val="left" w:pos="1212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5463">
              <w:rPr>
                <w:rFonts w:ascii="Arial Narrow" w:hAnsi="Arial Narrow" w:cs="Arial"/>
                <w:b/>
                <w:sz w:val="22"/>
                <w:szCs w:val="22"/>
              </w:rPr>
              <w:t xml:space="preserve">wniosków o dofinansowanie projektów w ramach Osi Priorytetowej IV Gospodarka niskoemisyjna Działanie IV.1 Odnawialne źródła energii </w:t>
            </w:r>
          </w:p>
          <w:p w:rsidR="00CE4554" w:rsidRPr="00FC5463" w:rsidRDefault="00CE4554" w:rsidP="00C60811">
            <w:pPr>
              <w:pStyle w:val="Normal0"/>
              <w:tabs>
                <w:tab w:val="left" w:pos="1212"/>
              </w:tabs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FC5463">
              <w:rPr>
                <w:rFonts w:ascii="Arial Narrow" w:hAnsi="Arial Narrow" w:cs="Arial"/>
                <w:b/>
                <w:sz w:val="22"/>
                <w:szCs w:val="22"/>
              </w:rPr>
              <w:t>Poddziałanie IV.1.2 Odnawialne źródła energii Regionalnego Programu Operacyjnego Województwa Łódzkiego na lata 2014-2020</w:t>
            </w:r>
          </w:p>
        </w:tc>
      </w:tr>
      <w:tr w:rsidR="00CE4554" w:rsidRPr="00FC5463" w:rsidTr="004743FF">
        <w:trPr>
          <w:trHeight w:val="9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E4554" w:rsidRPr="00FC5463" w:rsidRDefault="00CE4554" w:rsidP="00C60811">
            <w:pPr>
              <w:pStyle w:val="Normal0"/>
              <w:tabs>
                <w:tab w:val="left" w:pos="1212"/>
              </w:tabs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FC5463">
              <w:rPr>
                <w:rFonts w:ascii="Arial Narrow" w:hAnsi="Arial Narrow" w:cs="Arial"/>
                <w:b/>
                <w:bCs/>
                <w:sz w:val="20"/>
              </w:rPr>
              <w:t>L.p.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E4554" w:rsidRPr="00FC5463" w:rsidRDefault="00CE4554" w:rsidP="00C60811">
            <w:pPr>
              <w:pStyle w:val="Normal0"/>
              <w:tabs>
                <w:tab w:val="left" w:pos="1212"/>
              </w:tabs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FC5463">
              <w:rPr>
                <w:rFonts w:ascii="Arial Narrow" w:hAnsi="Arial Narrow" w:cs="Arial"/>
                <w:b/>
                <w:bCs/>
                <w:sz w:val="20"/>
              </w:rPr>
              <w:t>Numer wniosku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E4554" w:rsidRPr="00FC5463" w:rsidRDefault="00CE4554" w:rsidP="00C60811">
            <w:pPr>
              <w:pStyle w:val="Normal0"/>
              <w:tabs>
                <w:tab w:val="left" w:pos="1212"/>
              </w:tabs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FC5463">
              <w:rPr>
                <w:rFonts w:ascii="Arial Narrow" w:hAnsi="Arial Narrow" w:cs="Arial"/>
                <w:b/>
                <w:bCs/>
                <w:sz w:val="20"/>
              </w:rPr>
              <w:t>Beneficjent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E4554" w:rsidRPr="00FC5463" w:rsidRDefault="00CE4554" w:rsidP="00C60811">
            <w:pPr>
              <w:pStyle w:val="Normal0"/>
              <w:tabs>
                <w:tab w:val="left" w:pos="1212"/>
              </w:tabs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FC5463">
              <w:rPr>
                <w:rFonts w:ascii="Arial Narrow" w:hAnsi="Arial Narrow" w:cs="Arial"/>
                <w:b/>
                <w:bCs/>
                <w:sz w:val="20"/>
              </w:rPr>
              <w:t>Tytuł projektu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E4554" w:rsidRPr="00FC5463" w:rsidRDefault="00CE4554" w:rsidP="00C60811">
            <w:pPr>
              <w:pStyle w:val="Normal0"/>
              <w:tabs>
                <w:tab w:val="left" w:pos="1212"/>
              </w:tabs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FC5463">
              <w:rPr>
                <w:rFonts w:ascii="Arial Narrow" w:hAnsi="Arial Narrow" w:cs="Arial"/>
                <w:b/>
                <w:bCs/>
                <w:sz w:val="20"/>
              </w:rPr>
              <w:t>Wartość ogółem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E4554" w:rsidRPr="00FC5463" w:rsidRDefault="00CE4554" w:rsidP="00C60811">
            <w:pPr>
              <w:pStyle w:val="Normal0"/>
              <w:tabs>
                <w:tab w:val="left" w:pos="1212"/>
              </w:tabs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FC5463">
              <w:rPr>
                <w:rFonts w:ascii="Arial Narrow" w:hAnsi="Arial Narrow" w:cs="Arial"/>
                <w:b/>
                <w:bCs/>
                <w:sz w:val="20"/>
              </w:rPr>
              <w:t xml:space="preserve">Wnioskowane dofinansowanie </w:t>
            </w:r>
            <w:r w:rsidRPr="00FC5463">
              <w:rPr>
                <w:rFonts w:ascii="Arial Narrow" w:hAnsi="Arial Narrow" w:cs="Arial"/>
                <w:b/>
                <w:bCs/>
                <w:sz w:val="20"/>
              </w:rPr>
              <w:br/>
              <w:t>z EFRR (PLN)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E4554" w:rsidRPr="00FC5463" w:rsidRDefault="00CE4554" w:rsidP="00C60811">
            <w:pPr>
              <w:pStyle w:val="Normal0"/>
              <w:tabs>
                <w:tab w:val="left" w:pos="1212"/>
              </w:tabs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FC5463">
              <w:rPr>
                <w:rFonts w:ascii="Arial Narrow" w:hAnsi="Arial Narrow" w:cs="Arial"/>
                <w:b/>
                <w:bCs/>
                <w:sz w:val="20"/>
              </w:rPr>
              <w:t>Wnioskowane dofinansowanie z EFRR NARASTAJĄCO (PLN)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E4554" w:rsidRPr="00FC5463" w:rsidRDefault="00CE4554" w:rsidP="00C60811">
            <w:pPr>
              <w:pStyle w:val="Normal0"/>
              <w:tabs>
                <w:tab w:val="left" w:pos="1212"/>
              </w:tabs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FC5463">
              <w:rPr>
                <w:rFonts w:ascii="Arial Narrow" w:hAnsi="Arial Narrow" w:cs="Arial"/>
                <w:b/>
                <w:bCs/>
                <w:sz w:val="20"/>
              </w:rPr>
              <w:t>Wynik oceny merytorycznej (%)</w:t>
            </w:r>
          </w:p>
        </w:tc>
      </w:tr>
      <w:tr w:rsidR="00CE4554" w:rsidRPr="00FC5463" w:rsidTr="004743FF">
        <w:trPr>
          <w:trHeight w:val="73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FC5463" w:rsidRDefault="00CE4554" w:rsidP="00C60811">
            <w:pPr>
              <w:spacing w:line="36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836C83" w:rsidRDefault="00CE4554" w:rsidP="00C60811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WND-RPLD.04.01.02-10-0054/21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836C83" w:rsidRDefault="00CE4554" w:rsidP="00C60811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Gmina Mniszków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836C83" w:rsidRDefault="00CE4554" w:rsidP="00C60811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Budowa infrastruktury służącej do produkcji energii elektrycznej z odnawialnych źródeł energii oraz wymiany nieefektywnych źródeł ciepła na kocioł na biomasę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836C83" w:rsidRDefault="00CE4554" w:rsidP="00C60811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5 369 462,10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836C83" w:rsidRDefault="00CE4554" w:rsidP="00C60811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4 188 035,00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4554" w:rsidRPr="0074333F" w:rsidRDefault="00CE4554" w:rsidP="00C60811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74333F">
              <w:rPr>
                <w:rFonts w:ascii="Arial Narrow" w:hAnsi="Arial Narrow" w:cs="Calibri"/>
                <w:color w:val="000000"/>
                <w:sz w:val="22"/>
                <w:szCs w:val="22"/>
              </w:rPr>
              <w:t>4 188 035,00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836C83" w:rsidRDefault="00CE4554" w:rsidP="00C60811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96,10%</w:t>
            </w:r>
          </w:p>
        </w:tc>
      </w:tr>
      <w:tr w:rsidR="00CE4554" w:rsidRPr="00FC5463" w:rsidTr="004743FF">
        <w:trPr>
          <w:trHeight w:val="73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FC5463" w:rsidRDefault="00CE4554" w:rsidP="00C60811">
            <w:pPr>
              <w:spacing w:line="36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836C83" w:rsidRDefault="00CE4554" w:rsidP="00C60811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WND-RPLD.04.01.02-10-0073/21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836C83" w:rsidRDefault="00CE4554" w:rsidP="00C60811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Gmina Żarnów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836C83" w:rsidRDefault="00CE4554" w:rsidP="00C60811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Montaż instalacji OZE na terenie Gmin Żarnów i Paradyż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836C83" w:rsidRDefault="00CE4554" w:rsidP="00C60811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17 862 670,84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836C83" w:rsidRDefault="00CE4554" w:rsidP="00C60811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14 017 487,58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4554" w:rsidRPr="0074333F" w:rsidRDefault="00CE4554" w:rsidP="00C60811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74333F">
              <w:rPr>
                <w:rFonts w:ascii="Arial Narrow" w:hAnsi="Arial Narrow" w:cs="Calibri"/>
                <w:color w:val="000000"/>
                <w:sz w:val="22"/>
                <w:szCs w:val="22"/>
              </w:rPr>
              <w:t>18 205 522,58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836C83" w:rsidRDefault="00CE4554" w:rsidP="00C60811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96,10%</w:t>
            </w:r>
          </w:p>
        </w:tc>
      </w:tr>
      <w:tr w:rsidR="00CE4554" w:rsidRPr="00FC5463" w:rsidTr="004743FF">
        <w:trPr>
          <w:trHeight w:val="73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FC5463" w:rsidRDefault="00CE4554" w:rsidP="00C60811">
            <w:pPr>
              <w:spacing w:line="36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836C83" w:rsidRDefault="00CE4554" w:rsidP="00C60811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WND-RPLD.04.01.02-10-0005/21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836C83" w:rsidRDefault="00CE4554" w:rsidP="00C60811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Gmina Lgota Wielka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836C83" w:rsidRDefault="00CE4554" w:rsidP="00C60811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Budowa instalacji OZE na terenie Gminy Lgota Wielka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836C83" w:rsidRDefault="00CE4554" w:rsidP="00C60811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4 293 589,50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836C83" w:rsidRDefault="00CE4554" w:rsidP="00C60811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3 302 377,50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4554" w:rsidRPr="0074333F" w:rsidRDefault="00CE4554" w:rsidP="00C60811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74333F">
              <w:rPr>
                <w:rFonts w:ascii="Arial Narrow" w:hAnsi="Arial Narrow" w:cs="Calibri"/>
                <w:color w:val="000000"/>
                <w:sz w:val="22"/>
                <w:szCs w:val="22"/>
              </w:rPr>
              <w:t>21 507 900,08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836C83" w:rsidRDefault="00CE4554" w:rsidP="00C60811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94,81%</w:t>
            </w:r>
          </w:p>
        </w:tc>
      </w:tr>
      <w:tr w:rsidR="00CE4554" w:rsidRPr="00FC5463" w:rsidTr="004743FF">
        <w:trPr>
          <w:trHeight w:val="73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FC5463" w:rsidRDefault="00CE4554" w:rsidP="00C60811">
            <w:pPr>
              <w:spacing w:line="36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836C83" w:rsidRDefault="00CE4554" w:rsidP="00C60811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WND-RPLD.04.01.02-10-0017/21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836C83" w:rsidRDefault="00CE4554" w:rsidP="00C60811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Gmina Słupia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836C83" w:rsidRDefault="00CE4554" w:rsidP="00C60811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Ochrona powietrza poprzez montaż odnawialnych źródeł energii na terenie Gminy Słupia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836C83" w:rsidRDefault="00CE4554" w:rsidP="00C60811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3 937 773,50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836C83" w:rsidRDefault="00CE4554" w:rsidP="00C60811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3 076 532,50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4554" w:rsidRPr="0074333F" w:rsidRDefault="00CE4554" w:rsidP="00C60811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74333F">
              <w:rPr>
                <w:rFonts w:ascii="Arial Narrow" w:hAnsi="Arial Narrow" w:cs="Calibri"/>
                <w:color w:val="000000"/>
                <w:sz w:val="22"/>
                <w:szCs w:val="22"/>
              </w:rPr>
              <w:t>24 584 432,58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836C83" w:rsidRDefault="00CE4554" w:rsidP="00C60811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94,81%</w:t>
            </w:r>
          </w:p>
        </w:tc>
      </w:tr>
      <w:tr w:rsidR="00CE4554" w:rsidRPr="00FC5463" w:rsidTr="004743FF">
        <w:trPr>
          <w:trHeight w:val="73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FC5463" w:rsidRDefault="00CE4554" w:rsidP="00C60811">
            <w:pPr>
              <w:spacing w:line="36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836C83" w:rsidRDefault="00CE4554" w:rsidP="00C60811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WND-RPLD.04.01.02-10-0018/21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836C83" w:rsidRDefault="00CE4554" w:rsidP="00C60811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Gmina Brzeźnio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836C83" w:rsidRDefault="00CE4554" w:rsidP="00C60811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Odnawialne źródła energii w Gminie Brzeźnio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836C83" w:rsidRDefault="00CE4554" w:rsidP="00C60811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5 140 486,68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836C83" w:rsidRDefault="00CE4554" w:rsidP="00C60811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3 986 428,60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4554" w:rsidRPr="0074333F" w:rsidRDefault="00CE4554" w:rsidP="00C60811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74333F">
              <w:rPr>
                <w:rFonts w:ascii="Arial Narrow" w:hAnsi="Arial Narrow" w:cs="Calibri"/>
                <w:color w:val="000000"/>
                <w:sz w:val="22"/>
                <w:szCs w:val="22"/>
              </w:rPr>
              <w:t>28 570 861,18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836C83" w:rsidRDefault="00CE4554" w:rsidP="00C60811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94,81%</w:t>
            </w:r>
          </w:p>
        </w:tc>
      </w:tr>
      <w:tr w:rsidR="00CE4554" w:rsidRPr="00FC5463" w:rsidTr="004743FF">
        <w:trPr>
          <w:trHeight w:val="73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FC5463" w:rsidRDefault="00CE4554" w:rsidP="00C60811">
            <w:pPr>
              <w:spacing w:line="36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836C83" w:rsidRDefault="00CE4554" w:rsidP="00C60811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WND-RPLD.04.01.02-10-0041/21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836C83" w:rsidRDefault="00CE4554" w:rsidP="00C60811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Gmina Czarnożyły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836C83" w:rsidRDefault="00CE4554" w:rsidP="00C60811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Rozbudowa odnawialnych źródeł energii w gminie Czarnożyły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836C83" w:rsidRDefault="00CE4554" w:rsidP="00C60811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8 149 017,00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836C83" w:rsidRDefault="00CE4554" w:rsidP="00C60811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6 362 968,76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4554" w:rsidRPr="0074333F" w:rsidRDefault="00CE4554" w:rsidP="00C60811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74333F">
              <w:rPr>
                <w:rFonts w:ascii="Arial Narrow" w:hAnsi="Arial Narrow" w:cs="Calibri"/>
                <w:color w:val="000000"/>
                <w:sz w:val="22"/>
                <w:szCs w:val="22"/>
              </w:rPr>
              <w:t>34 933 829,94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836C83" w:rsidRDefault="00CE4554" w:rsidP="00C60811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94,81%</w:t>
            </w:r>
          </w:p>
        </w:tc>
      </w:tr>
      <w:tr w:rsidR="00CE4554" w:rsidRPr="00FC5463" w:rsidTr="004743FF">
        <w:trPr>
          <w:trHeight w:val="73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FC5463" w:rsidRDefault="00CE4554" w:rsidP="00C60811">
            <w:pPr>
              <w:spacing w:line="36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836C83" w:rsidRDefault="00CE4554" w:rsidP="00C60811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WND-RPLD.04.01.02-10-0053/21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836C83" w:rsidRDefault="00CE4554" w:rsidP="00C60811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Gmina Wróblew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836C83" w:rsidRDefault="00CE4554" w:rsidP="00C60811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Budowa instalacji odnawialnych źródeł energii na terenie Gminy Wróblew - etap 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836C83" w:rsidRDefault="00CE4554" w:rsidP="00C60811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5 443 677,30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836C83" w:rsidRDefault="00CE4554" w:rsidP="00C60811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4 259 188,50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4554" w:rsidRPr="0074333F" w:rsidRDefault="00CE4554" w:rsidP="00C60811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74333F">
              <w:rPr>
                <w:rFonts w:ascii="Arial Narrow" w:hAnsi="Arial Narrow" w:cs="Calibri"/>
                <w:color w:val="000000"/>
                <w:sz w:val="22"/>
                <w:szCs w:val="22"/>
              </w:rPr>
              <w:t>39 193 018,44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836C83" w:rsidRDefault="00CE4554" w:rsidP="00C60811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94,81%</w:t>
            </w:r>
          </w:p>
        </w:tc>
      </w:tr>
      <w:tr w:rsidR="00CE4554" w:rsidRPr="00FC5463" w:rsidTr="004743FF">
        <w:trPr>
          <w:trHeight w:val="73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FC5463" w:rsidRDefault="00CE4554" w:rsidP="00C60811">
            <w:pPr>
              <w:spacing w:line="36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836C83" w:rsidRDefault="00CE4554" w:rsidP="00C60811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WND-RPLD.04.01.02-10-0076/21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836C83" w:rsidRDefault="00CE4554" w:rsidP="00C60811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Gmina Dobryszyce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836C83" w:rsidRDefault="00CE4554" w:rsidP="00C60811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Indywidualne instalacje odnawialnych źródeł energii w gminie Dobryszyce – etap II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836C83" w:rsidRDefault="00CE4554" w:rsidP="00C60811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3 265 308,66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836C83" w:rsidRDefault="00CE4554" w:rsidP="00C60811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2 556 389,96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4554" w:rsidRPr="0074333F" w:rsidRDefault="00CE4554" w:rsidP="00C60811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74333F">
              <w:rPr>
                <w:rFonts w:ascii="Arial Narrow" w:hAnsi="Arial Narrow" w:cs="Calibri"/>
                <w:color w:val="000000"/>
                <w:sz w:val="22"/>
                <w:szCs w:val="22"/>
              </w:rPr>
              <w:t>41 749 408,40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836C83" w:rsidRDefault="00CE4554" w:rsidP="00C60811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92,21%</w:t>
            </w:r>
          </w:p>
        </w:tc>
      </w:tr>
      <w:tr w:rsidR="00CE4554" w:rsidRPr="00FC5463" w:rsidTr="004743FF">
        <w:trPr>
          <w:trHeight w:val="73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FC5463" w:rsidRDefault="00CE4554" w:rsidP="00C60811">
            <w:pPr>
              <w:spacing w:line="36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836C83" w:rsidRDefault="00CE4554" w:rsidP="00C60811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WND-RPLD.04.01.02-10-0004/21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836C83" w:rsidRDefault="00CE4554" w:rsidP="00C60811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Gmina Kluki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836C83" w:rsidRDefault="00CE4554" w:rsidP="00C60811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Zwiększenie produkcji energii ze źródeł odnawialnych na terenie gminy Kluki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836C83" w:rsidRDefault="00CE4554" w:rsidP="00C60811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3 767 794,50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836C83" w:rsidRDefault="00CE4554" w:rsidP="00C60811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2 945 377,50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4554" w:rsidRPr="0074333F" w:rsidRDefault="00CE4554" w:rsidP="00C60811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74333F">
              <w:rPr>
                <w:rFonts w:ascii="Arial Narrow" w:hAnsi="Arial Narrow" w:cs="Calibri"/>
                <w:color w:val="000000"/>
                <w:sz w:val="22"/>
                <w:szCs w:val="22"/>
              </w:rPr>
              <w:t>44 694 785,90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836C83" w:rsidRDefault="00CE4554" w:rsidP="00C60811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90,91%</w:t>
            </w:r>
          </w:p>
        </w:tc>
      </w:tr>
      <w:tr w:rsidR="00CE4554" w:rsidRPr="00FC5463" w:rsidTr="004743FF">
        <w:trPr>
          <w:trHeight w:val="73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FC5463" w:rsidRDefault="00CE4554" w:rsidP="00C60811">
            <w:pPr>
              <w:spacing w:line="36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836C83" w:rsidRDefault="00CE4554" w:rsidP="00C60811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WND-RPLD.04.01.02-10-0010/21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836C83" w:rsidRDefault="00CE4554" w:rsidP="00C60811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Gmina Gidle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836C83" w:rsidRDefault="00CE4554" w:rsidP="00C60811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Budowa instalacji OZE na terenie Gminy Gidle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836C83" w:rsidRDefault="00CE4554" w:rsidP="00C60811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2 490 871,80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836C83" w:rsidRDefault="00CE4554" w:rsidP="00C60811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1 904 242,25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4554" w:rsidRPr="0074333F" w:rsidRDefault="00CE4554" w:rsidP="00C60811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74333F">
              <w:rPr>
                <w:rFonts w:ascii="Arial Narrow" w:hAnsi="Arial Narrow" w:cs="Calibri"/>
                <w:color w:val="000000"/>
                <w:sz w:val="22"/>
                <w:szCs w:val="22"/>
              </w:rPr>
              <w:t>46 599 028,15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836C83" w:rsidRDefault="00CE4554" w:rsidP="00C60811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90,91%</w:t>
            </w:r>
          </w:p>
        </w:tc>
      </w:tr>
      <w:tr w:rsidR="00CE4554" w:rsidRPr="00FC5463" w:rsidTr="004743FF">
        <w:trPr>
          <w:trHeight w:val="73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FC5463" w:rsidRDefault="00CE4554" w:rsidP="00C60811">
            <w:pPr>
              <w:spacing w:line="36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836C83" w:rsidRDefault="00CE4554" w:rsidP="00C60811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WND-RPLD.04.01.02-10-0027/21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836C83" w:rsidRDefault="00CE4554" w:rsidP="00C60811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Gmina Witonia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836C83" w:rsidRDefault="00CE4554" w:rsidP="00C60811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Ochrona środowiska naturalnego gminy Witonia poprzez instalacje OZE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836C83" w:rsidRDefault="00CE4554" w:rsidP="00C60811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2 118 964,71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836C83" w:rsidRDefault="00CE4554" w:rsidP="00C60811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1 640 535,70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4554" w:rsidRPr="0074333F" w:rsidRDefault="00CE4554" w:rsidP="00C60811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74333F">
              <w:rPr>
                <w:rFonts w:ascii="Arial Narrow" w:hAnsi="Arial Narrow" w:cs="Calibri"/>
                <w:color w:val="000000"/>
                <w:sz w:val="22"/>
                <w:szCs w:val="22"/>
              </w:rPr>
              <w:t>48 239 563,85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836C83" w:rsidRDefault="00CE4554" w:rsidP="00C60811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90,91%</w:t>
            </w:r>
          </w:p>
        </w:tc>
      </w:tr>
      <w:tr w:rsidR="00CE4554" w:rsidRPr="00FC5463" w:rsidTr="004743FF">
        <w:trPr>
          <w:trHeight w:val="73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FC5463" w:rsidRDefault="00CE4554" w:rsidP="00C60811">
            <w:pPr>
              <w:spacing w:line="36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836C83" w:rsidRDefault="00CE4554" w:rsidP="00C60811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WND-RPLD.04.01.02-10-0034/21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836C83" w:rsidRDefault="00CE4554" w:rsidP="00C60811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Gmina Wieluń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836C83" w:rsidRDefault="00CE4554" w:rsidP="00C60811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Zwiększenie wykorzystania odnawialnych źródeł energii na terenie Gminy Wieluń – edycja II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836C83" w:rsidRDefault="00CE4554" w:rsidP="00C60811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5 202 223,92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836C83" w:rsidRDefault="00CE4554" w:rsidP="00C60811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4 050 533,90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4554" w:rsidRPr="0074333F" w:rsidRDefault="00CE4554" w:rsidP="00C60811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74333F">
              <w:rPr>
                <w:rFonts w:ascii="Arial Narrow" w:hAnsi="Arial Narrow" w:cs="Calibri"/>
                <w:color w:val="000000"/>
                <w:sz w:val="22"/>
                <w:szCs w:val="22"/>
              </w:rPr>
              <w:t>52 290 097,75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836C83" w:rsidRDefault="00CE4554" w:rsidP="00C60811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90,91%</w:t>
            </w:r>
          </w:p>
        </w:tc>
      </w:tr>
      <w:tr w:rsidR="00CE4554" w:rsidRPr="00FC5463" w:rsidTr="004743FF">
        <w:trPr>
          <w:trHeight w:val="73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FC5463" w:rsidRDefault="00CE4554" w:rsidP="00C60811">
            <w:pPr>
              <w:spacing w:line="36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836C83" w:rsidRDefault="00CE4554" w:rsidP="00C60811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WND-RPLD.04.01.02-10-0052/21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836C83" w:rsidRDefault="00CE4554" w:rsidP="00C60811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Gmina Góra Św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iętej</w:t>
            </w: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Małgorzaty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836C83" w:rsidRDefault="00CE4554" w:rsidP="00C60811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Ochrona środowiska naturalnego gminy Góra Świętej Małgorzaty poprzez instalacje OZE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836C83" w:rsidRDefault="00CE4554" w:rsidP="00C60811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2 711 653,92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836C83" w:rsidRDefault="00CE4554" w:rsidP="00C60811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2 108 900,15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4554" w:rsidRPr="0074333F" w:rsidRDefault="00CE4554" w:rsidP="00C60811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74333F">
              <w:rPr>
                <w:rFonts w:ascii="Arial Narrow" w:hAnsi="Arial Narrow" w:cs="Calibri"/>
                <w:color w:val="000000"/>
                <w:sz w:val="22"/>
                <w:szCs w:val="22"/>
              </w:rPr>
              <w:t>54 398 997,90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836C83" w:rsidRDefault="00CE4554" w:rsidP="00C60811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90,91%</w:t>
            </w:r>
          </w:p>
        </w:tc>
      </w:tr>
      <w:tr w:rsidR="00CE4554" w:rsidRPr="00FC5463" w:rsidTr="004743FF">
        <w:trPr>
          <w:trHeight w:val="73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FC5463" w:rsidRDefault="00CE4554" w:rsidP="00C60811">
            <w:pPr>
              <w:spacing w:line="36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836C83" w:rsidRDefault="00CE4554" w:rsidP="00C60811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WND-RPLD.04.01.02-10-0055/21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836C83" w:rsidRDefault="00CE4554" w:rsidP="00C60811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Gmina Wierzchlas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836C83" w:rsidRDefault="00CE4554" w:rsidP="00C60811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Odnawialne źródła energii w Gminie Wierzchlas - etap 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836C83" w:rsidRDefault="00CE4554" w:rsidP="00C60811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3 212 654,52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836C83" w:rsidRDefault="00CE4554" w:rsidP="00C60811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2 505 191,40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4554" w:rsidRPr="0074333F" w:rsidRDefault="00CE4554" w:rsidP="00C60811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74333F">
              <w:rPr>
                <w:rFonts w:ascii="Arial Narrow" w:hAnsi="Arial Narrow" w:cs="Calibri"/>
                <w:color w:val="000000"/>
                <w:sz w:val="22"/>
                <w:szCs w:val="22"/>
              </w:rPr>
              <w:t>56 904 189,30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836C83" w:rsidRDefault="00CE4554" w:rsidP="00C60811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90,91%</w:t>
            </w:r>
          </w:p>
        </w:tc>
      </w:tr>
      <w:tr w:rsidR="00CE4554" w:rsidRPr="00FC5463" w:rsidTr="004743FF">
        <w:trPr>
          <w:trHeight w:val="73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FC5463" w:rsidRDefault="00CE4554" w:rsidP="00C60811">
            <w:pPr>
              <w:spacing w:line="36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836C83" w:rsidRDefault="00CE4554" w:rsidP="00C60811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WND-RPLD.04.01.02-10-0063/21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836C83" w:rsidRDefault="00CE4554" w:rsidP="00C60811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Gmina Skierniewice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836C83" w:rsidRDefault="00CE4554" w:rsidP="00C60811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Ekologiczna Gmina Skierniewice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836C83" w:rsidRDefault="00CE4554" w:rsidP="00C60811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6 203 774,88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836C83" w:rsidRDefault="00CE4554" w:rsidP="00C60811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4 850 725,60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4554" w:rsidRPr="0074333F" w:rsidRDefault="00CE4554" w:rsidP="00C60811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74333F">
              <w:rPr>
                <w:rFonts w:ascii="Arial Narrow" w:hAnsi="Arial Narrow" w:cs="Calibri"/>
                <w:color w:val="000000"/>
                <w:sz w:val="22"/>
                <w:szCs w:val="22"/>
              </w:rPr>
              <w:t>61 754 914,90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836C83" w:rsidRDefault="00CE4554" w:rsidP="00C60811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90,91%</w:t>
            </w:r>
          </w:p>
        </w:tc>
      </w:tr>
      <w:tr w:rsidR="00CE4554" w:rsidRPr="00FC5463" w:rsidTr="004743FF">
        <w:trPr>
          <w:trHeight w:val="73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FC5463" w:rsidRDefault="00CE4554" w:rsidP="00C60811">
            <w:pPr>
              <w:spacing w:line="36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836C83" w:rsidRDefault="00CE4554" w:rsidP="00C60811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WND-RPLD.04.01.02-10-0066/21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836C83" w:rsidRDefault="00CE4554" w:rsidP="00C60811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Gmina Zduny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836C83" w:rsidRDefault="00CE4554" w:rsidP="00C60811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Odnawialne źródła energii w Gminie Zduny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836C83" w:rsidRDefault="00CE4554" w:rsidP="00C60811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6 930 219,91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836C83" w:rsidRDefault="00CE4554" w:rsidP="00C60811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5 404 387,91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4554" w:rsidRPr="0074333F" w:rsidRDefault="00CE4554" w:rsidP="00C60811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74333F">
              <w:rPr>
                <w:rFonts w:ascii="Arial Narrow" w:hAnsi="Arial Narrow" w:cs="Calibri"/>
                <w:color w:val="000000"/>
                <w:sz w:val="22"/>
                <w:szCs w:val="22"/>
              </w:rPr>
              <w:t>67 159 302,81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836C83" w:rsidRDefault="00CE4554" w:rsidP="00C60811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90,91%</w:t>
            </w:r>
          </w:p>
        </w:tc>
      </w:tr>
      <w:tr w:rsidR="00CE4554" w:rsidRPr="00FC5463" w:rsidTr="004743FF">
        <w:trPr>
          <w:trHeight w:val="73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FC5463" w:rsidRDefault="00CE4554" w:rsidP="00C60811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FC5463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FC5463" w:rsidRDefault="00CE4554" w:rsidP="00C60811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C5463">
              <w:rPr>
                <w:rFonts w:ascii="Arial Narrow" w:hAnsi="Arial Narrow" w:cs="Calibri"/>
                <w:color w:val="000000"/>
                <w:sz w:val="22"/>
                <w:szCs w:val="22"/>
              </w:rPr>
              <w:t>WND-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FC5463">
              <w:rPr>
                <w:rFonts w:ascii="Arial Narrow" w:hAnsi="Arial Narrow" w:cs="Calibri"/>
                <w:color w:val="000000"/>
                <w:sz w:val="22"/>
                <w:szCs w:val="22"/>
              </w:rPr>
              <w:t>PLD.04.01.02-10-0006/21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FC5463" w:rsidRDefault="00CE4554" w:rsidP="00C60811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C5463">
              <w:rPr>
                <w:rFonts w:ascii="Arial Narrow" w:hAnsi="Arial Narrow" w:cs="Calibri"/>
                <w:color w:val="000000"/>
                <w:sz w:val="22"/>
                <w:szCs w:val="22"/>
              </w:rPr>
              <w:t>Gmina Żytno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FC5463" w:rsidRDefault="00CE4554" w:rsidP="00C60811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C5463">
              <w:rPr>
                <w:rFonts w:ascii="Arial Narrow" w:hAnsi="Arial Narrow" w:cs="Calibri"/>
                <w:color w:val="000000"/>
                <w:sz w:val="22"/>
                <w:szCs w:val="22"/>
              </w:rPr>
              <w:t>Czyste powietrze w Gminie Żytno poprzez montaż OZE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FC5463" w:rsidRDefault="00CE4554" w:rsidP="00C60811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C5463">
              <w:rPr>
                <w:rFonts w:ascii="Arial Narrow" w:hAnsi="Arial Narrow" w:cs="Calibri"/>
                <w:color w:val="000000"/>
                <w:sz w:val="22"/>
                <w:szCs w:val="22"/>
              </w:rPr>
              <w:t>5 201 974,20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FC5463" w:rsidRDefault="00CE4554" w:rsidP="00C60811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C5463">
              <w:rPr>
                <w:rFonts w:ascii="Arial Narrow" w:hAnsi="Arial Narrow" w:cs="Calibri"/>
                <w:color w:val="000000"/>
                <w:sz w:val="22"/>
                <w:szCs w:val="22"/>
              </w:rPr>
              <w:t>3 979 096,50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4554" w:rsidRPr="0074333F" w:rsidRDefault="00CE4554" w:rsidP="00C60811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74333F">
              <w:rPr>
                <w:rFonts w:ascii="Arial Narrow" w:hAnsi="Arial Narrow" w:cs="Calibri"/>
                <w:color w:val="000000"/>
                <w:sz w:val="22"/>
                <w:szCs w:val="22"/>
              </w:rPr>
              <w:t>71 138 399,31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FC5463" w:rsidRDefault="00CE4554" w:rsidP="00C60811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C5463">
              <w:rPr>
                <w:rFonts w:ascii="Arial Narrow" w:hAnsi="Arial Narrow" w:cs="Calibri"/>
                <w:color w:val="000000"/>
                <w:sz w:val="22"/>
                <w:szCs w:val="22"/>
              </w:rPr>
              <w:t>97,40%</w:t>
            </w:r>
          </w:p>
        </w:tc>
      </w:tr>
      <w:tr w:rsidR="00CE4554" w:rsidRPr="00FC5463" w:rsidTr="004743FF">
        <w:trPr>
          <w:trHeight w:val="73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FC5463" w:rsidRDefault="00CE4554" w:rsidP="00C60811">
            <w:pPr>
              <w:spacing w:line="36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FC5463" w:rsidRDefault="00CE4554" w:rsidP="00C60811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C5463">
              <w:rPr>
                <w:rFonts w:ascii="Arial Narrow" w:hAnsi="Arial Narrow" w:cs="Calibri"/>
                <w:color w:val="000000"/>
                <w:sz w:val="22"/>
                <w:szCs w:val="22"/>
              </w:rPr>
              <w:t>WND-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FC5463">
              <w:rPr>
                <w:rFonts w:ascii="Arial Narrow" w:hAnsi="Arial Narrow" w:cs="Calibri"/>
                <w:color w:val="000000"/>
                <w:sz w:val="22"/>
                <w:szCs w:val="22"/>
              </w:rPr>
              <w:t>PLD.04.01.02-10-0019/21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FC5463" w:rsidRDefault="00CE4554" w:rsidP="00C60811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C5463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Gmina Bielawy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FC5463" w:rsidRDefault="00CE4554" w:rsidP="00C60811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C5463">
              <w:rPr>
                <w:rFonts w:ascii="Arial Narrow" w:hAnsi="Arial Narrow" w:cs="Calibri"/>
                <w:color w:val="000000"/>
                <w:sz w:val="22"/>
                <w:szCs w:val="22"/>
              </w:rPr>
              <w:t>Ochrona powietrza w Gminie Bielawy poprzez montaż odnawialnych źródeł energii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FC5463" w:rsidRDefault="00CE4554" w:rsidP="00C60811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C5463">
              <w:rPr>
                <w:rFonts w:ascii="Arial Narrow" w:hAnsi="Arial Narrow" w:cs="Calibri"/>
                <w:color w:val="000000"/>
                <w:sz w:val="22"/>
                <w:szCs w:val="22"/>
              </w:rPr>
              <w:t>4 080 855,72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FC5463" w:rsidRDefault="00CE4554" w:rsidP="00C60811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C5463">
              <w:rPr>
                <w:rFonts w:ascii="Arial Narrow" w:hAnsi="Arial Narrow" w:cs="Calibri"/>
                <w:color w:val="000000"/>
                <w:sz w:val="22"/>
                <w:szCs w:val="22"/>
              </w:rPr>
              <w:t>3 080 547,90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4554" w:rsidRPr="0074333F" w:rsidRDefault="00CE4554" w:rsidP="00C60811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74333F">
              <w:rPr>
                <w:rFonts w:ascii="Arial Narrow" w:hAnsi="Arial Narrow" w:cs="Calibri"/>
                <w:color w:val="000000"/>
                <w:sz w:val="22"/>
                <w:szCs w:val="22"/>
              </w:rPr>
              <w:t>74 218 947,21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FC5463" w:rsidRDefault="00CE4554" w:rsidP="00C60811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C5463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96,10%</w:t>
            </w:r>
          </w:p>
        </w:tc>
      </w:tr>
      <w:tr w:rsidR="00CE4554" w:rsidRPr="00FC5463" w:rsidTr="004743FF">
        <w:trPr>
          <w:trHeight w:val="73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FC5463" w:rsidRDefault="00CE4554" w:rsidP="00C60811">
            <w:pPr>
              <w:spacing w:line="36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FC5463" w:rsidRDefault="00CE4554" w:rsidP="00C60811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C5463">
              <w:rPr>
                <w:rFonts w:ascii="Arial Narrow" w:hAnsi="Arial Narrow" w:cs="Calibri"/>
                <w:color w:val="000000"/>
                <w:sz w:val="22"/>
                <w:szCs w:val="22"/>
              </w:rPr>
              <w:t>WND-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FC5463">
              <w:rPr>
                <w:rFonts w:ascii="Arial Narrow" w:hAnsi="Arial Narrow" w:cs="Calibri"/>
                <w:color w:val="000000"/>
                <w:sz w:val="22"/>
                <w:szCs w:val="22"/>
              </w:rPr>
              <w:t>PLD.04.01.02-10-0046/21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FC5463" w:rsidRDefault="00CE4554" w:rsidP="00C60811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C5463">
              <w:rPr>
                <w:rFonts w:ascii="Arial Narrow" w:hAnsi="Arial Narrow" w:cs="Calibri"/>
                <w:color w:val="000000"/>
                <w:sz w:val="22"/>
                <w:szCs w:val="22"/>
              </w:rPr>
              <w:t>Gmina Wielgomłyny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FC5463" w:rsidRDefault="00CE4554" w:rsidP="00C60811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C5463">
              <w:rPr>
                <w:rFonts w:ascii="Arial Narrow" w:hAnsi="Arial Narrow" w:cs="Calibri"/>
                <w:color w:val="000000"/>
                <w:sz w:val="22"/>
                <w:szCs w:val="22"/>
              </w:rPr>
              <w:t>Odnawialne źródła energii w Gminie Wielgomłyny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FC5463" w:rsidRDefault="00CE4554" w:rsidP="00C60811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C5463">
              <w:rPr>
                <w:rFonts w:ascii="Arial Narrow" w:hAnsi="Arial Narrow" w:cs="Calibri"/>
                <w:color w:val="000000"/>
                <w:sz w:val="22"/>
                <w:szCs w:val="22"/>
              </w:rPr>
              <w:t>2 488 147,20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FC5463" w:rsidRDefault="00CE4554" w:rsidP="00C60811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C5463">
              <w:rPr>
                <w:rFonts w:ascii="Arial Narrow" w:hAnsi="Arial Narrow" w:cs="Calibri"/>
                <w:color w:val="000000"/>
                <w:sz w:val="22"/>
                <w:szCs w:val="22"/>
              </w:rPr>
              <w:t>1 930 936,50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4554" w:rsidRPr="0074333F" w:rsidRDefault="00CE4554" w:rsidP="00C60811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74333F">
              <w:rPr>
                <w:rFonts w:ascii="Arial Narrow" w:hAnsi="Arial Narrow" w:cs="Calibri"/>
                <w:color w:val="000000"/>
                <w:sz w:val="22"/>
                <w:szCs w:val="22"/>
              </w:rPr>
              <w:t>76 149 883,71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FC5463" w:rsidRDefault="00CE4554" w:rsidP="00C60811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C5463">
              <w:rPr>
                <w:rFonts w:ascii="Arial Narrow" w:hAnsi="Arial Narrow" w:cs="Calibri"/>
                <w:color w:val="000000"/>
                <w:sz w:val="22"/>
                <w:szCs w:val="22"/>
              </w:rPr>
              <w:t>89,61%</w:t>
            </w:r>
          </w:p>
        </w:tc>
      </w:tr>
      <w:tr w:rsidR="00CE4554" w:rsidRPr="00FC5463" w:rsidTr="004743FF">
        <w:trPr>
          <w:trHeight w:val="73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FC5463" w:rsidRDefault="00CE4554" w:rsidP="00C60811">
            <w:pPr>
              <w:spacing w:line="36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FC5463" w:rsidRDefault="00CE4554" w:rsidP="00C60811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C5463">
              <w:rPr>
                <w:rFonts w:ascii="Arial Narrow" w:hAnsi="Arial Narrow" w:cs="Calibri"/>
                <w:color w:val="000000"/>
                <w:sz w:val="22"/>
                <w:szCs w:val="22"/>
              </w:rPr>
              <w:t>WND-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FC5463">
              <w:rPr>
                <w:rFonts w:ascii="Arial Narrow" w:hAnsi="Arial Narrow" w:cs="Calibri"/>
                <w:color w:val="000000"/>
                <w:sz w:val="22"/>
                <w:szCs w:val="22"/>
              </w:rPr>
              <w:t>PLD.04.01.02-10-0049/21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FC5463" w:rsidRDefault="00CE4554" w:rsidP="00C60811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C5463">
              <w:rPr>
                <w:rFonts w:ascii="Arial Narrow" w:hAnsi="Arial Narrow" w:cs="Calibri"/>
                <w:color w:val="000000"/>
                <w:sz w:val="22"/>
                <w:szCs w:val="22"/>
              </w:rPr>
              <w:t>Gmina Warta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FC5463" w:rsidRDefault="00CE4554" w:rsidP="00C60811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C5463">
              <w:rPr>
                <w:rFonts w:ascii="Arial Narrow" w:hAnsi="Arial Narrow" w:cs="Calibri"/>
                <w:color w:val="000000"/>
                <w:sz w:val="22"/>
                <w:szCs w:val="22"/>
              </w:rPr>
              <w:t>Budowa instalacji odnawialnych źródeł energii w Gminie Warta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FC5463" w:rsidRDefault="00CE4554" w:rsidP="00C60811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C5463">
              <w:rPr>
                <w:rFonts w:ascii="Arial Narrow" w:hAnsi="Arial Narrow" w:cs="Calibri"/>
                <w:color w:val="000000"/>
                <w:sz w:val="22"/>
                <w:szCs w:val="22"/>
              </w:rPr>
              <w:t>5 638 459,36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FC5463" w:rsidRDefault="00CE4554" w:rsidP="00C60811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C5463">
              <w:rPr>
                <w:rFonts w:ascii="Arial Narrow" w:hAnsi="Arial Narrow" w:cs="Calibri"/>
                <w:color w:val="000000"/>
                <w:sz w:val="22"/>
                <w:szCs w:val="22"/>
              </w:rPr>
              <w:t>4 415 190,70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4554" w:rsidRPr="0074333F" w:rsidRDefault="00CE4554" w:rsidP="00C60811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74333F">
              <w:rPr>
                <w:rFonts w:ascii="Arial Narrow" w:hAnsi="Arial Narrow" w:cs="Calibri"/>
                <w:color w:val="000000"/>
                <w:sz w:val="22"/>
                <w:szCs w:val="22"/>
              </w:rPr>
              <w:t>80 565 074,41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FC5463" w:rsidRDefault="00CE4554" w:rsidP="00C60811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C5463">
              <w:rPr>
                <w:rFonts w:ascii="Arial Narrow" w:hAnsi="Arial Narrow" w:cs="Calibri"/>
                <w:color w:val="000000"/>
                <w:sz w:val="22"/>
                <w:szCs w:val="22"/>
              </w:rPr>
              <w:t>89,61%</w:t>
            </w:r>
          </w:p>
        </w:tc>
      </w:tr>
      <w:tr w:rsidR="00CE4554" w:rsidRPr="00FC5463" w:rsidTr="004743FF">
        <w:trPr>
          <w:trHeight w:val="73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FC5463" w:rsidRDefault="00CE4554" w:rsidP="00C60811">
            <w:pPr>
              <w:spacing w:line="36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FC5463" w:rsidRDefault="00CE4554" w:rsidP="00C60811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C5463">
              <w:rPr>
                <w:rFonts w:ascii="Arial Narrow" w:hAnsi="Arial Narrow" w:cs="Calibri"/>
                <w:color w:val="000000"/>
                <w:sz w:val="22"/>
                <w:szCs w:val="22"/>
              </w:rPr>
              <w:t>WND-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FC5463">
              <w:rPr>
                <w:rFonts w:ascii="Arial Narrow" w:hAnsi="Arial Narrow" w:cs="Calibri"/>
                <w:color w:val="000000"/>
                <w:sz w:val="22"/>
                <w:szCs w:val="22"/>
              </w:rPr>
              <w:t>PLD.04.01.02-10-0088/21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FC5463" w:rsidRDefault="00CE4554" w:rsidP="00C60811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C5463">
              <w:rPr>
                <w:rFonts w:ascii="Arial Narrow" w:hAnsi="Arial Narrow" w:cs="Calibri"/>
                <w:color w:val="000000"/>
                <w:sz w:val="22"/>
                <w:szCs w:val="22"/>
              </w:rPr>
              <w:t>Gmina Białaczów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FC5463" w:rsidRDefault="00CE4554" w:rsidP="00C60811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C5463">
              <w:rPr>
                <w:rFonts w:ascii="Arial Narrow" w:hAnsi="Arial Narrow" w:cs="Calibri"/>
                <w:color w:val="000000"/>
                <w:sz w:val="22"/>
                <w:szCs w:val="22"/>
              </w:rPr>
              <w:t>Odnawialne źródła energii w Gminie Białaczów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FC5463" w:rsidRDefault="00CE4554" w:rsidP="00C60811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C5463">
              <w:rPr>
                <w:rFonts w:ascii="Arial Narrow" w:hAnsi="Arial Narrow" w:cs="Calibri"/>
                <w:color w:val="000000"/>
                <w:sz w:val="22"/>
                <w:szCs w:val="22"/>
              </w:rPr>
              <w:t>3 872 477,14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FC5463" w:rsidRDefault="00CE4554" w:rsidP="00C60811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C5463">
              <w:rPr>
                <w:rFonts w:ascii="Arial Narrow" w:hAnsi="Arial Narrow" w:cs="Calibri"/>
                <w:color w:val="000000"/>
                <w:sz w:val="22"/>
                <w:szCs w:val="22"/>
              </w:rPr>
              <w:t>2 979 541,55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4554" w:rsidRPr="0074333F" w:rsidRDefault="00CE4554" w:rsidP="00C60811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74333F">
              <w:rPr>
                <w:rFonts w:ascii="Arial Narrow" w:hAnsi="Arial Narrow" w:cs="Calibri"/>
                <w:color w:val="000000"/>
                <w:sz w:val="22"/>
                <w:szCs w:val="22"/>
              </w:rPr>
              <w:t>83 544 615,96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FC5463" w:rsidRDefault="00CE4554" w:rsidP="00C60811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C5463">
              <w:rPr>
                <w:rFonts w:ascii="Arial Narrow" w:hAnsi="Arial Narrow" w:cs="Calibri"/>
                <w:color w:val="000000"/>
                <w:sz w:val="22"/>
                <w:szCs w:val="22"/>
              </w:rPr>
              <w:t>89,61%</w:t>
            </w:r>
          </w:p>
        </w:tc>
      </w:tr>
      <w:tr w:rsidR="00CE4554" w:rsidRPr="00FC5463" w:rsidTr="004743FF">
        <w:trPr>
          <w:trHeight w:val="73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Default="00CE4554" w:rsidP="00C60811">
            <w:pPr>
              <w:spacing w:line="36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554" w:rsidRDefault="00CE4554" w:rsidP="00C60811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WND-</w:t>
            </w:r>
            <w:r w:rsidR="001014C4"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PLD.04.01.02-10-0003/21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554" w:rsidRDefault="00CE4554" w:rsidP="00C60811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Gmina Nowosolna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554" w:rsidRDefault="00CE4554" w:rsidP="00C60811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OZE na terenie Gminy Nowosolna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554" w:rsidRDefault="00CE4554" w:rsidP="00C60811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1 585 065,00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Default="00CE4554" w:rsidP="00C60811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1 236 325,00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74333F" w:rsidRDefault="00CE4554" w:rsidP="00C60811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74333F">
              <w:rPr>
                <w:rFonts w:ascii="Arial Narrow" w:hAnsi="Arial Narrow" w:cs="Calibri"/>
                <w:color w:val="000000"/>
                <w:sz w:val="22"/>
                <w:szCs w:val="22"/>
              </w:rPr>
              <w:t>84 780 940,96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Default="00CE4554" w:rsidP="00C60811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84,42%</w:t>
            </w:r>
          </w:p>
        </w:tc>
      </w:tr>
      <w:tr w:rsidR="00CE4554" w:rsidRPr="00FC5463" w:rsidTr="004743FF">
        <w:trPr>
          <w:trHeight w:val="73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Default="00CE4554" w:rsidP="00C60811">
            <w:pPr>
              <w:spacing w:line="36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554" w:rsidRDefault="00CE4554" w:rsidP="00C60811">
            <w:pPr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WND-</w:t>
            </w:r>
            <w:r w:rsidR="001014C4"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PLD.04.01.02-10-0009/21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554" w:rsidRDefault="00CE4554" w:rsidP="00C60811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Gmina Brzeziny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554" w:rsidRDefault="00CE4554" w:rsidP="00C60811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Odnawialne źródła energii w Gminie Brzeziny – II edycja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554" w:rsidRDefault="00CE4554" w:rsidP="00C60811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4 157 220,00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Default="00CE4554" w:rsidP="00C60811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3 254 225,00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74333F" w:rsidRDefault="00CE4554" w:rsidP="00C60811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74333F">
              <w:rPr>
                <w:rFonts w:ascii="Arial Narrow" w:hAnsi="Arial Narrow" w:cs="Calibri"/>
                <w:color w:val="000000"/>
                <w:sz w:val="22"/>
                <w:szCs w:val="22"/>
              </w:rPr>
              <w:t>88 035 165,96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Default="00CE4554" w:rsidP="00C60811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84,42%</w:t>
            </w:r>
          </w:p>
        </w:tc>
      </w:tr>
      <w:tr w:rsidR="00CE4554" w:rsidRPr="00FC5463" w:rsidTr="004743FF">
        <w:trPr>
          <w:trHeight w:val="73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Default="00CE4554" w:rsidP="00C60811">
            <w:pPr>
              <w:spacing w:line="36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554" w:rsidRDefault="00CE4554" w:rsidP="00C60811">
            <w:pPr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WND-</w:t>
            </w:r>
            <w:r w:rsidR="001014C4"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PLD.04.01.02-10-0016/21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554" w:rsidRDefault="00CE4554" w:rsidP="00C60811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Gmina Osjaków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554" w:rsidRDefault="00CE4554" w:rsidP="00C60811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Odnawialne źródła energii w Gminie Osjaków – etap II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554" w:rsidRDefault="00CE4554" w:rsidP="00C60811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5 882 139,80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Default="00CE4554" w:rsidP="00C60811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4 606 838,50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74333F" w:rsidRDefault="00CE4554" w:rsidP="00C60811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74333F">
              <w:rPr>
                <w:rFonts w:ascii="Arial Narrow" w:hAnsi="Arial Narrow" w:cs="Calibri"/>
                <w:color w:val="000000"/>
                <w:sz w:val="22"/>
                <w:szCs w:val="22"/>
              </w:rPr>
              <w:t>92 642 004,46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Default="00CE4554" w:rsidP="00C60811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84,42%</w:t>
            </w:r>
          </w:p>
        </w:tc>
      </w:tr>
      <w:tr w:rsidR="00CE4554" w:rsidRPr="00FC5463" w:rsidTr="004743FF">
        <w:trPr>
          <w:trHeight w:val="73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Default="00CE4554" w:rsidP="00C60811">
            <w:pPr>
              <w:spacing w:line="36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554" w:rsidRDefault="00CE4554" w:rsidP="00C60811">
            <w:pPr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WND-</w:t>
            </w:r>
            <w:r w:rsidR="001014C4"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PLD.04.01.02-10-0080/21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554" w:rsidRDefault="00CE4554" w:rsidP="00C60811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Gmina Brąszewice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554" w:rsidRDefault="00CE4554" w:rsidP="00C60811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Poprawa jakości powietrza poprzez zwiększenie udziału OZE w wytwarzaniu energii na terenie Gminy Brąszewice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554" w:rsidRDefault="00CE4554" w:rsidP="00C60811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4 646 853,49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Default="00CE4554" w:rsidP="00C60811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3 122 850,00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74333F" w:rsidRDefault="00CE4554" w:rsidP="00C60811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74333F">
              <w:rPr>
                <w:rFonts w:ascii="Arial Narrow" w:hAnsi="Arial Narrow" w:cs="Calibri"/>
                <w:color w:val="000000"/>
                <w:sz w:val="22"/>
                <w:szCs w:val="22"/>
              </w:rPr>
              <w:t>95 764 854,46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Default="00CE4554" w:rsidP="00C60811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84,42%</w:t>
            </w:r>
          </w:p>
        </w:tc>
      </w:tr>
      <w:tr w:rsidR="00CE4554" w:rsidRPr="00FC5463" w:rsidTr="004743FF">
        <w:trPr>
          <w:trHeight w:val="73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Default="00CE4554" w:rsidP="00C60811">
            <w:pPr>
              <w:spacing w:line="36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554" w:rsidRDefault="00CE4554" w:rsidP="00C60811">
            <w:pPr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WND-</w:t>
            </w:r>
            <w:r w:rsidR="001014C4"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PLD.04.01.02-10-0042/21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554" w:rsidRDefault="00CE4554" w:rsidP="00C60811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Gmina Nieborów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554" w:rsidRDefault="00CE4554" w:rsidP="00C60811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Ochrona środowiska naturalnego gminy Nieborów poprzez instalację odnawialnych źródeł energii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554" w:rsidRDefault="00CE4554" w:rsidP="00C60811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2 425 459,20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Default="00CE4554" w:rsidP="00C60811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1 886 592,00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74333F" w:rsidRDefault="00CE4554" w:rsidP="00C60811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74333F">
              <w:rPr>
                <w:rFonts w:ascii="Arial Narrow" w:hAnsi="Arial Narrow" w:cs="Calibri"/>
                <w:color w:val="000000"/>
                <w:sz w:val="22"/>
                <w:szCs w:val="22"/>
              </w:rPr>
              <w:t>97 651 446,46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Default="00CE4554" w:rsidP="00C60811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83,12%</w:t>
            </w:r>
          </w:p>
        </w:tc>
      </w:tr>
      <w:tr w:rsidR="00CE4554" w:rsidRPr="00FC5463" w:rsidTr="004743FF">
        <w:trPr>
          <w:trHeight w:val="73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Default="00CE4554" w:rsidP="00C60811">
            <w:pPr>
              <w:spacing w:line="36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554" w:rsidRDefault="00CE4554" w:rsidP="00C60811">
            <w:pPr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WND-</w:t>
            </w:r>
            <w:r w:rsidR="001014C4"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PLD.04.01.02-10-0091/21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554" w:rsidRDefault="00CE4554" w:rsidP="00C60811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Gmina Jeżów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554" w:rsidRDefault="00CE4554" w:rsidP="00C60811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OZE dla mieszkańców Gminy Jeżów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554" w:rsidRDefault="00CE4554" w:rsidP="00C60811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7 940 678,09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Default="00CE4554" w:rsidP="00C60811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6 229 182,50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74333F" w:rsidRDefault="00CE4554" w:rsidP="00C60811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74333F">
              <w:rPr>
                <w:rFonts w:ascii="Arial Narrow" w:hAnsi="Arial Narrow" w:cs="Calibri"/>
                <w:color w:val="000000"/>
                <w:sz w:val="22"/>
                <w:szCs w:val="22"/>
              </w:rPr>
              <w:t>103 880 628,96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Default="00CE4554" w:rsidP="00C60811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83,12%</w:t>
            </w:r>
          </w:p>
        </w:tc>
      </w:tr>
      <w:tr w:rsidR="00CE4554" w:rsidRPr="00FC5463" w:rsidTr="004743FF">
        <w:trPr>
          <w:trHeight w:val="73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Default="00CE4554" w:rsidP="00C60811">
            <w:pPr>
              <w:spacing w:line="36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554" w:rsidRDefault="00CE4554" w:rsidP="00C60811">
            <w:pPr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WND-</w:t>
            </w:r>
            <w:r w:rsidR="001014C4"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PLD.04.01.02-10-0072/21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554" w:rsidRDefault="00CE4554" w:rsidP="00C60811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Gmina Biała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554" w:rsidRDefault="00CE4554" w:rsidP="00C60811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Montaż urządzeń OZE na terenie Gminy Biała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554" w:rsidRDefault="00CE4554" w:rsidP="00C60811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3 866 048,64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Default="00CE4554" w:rsidP="00C60811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3 021 025,80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74333F" w:rsidRDefault="00CE4554" w:rsidP="00C60811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74333F">
              <w:rPr>
                <w:rFonts w:ascii="Arial Narrow" w:hAnsi="Arial Narrow" w:cs="Calibri"/>
                <w:color w:val="000000"/>
                <w:sz w:val="22"/>
                <w:szCs w:val="22"/>
              </w:rPr>
              <w:t>106 901 654,76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Default="00CE4554" w:rsidP="00C60811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81,82%</w:t>
            </w:r>
          </w:p>
        </w:tc>
      </w:tr>
      <w:tr w:rsidR="00CE4554" w:rsidRPr="00FC5463" w:rsidTr="004743FF">
        <w:trPr>
          <w:trHeight w:val="73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Default="00CE4554" w:rsidP="00C60811">
            <w:pPr>
              <w:spacing w:line="36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554" w:rsidRDefault="00CE4554" w:rsidP="00C60811">
            <w:pPr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WND-</w:t>
            </w:r>
            <w:r w:rsidR="001014C4"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PLD.04.01.02-10-0093/21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554" w:rsidRDefault="00CE4554" w:rsidP="00C60811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Gmina Kocierzew Południowy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554" w:rsidRDefault="00CE4554" w:rsidP="00C60811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Zielona energia w Gminie Kocierzew Południowy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554" w:rsidRDefault="00CE4554" w:rsidP="00C60811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4 374 421,20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Default="00CE4554" w:rsidP="00C60811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3 450 275,46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74333F" w:rsidRDefault="00CE4554" w:rsidP="00C60811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74333F">
              <w:rPr>
                <w:rFonts w:ascii="Arial Narrow" w:hAnsi="Arial Narrow" w:cs="Calibri"/>
                <w:color w:val="000000"/>
                <w:sz w:val="22"/>
                <w:szCs w:val="22"/>
              </w:rPr>
              <w:t>110 351 930,22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Default="00CE4554" w:rsidP="00C60811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81,82%</w:t>
            </w:r>
          </w:p>
        </w:tc>
      </w:tr>
      <w:tr w:rsidR="00CE4554" w:rsidRPr="00FC5463" w:rsidTr="004743FF">
        <w:trPr>
          <w:trHeight w:val="73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Default="00CE4554" w:rsidP="00C60811">
            <w:pPr>
              <w:spacing w:line="36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554" w:rsidRDefault="00CE4554" w:rsidP="00C60811">
            <w:pPr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WND-</w:t>
            </w:r>
            <w:r w:rsidR="001014C4"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PLD.04.01.02-10-0084/21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554" w:rsidRDefault="00CE4554" w:rsidP="00C60811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Gmina Opoczno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554" w:rsidRDefault="00CE4554" w:rsidP="00C60811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Odnawialne Źródła Energii w Gminie Opoczno i w Gminie Poświętne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554" w:rsidRDefault="00CE4554" w:rsidP="00C60811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8 091 137,08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Default="00CE4554" w:rsidP="00C60811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6 308 991,94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74333F" w:rsidRDefault="00CE4554" w:rsidP="00C60811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74333F">
              <w:rPr>
                <w:rFonts w:ascii="Arial Narrow" w:hAnsi="Arial Narrow" w:cs="Calibri"/>
                <w:color w:val="000000"/>
                <w:sz w:val="22"/>
                <w:szCs w:val="22"/>
              </w:rPr>
              <w:t>116 660 922,16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Default="00CE4554" w:rsidP="00C60811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81,33%</w:t>
            </w:r>
          </w:p>
        </w:tc>
      </w:tr>
      <w:tr w:rsidR="00CE4554" w:rsidRPr="00FC5463" w:rsidTr="004743FF">
        <w:trPr>
          <w:trHeight w:val="73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Default="00CE4554" w:rsidP="00C60811">
            <w:pPr>
              <w:spacing w:line="36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554" w:rsidRDefault="00CE4554" w:rsidP="00C60811">
            <w:pPr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WND-</w:t>
            </w:r>
            <w:r w:rsidR="001014C4"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PLD.04.01.02-10-0085/21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554" w:rsidRDefault="00CE4554" w:rsidP="00C60811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Miasto Bełchatów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554" w:rsidRDefault="00CE4554" w:rsidP="00C60811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Budowa instalacji OZE na terenie Miasta Bełchatowa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554" w:rsidRDefault="00CE4554" w:rsidP="00C60811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12 683 587,20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Default="00CE4554" w:rsidP="00C60811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9 910 021,08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74333F" w:rsidRDefault="00CE4554" w:rsidP="00C60811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74333F">
              <w:rPr>
                <w:rFonts w:ascii="Arial Narrow" w:hAnsi="Arial Narrow" w:cs="Calibri"/>
                <w:color w:val="000000"/>
                <w:sz w:val="22"/>
                <w:szCs w:val="22"/>
              </w:rPr>
              <w:t>126 570 943,24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Default="00CE4554" w:rsidP="00C60811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80,52%</w:t>
            </w:r>
          </w:p>
        </w:tc>
      </w:tr>
      <w:tr w:rsidR="00CE4554" w:rsidRPr="00FC5463" w:rsidTr="004743FF">
        <w:trPr>
          <w:trHeight w:val="73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Default="00CE4554" w:rsidP="00C60811">
            <w:pPr>
              <w:spacing w:line="36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554" w:rsidRDefault="00CE4554" w:rsidP="00C60811">
            <w:pPr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WND-</w:t>
            </w:r>
            <w:r w:rsidR="001014C4"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PLD.04.01.02-10-0013/21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554" w:rsidRDefault="00CE4554" w:rsidP="00C60811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Gmina Żelechlinek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554" w:rsidRDefault="00CE4554" w:rsidP="00C60811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Budowa odnawialnych źródeł energii w Gminie Żelechlinek – etap III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554" w:rsidRDefault="00CE4554" w:rsidP="00C60811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2 268 025,50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Default="00CE4554" w:rsidP="00C60811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1 767 022,50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74333F" w:rsidRDefault="00CE4554" w:rsidP="00C60811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74333F">
              <w:rPr>
                <w:rFonts w:ascii="Arial Narrow" w:hAnsi="Arial Narrow" w:cs="Calibri"/>
                <w:color w:val="000000"/>
                <w:sz w:val="22"/>
                <w:szCs w:val="22"/>
              </w:rPr>
              <w:t>128 337 965,74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Default="00CE4554" w:rsidP="00C60811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79,22%</w:t>
            </w:r>
          </w:p>
        </w:tc>
      </w:tr>
      <w:tr w:rsidR="00CE4554" w:rsidRPr="00FC5463" w:rsidTr="004743FF">
        <w:trPr>
          <w:trHeight w:val="73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Default="00CE4554" w:rsidP="00C60811">
            <w:pPr>
              <w:spacing w:line="36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554" w:rsidRDefault="00CE4554" w:rsidP="00C60811">
            <w:pPr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WND-</w:t>
            </w:r>
            <w:r w:rsidR="001014C4"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PLD.04.01.02-10-0047/21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554" w:rsidRDefault="00CE4554" w:rsidP="00C60811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Gmina Miasta Głowno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554" w:rsidRDefault="00CE4554" w:rsidP="00C60811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Odnawialne źródła energii na terenie Gminy Miasta Głowno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554" w:rsidRDefault="00CE4554" w:rsidP="00C60811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3 143 953,50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Default="00CE4554" w:rsidP="00C60811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2 456 032,50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74333F" w:rsidRDefault="00CE4554" w:rsidP="00C60811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74333F">
              <w:rPr>
                <w:rFonts w:ascii="Arial Narrow" w:hAnsi="Arial Narrow" w:cs="Calibri"/>
                <w:color w:val="000000"/>
                <w:sz w:val="22"/>
                <w:szCs w:val="22"/>
              </w:rPr>
              <w:t>130 793 998,24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Default="00CE4554" w:rsidP="00C60811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79,22%</w:t>
            </w:r>
          </w:p>
        </w:tc>
      </w:tr>
      <w:tr w:rsidR="00CE4554" w:rsidRPr="00FC5463" w:rsidTr="00007E1D">
        <w:trPr>
          <w:trHeight w:val="73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Default="00CE4554" w:rsidP="00C60811">
            <w:pPr>
              <w:spacing w:line="36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34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4554" w:rsidRPr="005863D9" w:rsidRDefault="00CE4554" w:rsidP="00C60811">
            <w:pPr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863D9">
              <w:rPr>
                <w:rFonts w:ascii="Arial Narrow" w:hAnsi="Arial Narrow"/>
                <w:sz w:val="22"/>
                <w:szCs w:val="22"/>
              </w:rPr>
              <w:t>WND-</w:t>
            </w:r>
            <w:r w:rsidR="001014C4">
              <w:rPr>
                <w:rFonts w:ascii="Arial Narrow" w:hAnsi="Arial Narrow"/>
                <w:sz w:val="22"/>
                <w:szCs w:val="22"/>
              </w:rPr>
              <w:t>R</w:t>
            </w:r>
            <w:r w:rsidRPr="005863D9">
              <w:rPr>
                <w:rFonts w:ascii="Arial Narrow" w:hAnsi="Arial Narrow"/>
                <w:sz w:val="22"/>
                <w:szCs w:val="22"/>
              </w:rPr>
              <w:t>PLD.04.01.02-10-0038/21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4554" w:rsidRPr="005863D9" w:rsidRDefault="00CE4554" w:rsidP="00C60811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863D9">
              <w:rPr>
                <w:rFonts w:ascii="Arial Narrow" w:hAnsi="Arial Narrow"/>
                <w:sz w:val="22"/>
                <w:szCs w:val="22"/>
              </w:rPr>
              <w:t>Gmina Gorzkowice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4554" w:rsidRPr="005863D9" w:rsidRDefault="00CE4554" w:rsidP="00C60811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863D9">
              <w:rPr>
                <w:rFonts w:ascii="Arial Narrow" w:hAnsi="Arial Narrow"/>
                <w:sz w:val="22"/>
                <w:szCs w:val="22"/>
              </w:rPr>
              <w:t>Poprawa efektywności energetycznej na terenie Gminy Gorzkowice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554" w:rsidRPr="005863D9" w:rsidRDefault="00CE4554" w:rsidP="001014C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014C4">
              <w:rPr>
                <w:rFonts w:ascii="Arial Narrow" w:hAnsi="Arial Narrow" w:cs="Calibri"/>
                <w:color w:val="000000"/>
                <w:sz w:val="22"/>
                <w:szCs w:val="22"/>
              </w:rPr>
              <w:t>557 639,97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5863D9" w:rsidRDefault="00CE4554" w:rsidP="001014C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014C4">
              <w:rPr>
                <w:rFonts w:ascii="Arial Narrow" w:hAnsi="Arial Narrow" w:cs="Calibri"/>
                <w:color w:val="000000"/>
                <w:sz w:val="22"/>
                <w:szCs w:val="22"/>
              </w:rPr>
              <w:t>385 049,71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5863D9" w:rsidRDefault="00CE4554" w:rsidP="001014C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863D9">
              <w:rPr>
                <w:rFonts w:ascii="Arial Narrow" w:hAnsi="Arial Narrow" w:cs="Calibri"/>
                <w:color w:val="000000"/>
                <w:sz w:val="22"/>
                <w:szCs w:val="22"/>
              </w:rPr>
              <w:t>131 179 047,95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5863D9" w:rsidRDefault="00CE4554" w:rsidP="00007E1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07E1D">
              <w:rPr>
                <w:rFonts w:ascii="Arial Narrow" w:hAnsi="Arial Narrow" w:cs="Calibri"/>
                <w:color w:val="000000"/>
                <w:sz w:val="22"/>
                <w:szCs w:val="22"/>
              </w:rPr>
              <w:t>78,67%</w:t>
            </w:r>
          </w:p>
        </w:tc>
      </w:tr>
      <w:tr w:rsidR="00CE4554" w:rsidRPr="00FC5463" w:rsidTr="00007E1D">
        <w:trPr>
          <w:trHeight w:val="73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Default="00CE4554" w:rsidP="00C60811">
            <w:pPr>
              <w:spacing w:line="36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4554" w:rsidRPr="001014C4" w:rsidRDefault="00CE4554" w:rsidP="001014C4">
            <w:pPr>
              <w:rPr>
                <w:rFonts w:ascii="Arial Narrow" w:hAnsi="Arial Narrow"/>
                <w:sz w:val="22"/>
                <w:szCs w:val="22"/>
              </w:rPr>
            </w:pPr>
            <w:r w:rsidRPr="005863D9">
              <w:rPr>
                <w:rFonts w:ascii="Arial Narrow" w:hAnsi="Arial Narrow"/>
                <w:sz w:val="22"/>
                <w:szCs w:val="22"/>
              </w:rPr>
              <w:t>WND-</w:t>
            </w:r>
            <w:r w:rsidR="001014C4">
              <w:rPr>
                <w:rFonts w:ascii="Arial Narrow" w:hAnsi="Arial Narrow"/>
                <w:sz w:val="22"/>
                <w:szCs w:val="22"/>
              </w:rPr>
              <w:t>R</w:t>
            </w:r>
            <w:r w:rsidRPr="005863D9">
              <w:rPr>
                <w:rFonts w:ascii="Arial Narrow" w:hAnsi="Arial Narrow"/>
                <w:sz w:val="22"/>
                <w:szCs w:val="22"/>
              </w:rPr>
              <w:t>PLD.04.01.02-10-0067/21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4554" w:rsidRPr="001014C4" w:rsidRDefault="00CE4554" w:rsidP="001014C4">
            <w:pPr>
              <w:rPr>
                <w:rFonts w:ascii="Arial Narrow" w:hAnsi="Arial Narrow"/>
                <w:sz w:val="22"/>
                <w:szCs w:val="22"/>
              </w:rPr>
            </w:pPr>
            <w:r w:rsidRPr="005863D9">
              <w:rPr>
                <w:rFonts w:ascii="Arial Narrow" w:hAnsi="Arial Narrow"/>
                <w:sz w:val="22"/>
                <w:szCs w:val="22"/>
              </w:rPr>
              <w:t>Gmina Przedbórz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4554" w:rsidRPr="001014C4" w:rsidRDefault="00CE4554" w:rsidP="001014C4">
            <w:pPr>
              <w:rPr>
                <w:rFonts w:ascii="Arial Narrow" w:hAnsi="Arial Narrow"/>
                <w:sz w:val="22"/>
                <w:szCs w:val="22"/>
              </w:rPr>
            </w:pPr>
            <w:r w:rsidRPr="005863D9">
              <w:rPr>
                <w:rFonts w:ascii="Arial Narrow" w:hAnsi="Arial Narrow"/>
                <w:sz w:val="22"/>
                <w:szCs w:val="22"/>
              </w:rPr>
              <w:t>Słoneczna energia dla Gminy Przedbórz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554" w:rsidRPr="005863D9" w:rsidRDefault="00CE4554" w:rsidP="001014C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014C4">
              <w:rPr>
                <w:rFonts w:ascii="Arial Narrow" w:hAnsi="Arial Narrow" w:cs="Calibri"/>
                <w:color w:val="000000"/>
                <w:sz w:val="22"/>
                <w:szCs w:val="22"/>
              </w:rPr>
              <w:t>1 740 525,00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5863D9" w:rsidRDefault="00CE4554" w:rsidP="001014C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014C4">
              <w:rPr>
                <w:rFonts w:ascii="Arial Narrow" w:hAnsi="Arial Narrow" w:cs="Calibri"/>
                <w:color w:val="000000"/>
                <w:sz w:val="22"/>
                <w:szCs w:val="22"/>
              </w:rPr>
              <w:t>1 358 266,00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5863D9" w:rsidRDefault="00CE4554" w:rsidP="001014C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863D9">
              <w:rPr>
                <w:rFonts w:ascii="Arial Narrow" w:hAnsi="Arial Narrow" w:cs="Calibri"/>
                <w:color w:val="000000"/>
                <w:sz w:val="22"/>
                <w:szCs w:val="22"/>
              </w:rPr>
              <w:t>132 537 313,95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54" w:rsidRPr="005863D9" w:rsidRDefault="00CE4554" w:rsidP="00007E1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07E1D">
              <w:rPr>
                <w:rFonts w:ascii="Arial Narrow" w:hAnsi="Arial Narrow" w:cs="Calibri"/>
                <w:color w:val="000000"/>
                <w:sz w:val="22"/>
                <w:szCs w:val="22"/>
              </w:rPr>
              <w:t>78,67%</w:t>
            </w:r>
          </w:p>
        </w:tc>
      </w:tr>
      <w:tr w:rsidR="00AA1CF5" w:rsidRPr="00FC5463" w:rsidTr="00C60811">
        <w:trPr>
          <w:trHeight w:val="73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spacing w:line="36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WND-RPLD.04.01.02-10-0028/21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Gmina Bełchatów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Odnawialne Źródła Energii w Gminie Bełchatów – edycja II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4 094 827,86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3 211 355,08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jc w:val="right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135 748 669,03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77,92%</w:t>
            </w:r>
          </w:p>
        </w:tc>
      </w:tr>
      <w:tr w:rsidR="00AA1CF5" w:rsidRPr="00FC5463" w:rsidTr="00C60811">
        <w:trPr>
          <w:trHeight w:val="73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spacing w:line="36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WND-RPLD.04.01.02-10-0079/21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Gmina Koluszki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Energia ze słońca w Gminie Koluszki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8 262 628,58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6 481 080,00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142 229 749,03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77,92%</w:t>
            </w:r>
          </w:p>
        </w:tc>
      </w:tr>
      <w:tr w:rsidR="00AA1CF5" w:rsidRPr="00FC5463" w:rsidTr="00C60811">
        <w:trPr>
          <w:trHeight w:val="73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spacing w:line="36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WND-RPLD.04.01.02-10-0090/21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Gmina Zelów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Odnawialne źródła energii na terenie Gminy Zelów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7 063 102,65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5 549 686,81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147 779 435,84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77,92%</w:t>
            </w:r>
          </w:p>
        </w:tc>
      </w:tr>
      <w:tr w:rsidR="00AA1CF5" w:rsidRPr="00FC5463" w:rsidTr="00C60811">
        <w:trPr>
          <w:trHeight w:val="73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spacing w:line="36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WND-RPLD.04.01.02-10-0051/21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Gmina Uniejów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Poprawa efektywności energetycznej oraz jakości powietrza poprzez zastosowanie odnawialnych źródeł energii w Gminie Uniejów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8 473 262,44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6 195 511,30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153 974 947,14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77,33%</w:t>
            </w:r>
          </w:p>
        </w:tc>
      </w:tr>
      <w:tr w:rsidR="00AA1CF5" w:rsidRPr="00FC5463" w:rsidTr="00C60811">
        <w:trPr>
          <w:trHeight w:val="73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spacing w:line="36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WND-RPLD.04.01.02-10-0082/21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Gmina Nowe Ostrowy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Wykorzystanie energii słonecznej w Gminie Nowe Ostrowy - etap II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891 181,88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687 760,50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154 662 707,64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77,33%</w:t>
            </w:r>
          </w:p>
        </w:tc>
      </w:tr>
      <w:tr w:rsidR="00AA1CF5" w:rsidRPr="00FC5463" w:rsidTr="00C60811">
        <w:trPr>
          <w:trHeight w:val="73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spacing w:line="36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WND-RPLD.04.01.02-10-0092/21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Gmina Rusiec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Odnawialne źródła energii w Gminie Rusiec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4 197 120,37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3 291 993,09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157 954 700,73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76,62%</w:t>
            </w:r>
          </w:p>
        </w:tc>
      </w:tr>
      <w:tr w:rsidR="00AA1CF5" w:rsidRPr="00FC5463" w:rsidTr="00C60811">
        <w:trPr>
          <w:trHeight w:val="73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spacing w:line="36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WND-RPLD.04.01.02-10-0023/21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Gmina Sławno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Budowa odnawialnych źródeł energii w Gminie Sławno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3 586 659,34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2 803 703,26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160 758 403,99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76,00%</w:t>
            </w:r>
          </w:p>
        </w:tc>
      </w:tr>
      <w:tr w:rsidR="00AA1CF5" w:rsidRPr="00FC5463" w:rsidTr="00C60811">
        <w:trPr>
          <w:trHeight w:val="73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spacing w:line="36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WND-RPLD.04.01.02-10-0058/21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Gmina Buczek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"OZE w Gminie Buczek"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2 264 374,80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1 778 251,00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162 536 654,99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76,00%</w:t>
            </w:r>
          </w:p>
        </w:tc>
      </w:tr>
      <w:tr w:rsidR="00AA1CF5" w:rsidRPr="00FC5463" w:rsidTr="00C60811">
        <w:trPr>
          <w:trHeight w:val="73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spacing w:line="36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WND-RPLD.04.01.02-10-0062/21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Miasto Brzeziny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Zwiększenie produkcji energii ze źródeł odnawialnych na terenie Miasta Brzeziny – Etap II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4 356 230,02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3 419 782,90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165 956 437,89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76,00%</w:t>
            </w:r>
          </w:p>
        </w:tc>
      </w:tr>
      <w:tr w:rsidR="00AA1CF5" w:rsidRPr="00FC5463" w:rsidTr="00C60811">
        <w:trPr>
          <w:trHeight w:val="73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spacing w:line="36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WND-RPLD.04.01.02-10-0078/21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Gmina Inowłódz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Wykonanie mikroinstalacji fotowoltaicznych na terenie Gminy Inowłódz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3 855 803,79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2 933 676,56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168 890 114,45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76,00%</w:t>
            </w:r>
          </w:p>
        </w:tc>
      </w:tr>
      <w:tr w:rsidR="00AA1CF5" w:rsidRPr="00FC5463" w:rsidTr="00C60811">
        <w:trPr>
          <w:trHeight w:val="73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spacing w:line="36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WND-RPLD.04.01.02-10-0057/21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Gmina Łask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Odnawialne źródła energii w gm. Łask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968 625,00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669 375,00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169 559 489,45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74,67%</w:t>
            </w:r>
          </w:p>
        </w:tc>
      </w:tr>
      <w:tr w:rsidR="00AA1CF5" w:rsidRPr="00FC5463" w:rsidTr="00C60811">
        <w:trPr>
          <w:trHeight w:val="73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spacing w:line="36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47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WND-RPLD.04.01.02-10-0069/21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Gmina Drużbice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Odnawialne źródła energii dla mieszkańców Gminy Drużbice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3 408 155,10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2 677 814,50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172 237 303,95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74,67%</w:t>
            </w:r>
          </w:p>
        </w:tc>
      </w:tr>
      <w:tr w:rsidR="00AA1CF5" w:rsidRPr="00FC5463" w:rsidTr="00C60811">
        <w:trPr>
          <w:trHeight w:val="73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spacing w:line="36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WND-RPLD.04.01.02-10-0061/21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Gmina Dalików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Odnawialne źródła energii na terenie gminy Dalików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14 132 180,00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11 086 126,54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183 323 430,49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74,03%</w:t>
            </w:r>
          </w:p>
        </w:tc>
      </w:tr>
      <w:tr w:rsidR="00AA1CF5" w:rsidRPr="00FC5463" w:rsidTr="00C60811">
        <w:trPr>
          <w:trHeight w:val="73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spacing w:line="36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WND-RPLD.04.01.02-10-0070/21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Miasto Piotrków Trybunalski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Budowa instalacji OZE na terenie Miasta Piotrkowa Trybunalskiego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7 160 440,77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5 597 505,00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188 920 935,49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F5" w:rsidRDefault="00AA1CF5" w:rsidP="00AA1CF5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74,03%</w:t>
            </w:r>
          </w:p>
        </w:tc>
      </w:tr>
      <w:tr w:rsidR="00AA1CF5" w:rsidRPr="00FC5463" w:rsidTr="00C60811">
        <w:trPr>
          <w:trHeight w:val="674"/>
        </w:trPr>
        <w:tc>
          <w:tcPr>
            <w:tcW w:w="8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A1CF5" w:rsidRDefault="00AA1CF5" w:rsidP="00AA1CF5">
            <w:pPr>
              <w:pStyle w:val="Normal0"/>
              <w:tabs>
                <w:tab w:val="left" w:pos="1212"/>
              </w:tabs>
              <w:spacing w:line="360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863D9">
              <w:rPr>
                <w:rFonts w:ascii="Arial Narrow" w:hAnsi="Arial Narrow" w:cs="Arial"/>
                <w:b/>
                <w:sz w:val="22"/>
                <w:szCs w:val="22"/>
              </w:rPr>
              <w:t>RAZEM</w:t>
            </w:r>
          </w:p>
          <w:p w:rsidR="00AA1CF5" w:rsidRPr="005863D9" w:rsidRDefault="00AA1CF5" w:rsidP="00AA1CF5">
            <w:pPr>
              <w:pStyle w:val="Normal0"/>
              <w:tabs>
                <w:tab w:val="left" w:pos="1212"/>
              </w:tabs>
              <w:spacing w:line="36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AA1CF5" w:rsidRDefault="00AA1CF5" w:rsidP="00AA1CF5">
            <w:pPr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243 459 403,63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</w:tcPr>
          <w:p w:rsidR="00AA1CF5" w:rsidRDefault="00AA1CF5" w:rsidP="00AA1CF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188 920 935,49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F5" w:rsidRPr="005863D9" w:rsidRDefault="00AA1CF5" w:rsidP="00AA1CF5">
            <w:pPr>
              <w:pStyle w:val="Normal0"/>
              <w:tabs>
                <w:tab w:val="left" w:pos="1212"/>
              </w:tabs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863D9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</w:tbl>
    <w:p w:rsidR="00CE7C0E" w:rsidRDefault="00CE7C0E" w:rsidP="00C60811"/>
    <w:p w:rsidR="00D86A79" w:rsidRDefault="00D86A79" w:rsidP="00C60811"/>
    <w:p w:rsidR="00D86A79" w:rsidRDefault="00D86A79" w:rsidP="00C60811"/>
    <w:p w:rsidR="00D86A79" w:rsidRDefault="00D86A79" w:rsidP="00C60811"/>
    <w:p w:rsidR="00D86A79" w:rsidRDefault="00D86A79" w:rsidP="00C60811"/>
    <w:p w:rsidR="00D86A79" w:rsidRDefault="00D86A79" w:rsidP="00C60811"/>
    <w:p w:rsidR="00D86A79" w:rsidRDefault="00D86A79" w:rsidP="00C60811"/>
    <w:p w:rsidR="00D86A79" w:rsidRDefault="00D86A79" w:rsidP="00C60811"/>
    <w:p w:rsidR="00D86A79" w:rsidRDefault="00D86A79" w:rsidP="00C60811"/>
    <w:p w:rsidR="00D86A79" w:rsidRDefault="00D86A79" w:rsidP="00C60811"/>
    <w:p w:rsidR="00D86A79" w:rsidRDefault="00D86A79" w:rsidP="00C60811"/>
    <w:p w:rsidR="00D86A79" w:rsidRDefault="00D86A79" w:rsidP="00C60811"/>
    <w:p w:rsidR="00D86A79" w:rsidRDefault="00D86A79" w:rsidP="00C60811"/>
    <w:p w:rsidR="00D86A79" w:rsidRDefault="00D86A79" w:rsidP="00C60811"/>
    <w:p w:rsidR="00D86A79" w:rsidRDefault="00D86A79" w:rsidP="00C60811"/>
    <w:p w:rsidR="00D86A79" w:rsidRDefault="00D86A79" w:rsidP="00C60811"/>
    <w:p w:rsidR="00D86A79" w:rsidRDefault="00D86A79" w:rsidP="00C60811"/>
    <w:p w:rsidR="00D86A79" w:rsidRDefault="00D86A79" w:rsidP="00C60811"/>
    <w:p w:rsidR="00D86A79" w:rsidRDefault="00D86A79" w:rsidP="00C60811"/>
    <w:p w:rsidR="00D86A79" w:rsidRDefault="00D86A79" w:rsidP="00C60811"/>
    <w:p w:rsidR="00D86A79" w:rsidRDefault="00D86A79" w:rsidP="00C60811"/>
    <w:p w:rsidR="00D86A79" w:rsidRDefault="00D86A79" w:rsidP="00C60811"/>
    <w:p w:rsidR="00D86A79" w:rsidRDefault="00D86A79" w:rsidP="00C60811"/>
    <w:p w:rsidR="00D86A79" w:rsidRDefault="00D86A79" w:rsidP="00C60811"/>
    <w:p w:rsidR="00D86A79" w:rsidRDefault="00D86A79" w:rsidP="00C60811"/>
    <w:p w:rsidR="00D86A79" w:rsidRDefault="00D86A79" w:rsidP="00C60811">
      <w:bookmarkStart w:id="0" w:name="_GoBack"/>
      <w:bookmarkEnd w:id="0"/>
    </w:p>
    <w:sectPr w:rsidR="00D86A79" w:rsidSect="00D86A79">
      <w:pgSz w:w="16838" w:h="11906" w:orient="landscape"/>
      <w:pgMar w:top="56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811" w:rsidRDefault="00C60811" w:rsidP="00C60811">
      <w:r>
        <w:separator/>
      </w:r>
    </w:p>
  </w:endnote>
  <w:endnote w:type="continuationSeparator" w:id="0">
    <w:p w:rsidR="00C60811" w:rsidRDefault="00C60811" w:rsidP="00C60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811" w:rsidRDefault="00C60811" w:rsidP="00C60811">
      <w:r>
        <w:separator/>
      </w:r>
    </w:p>
  </w:footnote>
  <w:footnote w:type="continuationSeparator" w:id="0">
    <w:p w:rsidR="00C60811" w:rsidRDefault="00C60811" w:rsidP="00C60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54"/>
    <w:rsid w:val="00007E1D"/>
    <w:rsid w:val="001014C4"/>
    <w:rsid w:val="003F46B0"/>
    <w:rsid w:val="004743FF"/>
    <w:rsid w:val="004B7291"/>
    <w:rsid w:val="008910B1"/>
    <w:rsid w:val="00A460FF"/>
    <w:rsid w:val="00AA1CF5"/>
    <w:rsid w:val="00B17112"/>
    <w:rsid w:val="00BB0285"/>
    <w:rsid w:val="00C05114"/>
    <w:rsid w:val="00C60811"/>
    <w:rsid w:val="00CE4554"/>
    <w:rsid w:val="00CE7C0E"/>
    <w:rsid w:val="00D86A79"/>
    <w:rsid w:val="00DC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DECAE-F6B3-4DE7-B448-E5C29594F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4554"/>
    <w:pPr>
      <w:spacing w:after="0" w:line="240" w:lineRule="auto"/>
      <w:jc w:val="both"/>
    </w:pPr>
    <w:rPr>
      <w:rFonts w:ascii="Arial" w:eastAsia="Arial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rsid w:val="00CE455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7E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E1D"/>
    <w:rPr>
      <w:rFonts w:ascii="Segoe UI" w:eastAsia="Arial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608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0811"/>
    <w:rPr>
      <w:rFonts w:ascii="Arial" w:eastAsia="Arial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08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811"/>
    <w:rPr>
      <w:rFonts w:ascii="Arial" w:eastAsia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C49AB-075E-48F7-AA71-B9992BA36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1209</Words>
  <Characters>7255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Sońta</dc:creator>
  <cp:keywords/>
  <dc:description/>
  <cp:lastModifiedBy>Katarzyna Sońta</cp:lastModifiedBy>
  <cp:revision>14</cp:revision>
  <cp:lastPrinted>2023-01-05T12:50:00Z</cp:lastPrinted>
  <dcterms:created xsi:type="dcterms:W3CDTF">2023-01-04T12:14:00Z</dcterms:created>
  <dcterms:modified xsi:type="dcterms:W3CDTF">2023-02-23T10:47:00Z</dcterms:modified>
</cp:coreProperties>
</file>