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737F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71A63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992"/>
        <w:gridCol w:w="1276"/>
        <w:gridCol w:w="1134"/>
        <w:gridCol w:w="1276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5003AA">
        <w:trPr>
          <w:cantSplit/>
          <w:trHeight w:val="10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5003AA">
        <w:trPr>
          <w:cantSplit/>
          <w:trHeight w:val="13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03AA" w14:paraId="7634D810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7AE4F" w14:textId="2FCFF14C" w:rsidR="005003AA" w:rsidRDefault="005003AA" w:rsidP="005003A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6F381" w14:textId="7EA1D472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6E6F" w14:textId="13CA8E73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41789B" w14:textId="77777777" w:rsidR="005003AA" w:rsidRDefault="005003AA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BD0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47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7DB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9BA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02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0AF28722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CB4E" w14:textId="7529204C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0560F" w14:textId="45C8FA25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27EC6" w14:textId="4A31451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B65F8D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418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EB0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FA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6F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5C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CF102BA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8696" w14:textId="5F337F08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50136" w14:textId="559D3849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2A7D" w14:textId="0B853552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A6EE41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4D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E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0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646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F7599A7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0D7B" w14:textId="105B346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17DA" w14:textId="15F51973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DCD0" w14:textId="76DE0AB2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39F080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7737F2" w14:paraId="37B914C6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A13A0" w14:textId="09CA4F8D" w:rsidR="007737F2" w:rsidRPr="005003AA" w:rsidRDefault="007737F2" w:rsidP="003B520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5003AA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</w:t>
            </w:r>
            <w:r w:rsidR="007C2272">
              <w:rPr>
                <w:rFonts w:ascii="Arial Narrow" w:hAnsi="Arial Narrow"/>
                <w:smallCaps/>
                <w:sz w:val="20"/>
                <w:szCs w:val="20"/>
              </w:rPr>
              <w:t>-</w:t>
            </w:r>
            <w:bookmarkStart w:id="0" w:name="_GoBack"/>
            <w:bookmarkEnd w:id="0"/>
            <w:r w:rsidRPr="005003AA">
              <w:rPr>
                <w:rFonts w:ascii="Arial Narrow" w:hAnsi="Arial Narrow"/>
                <w:smallCaps/>
                <w:sz w:val="20"/>
                <w:szCs w:val="20"/>
              </w:rPr>
              <w:t>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F8A69" w14:textId="036FF844" w:rsidR="007737F2" w:rsidRPr="000C7FC3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DBB34" w14:textId="78DF2845" w:rsidR="007737F2" w:rsidRPr="000C7FC3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713AAA9" w14:textId="77777777" w:rsidR="007737F2" w:rsidRDefault="007737F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708" w14:textId="77777777" w:rsidR="007737F2" w:rsidRDefault="007737F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C3E" w14:textId="77777777" w:rsidR="007737F2" w:rsidRDefault="007737F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44D" w14:textId="77777777" w:rsidR="007737F2" w:rsidRDefault="007737F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648" w14:textId="77777777" w:rsidR="007737F2" w:rsidRDefault="007737F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680" w14:textId="77777777" w:rsidR="007737F2" w:rsidRDefault="007737F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5003AA">
        <w:trPr>
          <w:cantSplit/>
          <w:jc w:val="center"/>
        </w:trPr>
        <w:tc>
          <w:tcPr>
            <w:tcW w:w="1980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5003AA">
        <w:trPr>
          <w:cantSplit/>
          <w:jc w:val="center"/>
        </w:trPr>
        <w:tc>
          <w:tcPr>
            <w:tcW w:w="1980" w:type="dxa"/>
          </w:tcPr>
          <w:p w14:paraId="3A1397E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5003AA">
        <w:trPr>
          <w:cantSplit/>
          <w:jc w:val="center"/>
        </w:trPr>
        <w:tc>
          <w:tcPr>
            <w:tcW w:w="1980" w:type="dxa"/>
          </w:tcPr>
          <w:p w14:paraId="31F49EA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5003AA">
        <w:trPr>
          <w:cantSplit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5003AA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69A318AE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02384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Nazwa kosztu w ramach danej kategorii kosztów wraz 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Cross-financing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lastRenderedPageBreak/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lastRenderedPageBreak/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1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1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131E05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131E05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131E05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7F19DE3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 tym 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 xml:space="preserve">koszty </w:t>
            </w:r>
            <w:r w:rsidR="00B90715" w:rsidRPr="007C58BB">
              <w:rPr>
                <w:rFonts w:ascii="Arial Narrow" w:hAnsi="Arial Narrow"/>
                <w:b/>
                <w:sz w:val="22"/>
                <w:szCs w:val="22"/>
              </w:rPr>
              <w:t>bez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>pośrednie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7763208A" w14:textId="77777777" w:rsidR="003B5202" w:rsidRDefault="003B520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737F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lastRenderedPageBreak/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37F2">
              <w:rPr>
                <w:rFonts w:ascii="Arial Narrow" w:hAnsi="Arial Narrow" w:cs="Arial"/>
                <w:sz w:val="22"/>
                <w:szCs w:val="22"/>
              </w:rPr>
            </w:r>
            <w:r w:rsidR="007737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</w:t>
      </w:r>
      <w:r w:rsidRPr="006040EE">
        <w:rPr>
          <w:rFonts w:ascii="Arial Narrow" w:hAnsi="Arial Narrow"/>
          <w:sz w:val="22"/>
          <w:szCs w:val="22"/>
        </w:rPr>
        <w:lastRenderedPageBreak/>
        <w:t>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7BFED63C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1BD8CCE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  <w:r w:rsidR="006A1AA9">
        <w:rPr>
          <w:rFonts w:ascii="Arial Narrow" w:hAnsi="Arial Narrow"/>
          <w:sz w:val="22"/>
          <w:szCs w:val="22"/>
        </w:rPr>
        <w:t>– NIE DOTYCZY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040B5F22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Inne dokumenty wymagane prawem polskim lub kategorią projektu</w:t>
      </w:r>
      <w:r w:rsidR="00246222">
        <w:rPr>
          <w:rFonts w:ascii="Arial Narrow" w:hAnsi="Arial Narrow"/>
          <w:sz w:val="22"/>
          <w:szCs w:val="22"/>
        </w:rPr>
        <w:t>:</w:t>
      </w:r>
      <w:r w:rsidR="000D2A58">
        <w:rPr>
          <w:rFonts w:ascii="Arial Narrow" w:hAnsi="Arial Narrow"/>
          <w:sz w:val="22"/>
          <w:szCs w:val="22"/>
        </w:rPr>
        <w:t xml:space="preserve"> </w:t>
      </w:r>
    </w:p>
    <w:p w14:paraId="61D49109" w14:textId="04140912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</w:t>
      </w:r>
      <w:r w:rsidR="00AF6ED3">
        <w:rPr>
          <w:rFonts w:ascii="Arial Narrow" w:hAnsi="Arial Narrow"/>
          <w:sz w:val="22"/>
          <w:szCs w:val="22"/>
        </w:rPr>
        <w:t xml:space="preserve">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7529D" w14:textId="77777777" w:rsidR="003C5D74" w:rsidRDefault="003C5D74">
      <w:r>
        <w:separator/>
      </w:r>
    </w:p>
  </w:endnote>
  <w:endnote w:type="continuationSeparator" w:id="0">
    <w:p w14:paraId="0D2CC417" w14:textId="77777777" w:rsidR="003C5D74" w:rsidRDefault="003C5D74">
      <w:r>
        <w:continuationSeparator/>
      </w:r>
    </w:p>
  </w:endnote>
  <w:endnote w:type="continuationNotice" w:id="1">
    <w:p w14:paraId="750EE14F" w14:textId="77777777" w:rsidR="003C5D74" w:rsidRDefault="003C5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7737F2" w:rsidRDefault="007737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737F2" w:rsidRDefault="007737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3FA71B69" w:rsidR="007737F2" w:rsidRDefault="007737F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7C2272">
      <w:rPr>
        <w:rStyle w:val="Numerstrony"/>
        <w:rFonts w:ascii="Arial Narrow" w:hAnsi="Arial Narrow"/>
        <w:noProof/>
      </w:rPr>
      <w:t>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7737F2" w:rsidRDefault="007737F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03926" w14:textId="77777777" w:rsidR="003C5D74" w:rsidRDefault="003C5D74">
      <w:r>
        <w:separator/>
      </w:r>
    </w:p>
  </w:footnote>
  <w:footnote w:type="continuationSeparator" w:id="0">
    <w:p w14:paraId="091BDE21" w14:textId="77777777" w:rsidR="003C5D74" w:rsidRDefault="003C5D74">
      <w:r>
        <w:continuationSeparator/>
      </w:r>
    </w:p>
  </w:footnote>
  <w:footnote w:type="continuationNotice" w:id="1">
    <w:p w14:paraId="69C8C19B" w14:textId="77777777" w:rsidR="003C5D74" w:rsidRDefault="003C5D74"/>
  </w:footnote>
  <w:footnote w:id="2">
    <w:p w14:paraId="5295CEFC" w14:textId="77777777" w:rsidR="007737F2" w:rsidRDefault="007737F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7737F2" w:rsidRDefault="007737F2" w:rsidP="00563CDF">
    <w:pPr>
      <w:pStyle w:val="Nagwek"/>
      <w:jc w:val="center"/>
    </w:pPr>
  </w:p>
  <w:p w14:paraId="67EA7EDF" w14:textId="59F2ABDE" w:rsidR="007737F2" w:rsidRDefault="007737F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6D7F4961" w:rsidR="007737F2" w:rsidRPr="00774587" w:rsidRDefault="007737F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14:paraId="766EB443" w14:textId="4C331C03" w:rsidR="007737F2" w:rsidRDefault="007737F2" w:rsidP="003E7F4C">
    <w:pPr>
      <w:pStyle w:val="Nagwek"/>
      <w:jc w:val="center"/>
      <w:rPr>
        <w:szCs w:val="18"/>
      </w:rPr>
    </w:pPr>
  </w:p>
  <w:p w14:paraId="4FB67AC6" w14:textId="77777777" w:rsidR="007737F2" w:rsidRDefault="007737F2" w:rsidP="00D61057">
    <w:pPr>
      <w:pStyle w:val="Nagwek"/>
      <w:jc w:val="center"/>
    </w:pPr>
  </w:p>
  <w:p w14:paraId="0F935A42" w14:textId="278C6E3E" w:rsidR="007737F2" w:rsidRDefault="007737F2" w:rsidP="006A1AA9">
    <w:pPr>
      <w:pStyle w:val="Nagwek"/>
      <w:jc w:val="center"/>
    </w:pPr>
    <w:r>
      <w:rPr>
        <w:noProof/>
        <w:szCs w:val="18"/>
      </w:rPr>
      <w:drawing>
        <wp:inline distT="0" distB="0" distL="0" distR="0" wp14:anchorId="0D5FF4B8" wp14:editId="05D27017">
          <wp:extent cx="7222384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382" cy="87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384E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1E05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67C3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1636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202"/>
    <w:rsid w:val="003B564B"/>
    <w:rsid w:val="003B5D08"/>
    <w:rsid w:val="003B687E"/>
    <w:rsid w:val="003C1924"/>
    <w:rsid w:val="003C1B05"/>
    <w:rsid w:val="003C581B"/>
    <w:rsid w:val="003C5D74"/>
    <w:rsid w:val="003C6987"/>
    <w:rsid w:val="003D186A"/>
    <w:rsid w:val="003D428B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03AA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1AA9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7F2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272"/>
    <w:rsid w:val="007C58BB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0715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057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24B4D7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0090-75CF-4651-B9D1-76A43AE4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3834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Aneta Zaremba</cp:lastModifiedBy>
  <cp:revision>9</cp:revision>
  <cp:lastPrinted>2017-12-19T08:21:00Z</cp:lastPrinted>
  <dcterms:created xsi:type="dcterms:W3CDTF">2017-12-19T10:26:00Z</dcterms:created>
  <dcterms:modified xsi:type="dcterms:W3CDTF">2018-02-08T11:27:00Z</dcterms:modified>
</cp:coreProperties>
</file>