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77" w:rsidRDefault="00992979" w:rsidP="00226E14">
      <w:pPr>
        <w:rPr>
          <w:b/>
        </w:rPr>
      </w:pPr>
      <w:r>
        <w:rPr>
          <w:b/>
          <w:sz w:val="20"/>
          <w:szCs w:val="20"/>
        </w:rPr>
        <w:t xml:space="preserve">Zadanie 2   </w:t>
      </w:r>
    </w:p>
    <w:p w:rsidR="00312550" w:rsidRPr="00A66D86" w:rsidRDefault="00312550" w:rsidP="00312550">
      <w:pPr>
        <w:jc w:val="right"/>
        <w:rPr>
          <w:b/>
          <w:sz w:val="20"/>
          <w:szCs w:val="20"/>
        </w:rPr>
      </w:pPr>
      <w:r w:rsidRPr="00A66D86">
        <w:rPr>
          <w:b/>
          <w:sz w:val="20"/>
          <w:szCs w:val="20"/>
        </w:rPr>
        <w:t>Załącznik Nr 1</w:t>
      </w:r>
      <w:r>
        <w:rPr>
          <w:b/>
          <w:sz w:val="20"/>
          <w:szCs w:val="20"/>
        </w:rPr>
        <w:t xml:space="preserve">b –do umowy </w:t>
      </w:r>
      <w:r w:rsidRPr="00A66D86">
        <w:rPr>
          <w:b/>
          <w:sz w:val="20"/>
          <w:szCs w:val="20"/>
        </w:rPr>
        <w:t xml:space="preserve"> </w:t>
      </w:r>
    </w:p>
    <w:p w:rsidR="00065C77" w:rsidRDefault="00065C77" w:rsidP="00226E14">
      <w:pPr>
        <w:jc w:val="both"/>
        <w:rPr>
          <w:sz w:val="16"/>
          <w:szCs w:val="16"/>
        </w:rPr>
      </w:pPr>
    </w:p>
    <w:p w:rsidR="00992979" w:rsidRDefault="00992979" w:rsidP="00226E14">
      <w:pPr>
        <w:jc w:val="both"/>
        <w:rPr>
          <w:sz w:val="16"/>
          <w:szCs w:val="16"/>
        </w:rPr>
      </w:pPr>
    </w:p>
    <w:p w:rsidR="00992979" w:rsidRDefault="00992979" w:rsidP="00226E14">
      <w:pPr>
        <w:jc w:val="both"/>
        <w:rPr>
          <w:sz w:val="16"/>
          <w:szCs w:val="16"/>
        </w:rPr>
      </w:pPr>
    </w:p>
    <w:p w:rsidR="00992979" w:rsidRDefault="00992979" w:rsidP="00226E14">
      <w:pPr>
        <w:jc w:val="both"/>
        <w:rPr>
          <w:sz w:val="16"/>
          <w:szCs w:val="16"/>
        </w:rPr>
      </w:pPr>
    </w:p>
    <w:p w:rsidR="00992979" w:rsidRDefault="00992979" w:rsidP="00226E14">
      <w:pPr>
        <w:jc w:val="both"/>
        <w:rPr>
          <w:sz w:val="16"/>
          <w:szCs w:val="16"/>
        </w:rPr>
      </w:pPr>
    </w:p>
    <w:p w:rsidR="00992979" w:rsidRDefault="00992979" w:rsidP="00226E14">
      <w:pPr>
        <w:jc w:val="both"/>
        <w:rPr>
          <w:sz w:val="16"/>
          <w:szCs w:val="16"/>
        </w:rPr>
      </w:pPr>
    </w:p>
    <w:p w:rsidR="00992979" w:rsidRDefault="00992979" w:rsidP="00226E14">
      <w:pPr>
        <w:jc w:val="both"/>
        <w:rPr>
          <w:sz w:val="16"/>
          <w:szCs w:val="16"/>
        </w:rPr>
      </w:pPr>
    </w:p>
    <w:p w:rsidR="00992979" w:rsidRDefault="00992979" w:rsidP="00226E14">
      <w:pPr>
        <w:jc w:val="both"/>
        <w:rPr>
          <w:sz w:val="16"/>
          <w:szCs w:val="16"/>
        </w:rPr>
      </w:pPr>
    </w:p>
    <w:p w:rsidR="00992979" w:rsidRDefault="00992979" w:rsidP="00226E14">
      <w:pPr>
        <w:jc w:val="both"/>
        <w:rPr>
          <w:sz w:val="16"/>
          <w:szCs w:val="16"/>
        </w:rPr>
      </w:pPr>
    </w:p>
    <w:p w:rsidR="00992979" w:rsidRPr="008C627A" w:rsidRDefault="00992979" w:rsidP="00226E14">
      <w:pPr>
        <w:jc w:val="both"/>
        <w:rPr>
          <w:sz w:val="16"/>
          <w:szCs w:val="16"/>
        </w:rPr>
      </w:pPr>
    </w:p>
    <w:p w:rsidR="00065C77" w:rsidRPr="00992979" w:rsidRDefault="00065C77" w:rsidP="00992979">
      <w:pPr>
        <w:pStyle w:val="Akapitzlist"/>
        <w:numPr>
          <w:ilvl w:val="0"/>
          <w:numId w:val="28"/>
        </w:numPr>
        <w:rPr>
          <w:b/>
        </w:rPr>
      </w:pPr>
      <w:r w:rsidRPr="00992979">
        <w:rPr>
          <w:b/>
        </w:rPr>
        <w:t>Formularz Cenowy</w:t>
      </w:r>
    </w:p>
    <w:p w:rsidR="00065C77" w:rsidRDefault="00065C77" w:rsidP="001659DC">
      <w:pPr>
        <w:ind w:right="-679"/>
        <w:jc w:val="both"/>
        <w:rPr>
          <w:b/>
          <w:bCs/>
          <w:sz w:val="20"/>
          <w:szCs w:val="20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881"/>
        <w:gridCol w:w="2353"/>
        <w:gridCol w:w="652"/>
        <w:gridCol w:w="1432"/>
        <w:gridCol w:w="1034"/>
      </w:tblGrid>
      <w:tr w:rsidR="00065C77" w:rsidRPr="001B79AF" w:rsidTr="00C67E36">
        <w:trPr>
          <w:cantSplit/>
          <w:trHeight w:val="155"/>
          <w:tblHeader/>
          <w:jc w:val="center"/>
        </w:trPr>
        <w:tc>
          <w:tcPr>
            <w:tcW w:w="628" w:type="dxa"/>
            <w:shd w:val="clear" w:color="auto" w:fill="E6E6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65C77" w:rsidRPr="00832D6D" w:rsidRDefault="00065C77" w:rsidP="004C4D5F">
            <w:pPr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881" w:type="dxa"/>
            <w:shd w:val="clear" w:color="auto" w:fill="E6E6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65C77" w:rsidRPr="00832D6D" w:rsidRDefault="00065C77" w:rsidP="004C4D5F">
            <w:pPr>
              <w:snapToGrid w:val="0"/>
              <w:ind w:right="23"/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Nazwa wyposażenia i inne parametry</w:t>
            </w:r>
          </w:p>
          <w:p w:rsidR="00065C77" w:rsidRPr="00832D6D" w:rsidRDefault="00065C77" w:rsidP="004C4D5F">
            <w:pPr>
              <w:ind w:right="23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32D6D">
              <w:rPr>
                <w:b/>
                <w:bCs/>
                <w:sz w:val="18"/>
                <w:szCs w:val="18"/>
              </w:rPr>
              <w:t>wymiary</w:t>
            </w:r>
            <w:proofErr w:type="gramEnd"/>
            <w:r w:rsidRPr="00832D6D">
              <w:rPr>
                <w:b/>
                <w:bCs/>
                <w:sz w:val="18"/>
                <w:szCs w:val="18"/>
              </w:rPr>
              <w:t xml:space="preserve"> (w cm)</w:t>
            </w:r>
          </w:p>
        </w:tc>
        <w:tc>
          <w:tcPr>
            <w:tcW w:w="2353" w:type="dxa"/>
            <w:shd w:val="clear" w:color="auto" w:fill="E6E6E6"/>
            <w:vAlign w:val="center"/>
          </w:tcPr>
          <w:p w:rsidR="00065C77" w:rsidRPr="00832D6D" w:rsidRDefault="00065C77" w:rsidP="004C4D5F">
            <w:pPr>
              <w:snapToGrid w:val="0"/>
              <w:ind w:right="23"/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Nazwa producenta/marka,</w:t>
            </w:r>
          </w:p>
          <w:p w:rsidR="00065C77" w:rsidRPr="00832D6D" w:rsidRDefault="00065C77" w:rsidP="004C4D5F">
            <w:pPr>
              <w:snapToGrid w:val="0"/>
              <w:ind w:right="23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32D6D">
              <w:rPr>
                <w:b/>
                <w:bCs/>
                <w:sz w:val="18"/>
                <w:szCs w:val="18"/>
              </w:rPr>
              <w:t>symbol</w:t>
            </w:r>
            <w:proofErr w:type="gramEnd"/>
            <w:r w:rsidRPr="00832D6D">
              <w:rPr>
                <w:b/>
                <w:bCs/>
                <w:sz w:val="18"/>
                <w:szCs w:val="18"/>
              </w:rPr>
              <w:t>/model</w:t>
            </w:r>
          </w:p>
        </w:tc>
        <w:tc>
          <w:tcPr>
            <w:tcW w:w="652" w:type="dxa"/>
            <w:shd w:val="clear" w:color="auto" w:fill="E6E6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65C77" w:rsidRPr="00832D6D" w:rsidRDefault="00065C77" w:rsidP="004C4D5F">
            <w:pPr>
              <w:snapToGrid w:val="0"/>
              <w:ind w:right="23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32D6D">
              <w:rPr>
                <w:b/>
                <w:bCs/>
                <w:sz w:val="18"/>
                <w:szCs w:val="18"/>
              </w:rPr>
              <w:t>Ilość</w:t>
            </w:r>
          </w:p>
          <w:p w:rsidR="00065C77" w:rsidRPr="00832D6D" w:rsidRDefault="00065C77" w:rsidP="004C4D5F">
            <w:pPr>
              <w:snapToGrid w:val="0"/>
              <w:ind w:right="23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32D6D">
              <w:rPr>
                <w:b/>
                <w:bCs/>
                <w:sz w:val="18"/>
                <w:szCs w:val="18"/>
              </w:rPr>
              <w:t>szt</w:t>
            </w:r>
            <w:proofErr w:type="gramEnd"/>
            <w:r w:rsidRPr="00832D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32" w:type="dxa"/>
            <w:shd w:val="clear" w:color="auto" w:fill="E6E6E6"/>
            <w:vAlign w:val="center"/>
          </w:tcPr>
          <w:p w:rsidR="00065C77" w:rsidRPr="00832D6D" w:rsidRDefault="00065C77" w:rsidP="004C4D5F">
            <w:pPr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Jednostkowa cena brutto</w:t>
            </w:r>
          </w:p>
          <w:p w:rsidR="00065C77" w:rsidRPr="00832D6D" w:rsidRDefault="00065C77" w:rsidP="004C4D5F">
            <w:pPr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034" w:type="dxa"/>
            <w:shd w:val="clear" w:color="auto" w:fill="E6E6E6"/>
            <w:vAlign w:val="center"/>
          </w:tcPr>
          <w:p w:rsidR="00065C77" w:rsidRPr="001B79AF" w:rsidRDefault="00065C77" w:rsidP="004C4D5F">
            <w:pPr>
              <w:jc w:val="center"/>
              <w:rPr>
                <w:b/>
                <w:bCs/>
                <w:sz w:val="20"/>
                <w:szCs w:val="20"/>
              </w:rPr>
            </w:pPr>
            <w:r w:rsidRPr="001B79AF">
              <w:rPr>
                <w:b/>
                <w:bCs/>
                <w:sz w:val="20"/>
                <w:szCs w:val="20"/>
              </w:rPr>
              <w:t>Wartość brutto</w:t>
            </w:r>
          </w:p>
          <w:p w:rsidR="00065C77" w:rsidRPr="003A1072" w:rsidRDefault="00065C77" w:rsidP="004C4D5F">
            <w:pPr>
              <w:snapToGrid w:val="0"/>
              <w:ind w:right="23"/>
              <w:jc w:val="center"/>
              <w:rPr>
                <w:b/>
                <w:bCs/>
                <w:sz w:val="20"/>
                <w:szCs w:val="20"/>
              </w:rPr>
            </w:pPr>
            <w:r w:rsidRPr="001B79AF">
              <w:rPr>
                <w:b/>
                <w:sz w:val="20"/>
                <w:szCs w:val="20"/>
              </w:rPr>
              <w:t>(zł)</w:t>
            </w:r>
          </w:p>
        </w:tc>
      </w:tr>
      <w:tr w:rsidR="00065C77" w:rsidRPr="001B79AF" w:rsidTr="00C67E36">
        <w:trPr>
          <w:cantSplit/>
          <w:trHeight w:val="421"/>
          <w:tblHeader/>
          <w:jc w:val="center"/>
        </w:trPr>
        <w:tc>
          <w:tcPr>
            <w:tcW w:w="628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65C77" w:rsidRPr="00832D6D" w:rsidRDefault="00065C77" w:rsidP="004C4D5F">
            <w:pPr>
              <w:jc w:val="center"/>
              <w:rPr>
                <w:b/>
                <w:sz w:val="18"/>
                <w:szCs w:val="18"/>
              </w:rPr>
            </w:pPr>
            <w:r w:rsidRPr="00832D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81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65C77" w:rsidRPr="00832D6D" w:rsidRDefault="00065C77" w:rsidP="004C4D5F">
            <w:pPr>
              <w:jc w:val="center"/>
              <w:rPr>
                <w:b/>
                <w:sz w:val="18"/>
                <w:szCs w:val="18"/>
              </w:rPr>
            </w:pPr>
            <w:r w:rsidRPr="00832D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3" w:type="dxa"/>
            <w:shd w:val="clear" w:color="auto" w:fill="E6E6E6"/>
            <w:vAlign w:val="center"/>
          </w:tcPr>
          <w:p w:rsidR="00065C77" w:rsidRPr="00832D6D" w:rsidRDefault="00065C77" w:rsidP="004C4D5F">
            <w:pPr>
              <w:jc w:val="center"/>
              <w:rPr>
                <w:b/>
                <w:sz w:val="18"/>
                <w:szCs w:val="18"/>
              </w:rPr>
            </w:pPr>
            <w:r w:rsidRPr="00832D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2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65C77" w:rsidRPr="00832D6D" w:rsidRDefault="00065C77" w:rsidP="004C4D5F">
            <w:pPr>
              <w:jc w:val="center"/>
              <w:rPr>
                <w:b/>
                <w:sz w:val="18"/>
                <w:szCs w:val="18"/>
              </w:rPr>
            </w:pPr>
            <w:r w:rsidRPr="00832D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32" w:type="dxa"/>
            <w:shd w:val="clear" w:color="auto" w:fill="E6E6E6"/>
            <w:vAlign w:val="center"/>
          </w:tcPr>
          <w:p w:rsidR="00065C77" w:rsidRPr="00832D6D" w:rsidRDefault="00065C77" w:rsidP="004C4D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34" w:type="dxa"/>
            <w:shd w:val="clear" w:color="auto" w:fill="E6E6E6"/>
            <w:vAlign w:val="center"/>
          </w:tcPr>
          <w:p w:rsidR="00065C77" w:rsidRPr="003A1072" w:rsidRDefault="00065C77" w:rsidP="004C4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6=4x5</w:t>
            </w:r>
          </w:p>
        </w:tc>
      </w:tr>
      <w:tr w:rsidR="00065C77" w:rsidRPr="001B79AF" w:rsidTr="00C67E36">
        <w:trPr>
          <w:cantSplit/>
          <w:trHeight w:val="2658"/>
          <w:jc w:val="center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65C77" w:rsidRPr="00832D6D" w:rsidRDefault="00065C77" w:rsidP="0086790A">
            <w:pPr>
              <w:jc w:val="center"/>
              <w:rPr>
                <w:sz w:val="18"/>
                <w:szCs w:val="18"/>
              </w:rPr>
            </w:pPr>
            <w:r w:rsidRPr="00832D6D">
              <w:rPr>
                <w:sz w:val="18"/>
                <w:szCs w:val="18"/>
              </w:rPr>
              <w:t>1</w:t>
            </w:r>
          </w:p>
        </w:tc>
        <w:tc>
          <w:tcPr>
            <w:tcW w:w="3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65C77" w:rsidRPr="00E6324B" w:rsidRDefault="002D6A3C" w:rsidP="00CF3591">
            <w:pPr>
              <w:rPr>
                <w:b/>
                <w:sz w:val="18"/>
                <w:szCs w:val="18"/>
              </w:rPr>
            </w:pPr>
            <w:r w:rsidRPr="00696742">
              <w:rPr>
                <w:b/>
                <w:sz w:val="18"/>
                <w:szCs w:val="18"/>
              </w:rPr>
              <w:t>Fotel</w:t>
            </w:r>
            <w:r w:rsidR="006B1D2E">
              <w:rPr>
                <w:b/>
                <w:sz w:val="18"/>
                <w:szCs w:val="18"/>
              </w:rPr>
              <w:t xml:space="preserve"> obrotowy</w:t>
            </w:r>
            <w:r w:rsidR="00D77932">
              <w:rPr>
                <w:b/>
                <w:sz w:val="18"/>
                <w:szCs w:val="18"/>
              </w:rPr>
              <w:t xml:space="preserve"> z podłokietnikami</w:t>
            </w:r>
            <w:r w:rsidRPr="00696742">
              <w:rPr>
                <w:b/>
                <w:sz w:val="18"/>
                <w:szCs w:val="18"/>
              </w:rPr>
              <w:t xml:space="preserve"> typu NOVA ST04-POL</w:t>
            </w:r>
            <w:r w:rsidR="00696742" w:rsidRPr="00696742">
              <w:rPr>
                <w:b/>
                <w:sz w:val="18"/>
                <w:szCs w:val="18"/>
              </w:rPr>
              <w:t xml:space="preserve"> ( </w:t>
            </w:r>
            <w:r w:rsidR="00696742">
              <w:rPr>
                <w:b/>
                <w:sz w:val="18"/>
                <w:szCs w:val="18"/>
              </w:rPr>
              <w:t>tapicerka skórzana</w:t>
            </w:r>
            <w:r w:rsidR="00E6324B">
              <w:rPr>
                <w:b/>
                <w:sz w:val="18"/>
                <w:szCs w:val="18"/>
              </w:rPr>
              <w:t xml:space="preserve"> front, tył imitacja skóry </w:t>
            </w:r>
            <w:r w:rsidR="00696742">
              <w:rPr>
                <w:b/>
                <w:sz w:val="18"/>
                <w:szCs w:val="18"/>
              </w:rPr>
              <w:t>, kolor szary S</w:t>
            </w:r>
            <w:r w:rsidR="00272515">
              <w:rPr>
                <w:b/>
                <w:sz w:val="18"/>
                <w:szCs w:val="18"/>
              </w:rPr>
              <w:t>P</w:t>
            </w:r>
            <w:r w:rsidR="00696742">
              <w:rPr>
                <w:b/>
                <w:sz w:val="18"/>
                <w:szCs w:val="18"/>
              </w:rPr>
              <w:t xml:space="preserve"> </w:t>
            </w:r>
            <w:r w:rsidR="00E6324B">
              <w:rPr>
                <w:b/>
                <w:sz w:val="18"/>
                <w:szCs w:val="18"/>
              </w:rPr>
              <w:t>03 ) l</w:t>
            </w:r>
            <w:r w:rsidR="00696742">
              <w:rPr>
                <w:b/>
                <w:sz w:val="18"/>
                <w:szCs w:val="18"/>
              </w:rPr>
              <w:t xml:space="preserve">ub równoważny </w:t>
            </w:r>
          </w:p>
          <w:p w:rsidR="00065C77" w:rsidRPr="00E6324B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E6324B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E6324B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E6324B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E6324B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E6324B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E6324B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E6324B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E6324B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E6324B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E6324B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E6324B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E6324B" w:rsidRDefault="00065C77" w:rsidP="0086790A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</w:tcPr>
          <w:p w:rsidR="00065C77" w:rsidRPr="00832D6D" w:rsidRDefault="00065C77" w:rsidP="007F34B1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Nazwa producenta/marka:…………………………………</w:t>
            </w:r>
          </w:p>
          <w:p w:rsidR="00065C77" w:rsidRPr="00832D6D" w:rsidRDefault="00065C77" w:rsidP="007F34B1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65C77" w:rsidRPr="00832D6D" w:rsidRDefault="00065C77" w:rsidP="007F34B1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Symbol/model:………………………………………</w:t>
            </w:r>
          </w:p>
          <w:p w:rsidR="00065C77" w:rsidRPr="00832D6D" w:rsidRDefault="00065C77" w:rsidP="007F34B1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65C77" w:rsidRPr="00832D6D" w:rsidRDefault="007C1095" w:rsidP="008679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:rsidR="00065C77" w:rsidRPr="00832D6D" w:rsidRDefault="00065C77" w:rsidP="008679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:rsidR="00065C77" w:rsidRDefault="00065C77" w:rsidP="008679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C77" w:rsidRPr="001B79AF" w:rsidTr="007C2D94">
        <w:trPr>
          <w:cantSplit/>
          <w:trHeight w:val="3285"/>
          <w:jc w:val="center"/>
        </w:trPr>
        <w:tc>
          <w:tcPr>
            <w:tcW w:w="628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65C77" w:rsidRPr="00832D6D" w:rsidRDefault="00065C77" w:rsidP="0086790A">
            <w:pPr>
              <w:jc w:val="center"/>
              <w:rPr>
                <w:sz w:val="18"/>
                <w:szCs w:val="18"/>
              </w:rPr>
            </w:pPr>
            <w:r w:rsidRPr="00832D6D">
              <w:rPr>
                <w:sz w:val="18"/>
                <w:szCs w:val="18"/>
              </w:rPr>
              <w:t>2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1D2E" w:rsidRPr="00F30789" w:rsidRDefault="00696742" w:rsidP="006B1D2E">
            <w:pPr>
              <w:rPr>
                <w:b/>
                <w:sz w:val="18"/>
                <w:szCs w:val="18"/>
              </w:rPr>
            </w:pPr>
            <w:r w:rsidRPr="006B1D2E">
              <w:rPr>
                <w:b/>
                <w:sz w:val="18"/>
                <w:szCs w:val="18"/>
              </w:rPr>
              <w:t xml:space="preserve">Fotel </w:t>
            </w:r>
            <w:r w:rsidR="006B1D2E">
              <w:rPr>
                <w:b/>
                <w:sz w:val="18"/>
                <w:szCs w:val="18"/>
              </w:rPr>
              <w:t xml:space="preserve">obrotowy </w:t>
            </w:r>
            <w:r w:rsidR="00D77932">
              <w:rPr>
                <w:b/>
                <w:sz w:val="18"/>
                <w:szCs w:val="18"/>
              </w:rPr>
              <w:t xml:space="preserve">z </w:t>
            </w:r>
            <w:proofErr w:type="spellStart"/>
            <w:r w:rsidR="00D77932">
              <w:rPr>
                <w:b/>
                <w:sz w:val="18"/>
                <w:szCs w:val="18"/>
              </w:rPr>
              <w:t>podłokotnikami</w:t>
            </w:r>
            <w:proofErr w:type="spellEnd"/>
            <w:r w:rsidR="00D77932">
              <w:rPr>
                <w:b/>
                <w:sz w:val="18"/>
                <w:szCs w:val="18"/>
              </w:rPr>
              <w:t xml:space="preserve"> </w:t>
            </w:r>
            <w:r w:rsidRPr="006B1D2E">
              <w:rPr>
                <w:b/>
                <w:sz w:val="18"/>
                <w:szCs w:val="18"/>
              </w:rPr>
              <w:t xml:space="preserve">typu Mirage LB TS06 </w:t>
            </w:r>
            <w:r w:rsidR="006B1D2E" w:rsidRPr="006B1D2E">
              <w:rPr>
                <w:b/>
                <w:sz w:val="18"/>
                <w:szCs w:val="18"/>
              </w:rPr>
              <w:t>(tapicerka tkanina , kolor szary XR094)</w:t>
            </w:r>
            <w:r w:rsidR="00F30789">
              <w:rPr>
                <w:b/>
                <w:sz w:val="18"/>
                <w:szCs w:val="18"/>
              </w:rPr>
              <w:t xml:space="preserve"> </w:t>
            </w:r>
            <w:r w:rsidR="006B1D2E">
              <w:rPr>
                <w:b/>
                <w:sz w:val="18"/>
                <w:szCs w:val="18"/>
              </w:rPr>
              <w:t xml:space="preserve">lub równoważny </w:t>
            </w:r>
          </w:p>
          <w:p w:rsidR="00065C77" w:rsidRPr="006B1D2E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6B1D2E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6B1D2E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6B1D2E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6B1D2E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6B1D2E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6B1D2E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6B1D2E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6B1D2E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6B1D2E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6B1D2E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6B1D2E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6B1D2E" w:rsidRDefault="00065C77" w:rsidP="004C4D5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065C77" w:rsidRPr="006B1D2E" w:rsidRDefault="00065C77" w:rsidP="007F34B1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65C77" w:rsidRPr="00832D6D" w:rsidRDefault="00065C77" w:rsidP="007F34B1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Nazwa producenta/marka:………………………………………………………………</w:t>
            </w:r>
          </w:p>
          <w:p w:rsidR="00065C77" w:rsidRPr="00832D6D" w:rsidRDefault="00065C77" w:rsidP="007F34B1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65C77" w:rsidRPr="00832D6D" w:rsidRDefault="00065C77" w:rsidP="007F34B1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Symbol/model:………………………………………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65C77" w:rsidRPr="00832D6D" w:rsidRDefault="007C1095" w:rsidP="008679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065C77" w:rsidRPr="00832D6D" w:rsidRDefault="00065C77" w:rsidP="008679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065C77" w:rsidRDefault="00065C77" w:rsidP="008679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D94" w:rsidRPr="001B79AF" w:rsidTr="007C1095">
        <w:trPr>
          <w:cantSplit/>
          <w:trHeight w:val="915"/>
          <w:jc w:val="center"/>
        </w:trPr>
        <w:tc>
          <w:tcPr>
            <w:tcW w:w="628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2D94" w:rsidRPr="00832D6D" w:rsidRDefault="007C2D94" w:rsidP="00867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C2D94" w:rsidRPr="006B1D2E" w:rsidRDefault="007C2D94" w:rsidP="0086790A">
            <w:pPr>
              <w:rPr>
                <w:b/>
                <w:sz w:val="18"/>
                <w:szCs w:val="18"/>
              </w:rPr>
            </w:pPr>
          </w:p>
          <w:p w:rsidR="007C2D94" w:rsidRPr="006B1D2E" w:rsidRDefault="007C2D94" w:rsidP="004C4D5F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Krzesło </w:t>
            </w:r>
            <w:r w:rsidRPr="007A5CA8">
              <w:rPr>
                <w:b/>
                <w:sz w:val="18"/>
                <w:szCs w:val="18"/>
              </w:rPr>
              <w:t>obrotow</w:t>
            </w:r>
            <w:r>
              <w:rPr>
                <w:b/>
                <w:sz w:val="18"/>
                <w:szCs w:val="18"/>
              </w:rPr>
              <w:t xml:space="preserve">e z podłokietnikami typu </w:t>
            </w:r>
            <w:proofErr w:type="spellStart"/>
            <w:r w:rsidRPr="007A5CA8">
              <w:rPr>
                <w:b/>
                <w:sz w:val="18"/>
                <w:szCs w:val="18"/>
              </w:rPr>
              <w:t>Taktik</w:t>
            </w:r>
            <w:proofErr w:type="spellEnd"/>
            <w:r w:rsidRPr="007A5CA8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ergon</w:t>
            </w:r>
            <w:proofErr w:type="spellEnd"/>
            <w:r>
              <w:rPr>
                <w:b/>
                <w:sz w:val="18"/>
                <w:szCs w:val="18"/>
              </w:rPr>
              <w:t xml:space="preserve"> 2 L </w:t>
            </w:r>
            <w:r w:rsidRPr="007A5CA8">
              <w:rPr>
                <w:b/>
                <w:sz w:val="18"/>
                <w:szCs w:val="18"/>
              </w:rPr>
              <w:t xml:space="preserve">gtp46 ts25 </w:t>
            </w:r>
            <w:r w:rsidRPr="006B1D2E">
              <w:rPr>
                <w:b/>
                <w:sz w:val="18"/>
                <w:szCs w:val="18"/>
              </w:rPr>
              <w:t>(tapicerka tkanina , kolor szary XR094)</w:t>
            </w:r>
            <w:r>
              <w:rPr>
                <w:b/>
                <w:sz w:val="18"/>
                <w:szCs w:val="18"/>
              </w:rPr>
              <w:t xml:space="preserve"> lub równoważne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7C2D94" w:rsidRPr="00832D6D" w:rsidRDefault="007C2D94" w:rsidP="007C2D94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Nazwa producenta/marka:………………………………………………………………</w:t>
            </w:r>
          </w:p>
          <w:p w:rsidR="007C2D94" w:rsidRPr="006B1D2E" w:rsidRDefault="007C2D94" w:rsidP="007C2D94">
            <w:pPr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Symbol/model:………………………………………</w:t>
            </w:r>
            <w:r>
              <w:rPr>
                <w:b/>
                <w:bCs/>
                <w:sz w:val="18"/>
                <w:szCs w:val="18"/>
              </w:rPr>
              <w:t>…………………………….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2D94" w:rsidRDefault="007C2D94" w:rsidP="008679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7C2D94" w:rsidRPr="00832D6D" w:rsidRDefault="007C2D94" w:rsidP="008679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7C2D94" w:rsidRDefault="007C2D94" w:rsidP="008679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19E1" w:rsidRPr="001B79AF" w:rsidTr="00C67E36">
        <w:trPr>
          <w:cantSplit/>
          <w:trHeight w:val="360"/>
          <w:jc w:val="center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1095" w:rsidRPr="00832D6D" w:rsidRDefault="007C2D94" w:rsidP="00C67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19E1" w:rsidRPr="007A5CA8" w:rsidRDefault="007C2D94" w:rsidP="00D77932">
            <w:pPr>
              <w:rPr>
                <w:sz w:val="18"/>
                <w:szCs w:val="18"/>
              </w:rPr>
            </w:pPr>
            <w:r w:rsidRPr="00F30789">
              <w:rPr>
                <w:b/>
                <w:sz w:val="18"/>
                <w:szCs w:val="18"/>
              </w:rPr>
              <w:t xml:space="preserve">Krzesło </w:t>
            </w:r>
            <w:r>
              <w:rPr>
                <w:b/>
                <w:sz w:val="18"/>
                <w:szCs w:val="18"/>
              </w:rPr>
              <w:t xml:space="preserve">typu </w:t>
            </w:r>
            <w:proofErr w:type="spellStart"/>
            <w:r w:rsidRPr="00F30789">
              <w:rPr>
                <w:b/>
                <w:sz w:val="18"/>
                <w:szCs w:val="18"/>
              </w:rPr>
              <w:t>Iso</w:t>
            </w:r>
            <w:proofErr w:type="spellEnd"/>
            <w:r w:rsidRPr="00F30789">
              <w:rPr>
                <w:b/>
                <w:sz w:val="18"/>
                <w:szCs w:val="18"/>
              </w:rPr>
              <w:t xml:space="preserve"> kolor stelaża Alu RAL 9006 </w:t>
            </w:r>
            <w:r w:rsidRPr="006B1D2E">
              <w:rPr>
                <w:b/>
                <w:sz w:val="18"/>
                <w:szCs w:val="18"/>
              </w:rPr>
              <w:t>(tapicerka tkanina , kolor szary XR094)</w:t>
            </w:r>
            <w:r>
              <w:rPr>
                <w:b/>
                <w:sz w:val="18"/>
                <w:szCs w:val="18"/>
              </w:rPr>
              <w:t xml:space="preserve"> lub równoważne</w:t>
            </w:r>
          </w:p>
        </w:tc>
        <w:tc>
          <w:tcPr>
            <w:tcW w:w="2353" w:type="dxa"/>
          </w:tcPr>
          <w:p w:rsidR="007C2D94" w:rsidRPr="00832D6D" w:rsidRDefault="007C2D94" w:rsidP="007C2D94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Nazwa producenta/marka:………………………………………………………………</w:t>
            </w:r>
          </w:p>
          <w:p w:rsidR="007C2D94" w:rsidRPr="00832D6D" w:rsidRDefault="007C2D94" w:rsidP="007C2D94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119E1" w:rsidRPr="00AD4755" w:rsidRDefault="007C2D94" w:rsidP="007C2D94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Symbol/model:………………………………………</w:t>
            </w:r>
          </w:p>
        </w:tc>
        <w:tc>
          <w:tcPr>
            <w:tcW w:w="6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119E1" w:rsidRPr="00832D6D" w:rsidRDefault="007C2D94" w:rsidP="008679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432" w:type="dxa"/>
          </w:tcPr>
          <w:p w:rsidR="008119E1" w:rsidRPr="00832D6D" w:rsidRDefault="008119E1" w:rsidP="008679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:rsidR="008119E1" w:rsidRDefault="008119E1" w:rsidP="008679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7E36" w:rsidRPr="001B79AF" w:rsidTr="00C67E36">
        <w:trPr>
          <w:cantSplit/>
          <w:trHeight w:val="3540"/>
          <w:jc w:val="center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92979" w:rsidRDefault="00992979" w:rsidP="00C67E36">
            <w:pPr>
              <w:rPr>
                <w:sz w:val="18"/>
                <w:szCs w:val="18"/>
              </w:rPr>
            </w:pPr>
          </w:p>
          <w:p w:rsidR="00C67E36" w:rsidRPr="00832D6D" w:rsidRDefault="007C1095" w:rsidP="00C67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67E36" w:rsidRPr="006B1D2E" w:rsidRDefault="00C67E36" w:rsidP="00F30789">
            <w:pPr>
              <w:rPr>
                <w:b/>
                <w:sz w:val="18"/>
                <w:szCs w:val="18"/>
              </w:rPr>
            </w:pPr>
            <w:r w:rsidRPr="00832D6D">
              <w:rPr>
                <w:b/>
                <w:sz w:val="18"/>
                <w:szCs w:val="18"/>
              </w:rPr>
              <w:t xml:space="preserve">Fotel </w:t>
            </w:r>
            <w:r>
              <w:rPr>
                <w:b/>
                <w:sz w:val="18"/>
                <w:szCs w:val="18"/>
              </w:rPr>
              <w:t xml:space="preserve">stacjonarny </w:t>
            </w:r>
            <w:proofErr w:type="gramStart"/>
            <w:r>
              <w:rPr>
                <w:b/>
                <w:sz w:val="18"/>
                <w:szCs w:val="18"/>
              </w:rPr>
              <w:t xml:space="preserve">typu </w:t>
            </w:r>
            <w:r w:rsidRPr="00832D6D">
              <w:rPr>
                <w:b/>
                <w:sz w:val="18"/>
                <w:szCs w:val="18"/>
              </w:rPr>
              <w:t xml:space="preserve"> </w:t>
            </w:r>
            <w:r w:rsidRPr="00F30789">
              <w:rPr>
                <w:b/>
                <w:sz w:val="18"/>
                <w:szCs w:val="18"/>
              </w:rPr>
              <w:t>MIRAGE</w:t>
            </w:r>
            <w:proofErr w:type="gramEnd"/>
            <w:r w:rsidRPr="00F30789">
              <w:rPr>
                <w:b/>
                <w:sz w:val="18"/>
                <w:szCs w:val="18"/>
              </w:rPr>
              <w:t xml:space="preserve"> LB CF-CR</w:t>
            </w:r>
            <w:r w:rsidRPr="00832D6D">
              <w:rPr>
                <w:b/>
                <w:sz w:val="18"/>
                <w:szCs w:val="18"/>
              </w:rPr>
              <w:t xml:space="preserve"> </w:t>
            </w:r>
            <w:r w:rsidRPr="006B1D2E">
              <w:rPr>
                <w:b/>
                <w:sz w:val="18"/>
                <w:szCs w:val="18"/>
              </w:rPr>
              <w:t xml:space="preserve"> (tapicerka tkanina , kolor szary XR094)</w:t>
            </w:r>
            <w:r>
              <w:rPr>
                <w:b/>
                <w:sz w:val="18"/>
                <w:szCs w:val="18"/>
              </w:rPr>
              <w:t xml:space="preserve"> lub równoważny</w:t>
            </w:r>
          </w:p>
          <w:p w:rsidR="00C67E36" w:rsidRPr="00832D6D" w:rsidRDefault="00C67E36" w:rsidP="00F3078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353" w:type="dxa"/>
          </w:tcPr>
          <w:p w:rsidR="00C67E36" w:rsidRPr="00832D6D" w:rsidRDefault="00C67E36" w:rsidP="00591A9E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Nazwa producenta/marka:………………………………………………………………</w:t>
            </w:r>
          </w:p>
          <w:p w:rsidR="00C67E36" w:rsidRPr="00832D6D" w:rsidRDefault="00C67E36" w:rsidP="00591A9E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C67E36" w:rsidRPr="00AD4755" w:rsidRDefault="00C67E36" w:rsidP="00AD4755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Symbol/model:……………………………………………………………………</w:t>
            </w:r>
          </w:p>
        </w:tc>
        <w:tc>
          <w:tcPr>
            <w:tcW w:w="6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67E36" w:rsidRPr="00832D6D" w:rsidRDefault="007C2D94" w:rsidP="007231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32" w:type="dxa"/>
          </w:tcPr>
          <w:p w:rsidR="00C67E36" w:rsidRPr="00832D6D" w:rsidRDefault="00C67E36" w:rsidP="00591A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:rsidR="00C67E36" w:rsidRDefault="00C67E36" w:rsidP="00591A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1095" w:rsidRPr="001B79AF" w:rsidTr="0003720B">
        <w:trPr>
          <w:cantSplit/>
          <w:trHeight w:val="3672"/>
          <w:jc w:val="center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1095" w:rsidRDefault="007C1095" w:rsidP="00591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C1095" w:rsidRDefault="007C1095" w:rsidP="00F30789">
            <w:pPr>
              <w:rPr>
                <w:b/>
                <w:sz w:val="18"/>
                <w:szCs w:val="18"/>
              </w:rPr>
            </w:pPr>
          </w:p>
          <w:p w:rsidR="007C1095" w:rsidRDefault="007C1095" w:rsidP="00F30789">
            <w:pPr>
              <w:rPr>
                <w:b/>
                <w:sz w:val="18"/>
                <w:szCs w:val="18"/>
              </w:rPr>
            </w:pPr>
          </w:p>
          <w:p w:rsidR="007C1095" w:rsidRDefault="007C1095" w:rsidP="00F30789">
            <w:pPr>
              <w:rPr>
                <w:b/>
                <w:sz w:val="18"/>
                <w:szCs w:val="18"/>
              </w:rPr>
            </w:pPr>
          </w:p>
          <w:p w:rsidR="007C1095" w:rsidRPr="006B1D2E" w:rsidRDefault="007C1095" w:rsidP="00F30789">
            <w:pPr>
              <w:rPr>
                <w:b/>
                <w:sz w:val="18"/>
                <w:szCs w:val="18"/>
              </w:rPr>
            </w:pPr>
            <w:r w:rsidRPr="00832D6D">
              <w:rPr>
                <w:b/>
                <w:sz w:val="18"/>
                <w:szCs w:val="18"/>
              </w:rPr>
              <w:t xml:space="preserve">Fotel </w:t>
            </w:r>
            <w:r>
              <w:rPr>
                <w:b/>
                <w:sz w:val="18"/>
                <w:szCs w:val="18"/>
              </w:rPr>
              <w:t xml:space="preserve">stacjonarny </w:t>
            </w:r>
            <w:bookmarkStart w:id="0" w:name="_GoBack"/>
            <w:bookmarkEnd w:id="0"/>
            <w:r w:rsidR="00272515">
              <w:rPr>
                <w:b/>
                <w:sz w:val="18"/>
                <w:szCs w:val="18"/>
              </w:rPr>
              <w:t xml:space="preserve">typu </w:t>
            </w:r>
            <w:r w:rsidR="00272515" w:rsidRPr="00832D6D">
              <w:rPr>
                <w:b/>
                <w:sz w:val="18"/>
                <w:szCs w:val="18"/>
              </w:rPr>
              <w:t>MIRAGE</w:t>
            </w:r>
            <w:r w:rsidRPr="00F30789">
              <w:rPr>
                <w:b/>
                <w:sz w:val="18"/>
                <w:szCs w:val="18"/>
              </w:rPr>
              <w:t xml:space="preserve"> LB </w:t>
            </w:r>
            <w:proofErr w:type="gramStart"/>
            <w:r w:rsidRPr="00F30789">
              <w:rPr>
                <w:b/>
                <w:sz w:val="18"/>
                <w:szCs w:val="18"/>
              </w:rPr>
              <w:t>CF-CR</w:t>
            </w:r>
            <w:r w:rsidRPr="00832D6D">
              <w:rPr>
                <w:b/>
                <w:sz w:val="18"/>
                <w:szCs w:val="18"/>
              </w:rPr>
              <w:t xml:space="preserve"> </w:t>
            </w:r>
            <w:r w:rsidR="00E6324B">
              <w:rPr>
                <w:b/>
                <w:sz w:val="18"/>
                <w:szCs w:val="18"/>
              </w:rPr>
              <w:t xml:space="preserve"> </w:t>
            </w:r>
            <w:r w:rsidR="00E6324B" w:rsidRPr="00696742">
              <w:rPr>
                <w:b/>
                <w:sz w:val="18"/>
                <w:szCs w:val="18"/>
              </w:rPr>
              <w:t xml:space="preserve">( </w:t>
            </w:r>
            <w:r w:rsidR="00E6324B">
              <w:rPr>
                <w:b/>
                <w:sz w:val="18"/>
                <w:szCs w:val="18"/>
              </w:rPr>
              <w:t>tapicerka</w:t>
            </w:r>
            <w:proofErr w:type="gramEnd"/>
            <w:r w:rsidR="00E6324B">
              <w:rPr>
                <w:b/>
                <w:sz w:val="18"/>
                <w:szCs w:val="18"/>
              </w:rPr>
              <w:t xml:space="preserve"> skórzana front, tył imitacja skóry , kolor szary S</w:t>
            </w:r>
            <w:r w:rsidR="00272515">
              <w:rPr>
                <w:b/>
                <w:sz w:val="18"/>
                <w:szCs w:val="18"/>
              </w:rPr>
              <w:t>P</w:t>
            </w:r>
            <w:r w:rsidR="00E6324B">
              <w:rPr>
                <w:b/>
                <w:sz w:val="18"/>
                <w:szCs w:val="18"/>
              </w:rPr>
              <w:t xml:space="preserve"> 03 )</w:t>
            </w:r>
            <w:r>
              <w:rPr>
                <w:b/>
                <w:sz w:val="18"/>
                <w:szCs w:val="18"/>
              </w:rPr>
              <w:t>lub równoważny</w:t>
            </w:r>
          </w:p>
          <w:p w:rsidR="007C1095" w:rsidRPr="00832D6D" w:rsidRDefault="007C1095" w:rsidP="00F30789">
            <w:pPr>
              <w:rPr>
                <w:b/>
                <w:sz w:val="18"/>
                <w:szCs w:val="18"/>
              </w:rPr>
            </w:pPr>
          </w:p>
        </w:tc>
        <w:tc>
          <w:tcPr>
            <w:tcW w:w="2353" w:type="dxa"/>
          </w:tcPr>
          <w:p w:rsidR="007C1095" w:rsidRPr="00832D6D" w:rsidRDefault="007C1095" w:rsidP="00C67E36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Nazwa producenta/marka:………………………………………………………………</w:t>
            </w:r>
          </w:p>
          <w:p w:rsidR="007C1095" w:rsidRPr="00832D6D" w:rsidRDefault="007C1095" w:rsidP="00C67E36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C1095" w:rsidRPr="00832D6D" w:rsidRDefault="007C1095" w:rsidP="00C67E36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Symbol/model:……………………………………………………………………</w:t>
            </w:r>
          </w:p>
        </w:tc>
        <w:tc>
          <w:tcPr>
            <w:tcW w:w="6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1095" w:rsidRDefault="007C2D94" w:rsidP="007231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32" w:type="dxa"/>
          </w:tcPr>
          <w:p w:rsidR="007C1095" w:rsidRPr="00832D6D" w:rsidRDefault="007C1095" w:rsidP="00591A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:rsidR="007C1095" w:rsidRDefault="007C1095" w:rsidP="00591A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1A9E" w:rsidRPr="001B79AF" w:rsidTr="0077374E">
        <w:trPr>
          <w:cantSplit/>
          <w:trHeight w:val="224"/>
          <w:jc w:val="center"/>
        </w:trPr>
        <w:tc>
          <w:tcPr>
            <w:tcW w:w="9980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91A9E" w:rsidRDefault="00591A9E" w:rsidP="00591A9E">
            <w:pPr>
              <w:spacing w:line="360" w:lineRule="auto"/>
              <w:rPr>
                <w:b/>
                <w:sz w:val="20"/>
                <w:szCs w:val="20"/>
              </w:rPr>
            </w:pPr>
            <w:r w:rsidRPr="005632B3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CENA BRUTTO</w:t>
            </w:r>
            <w:r w:rsidRPr="005632B3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…………………………………………………………… zł</w:t>
            </w:r>
          </w:p>
          <w:p w:rsidR="00591A9E" w:rsidRDefault="00591A9E" w:rsidP="007C10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</w:t>
            </w:r>
            <w:r w:rsidRPr="002C672E">
              <w:rPr>
                <w:b/>
                <w:sz w:val="16"/>
                <w:szCs w:val="16"/>
              </w:rPr>
              <w:t>(suma</w:t>
            </w:r>
            <w:r>
              <w:rPr>
                <w:b/>
                <w:sz w:val="16"/>
                <w:szCs w:val="16"/>
              </w:rPr>
              <w:t xml:space="preserve"> wartości</w:t>
            </w:r>
            <w:r w:rsidRPr="002C672E">
              <w:rPr>
                <w:b/>
                <w:sz w:val="16"/>
                <w:szCs w:val="16"/>
              </w:rPr>
              <w:t xml:space="preserve"> kolumny </w:t>
            </w:r>
            <w:r>
              <w:rPr>
                <w:b/>
                <w:sz w:val="16"/>
                <w:szCs w:val="16"/>
              </w:rPr>
              <w:t>6</w:t>
            </w:r>
            <w:r w:rsidRPr="002C672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dla pozycji od 1 do </w:t>
            </w:r>
            <w:r w:rsidR="007C1095">
              <w:rPr>
                <w:b/>
                <w:sz w:val="16"/>
                <w:szCs w:val="16"/>
              </w:rPr>
              <w:t>6</w:t>
            </w:r>
          </w:p>
        </w:tc>
      </w:tr>
    </w:tbl>
    <w:p w:rsidR="00992979" w:rsidRPr="00DC779F" w:rsidRDefault="00992979" w:rsidP="00992979">
      <w:pPr>
        <w:pStyle w:val="Akapitzlist"/>
        <w:numPr>
          <w:ilvl w:val="0"/>
          <w:numId w:val="28"/>
        </w:numPr>
        <w:rPr>
          <w:bCs/>
          <w:sz w:val="20"/>
          <w:szCs w:val="20"/>
        </w:rPr>
      </w:pPr>
      <w:r w:rsidRPr="00992979">
        <w:rPr>
          <w:b/>
        </w:rPr>
        <w:t>W zakresie kryterium „Gwarancja”:</w:t>
      </w:r>
    </w:p>
    <w:p w:rsidR="00992979" w:rsidRPr="00931803" w:rsidRDefault="00992979" w:rsidP="00992979">
      <w:pPr>
        <w:tabs>
          <w:tab w:val="right" w:leader="dot" w:pos="9633"/>
        </w:tabs>
        <w:rPr>
          <w:color w:val="3366FF"/>
          <w:sz w:val="20"/>
          <w:szCs w:val="20"/>
        </w:rPr>
      </w:pPr>
    </w:p>
    <w:tbl>
      <w:tblPr>
        <w:tblW w:w="6120" w:type="dxa"/>
        <w:tblInd w:w="900" w:type="dxa"/>
        <w:tblLook w:val="01E0" w:firstRow="1" w:lastRow="1" w:firstColumn="1" w:lastColumn="1" w:noHBand="0" w:noVBand="0"/>
      </w:tblPr>
      <w:tblGrid>
        <w:gridCol w:w="690"/>
        <w:gridCol w:w="5430"/>
      </w:tblGrid>
      <w:tr w:rsidR="00992979" w:rsidRPr="00931803" w:rsidTr="00A77687">
        <w:trPr>
          <w:trHeight w:val="351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X="-1275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992979" w:rsidRPr="00931803" w:rsidTr="00A77687">
              <w:trPr>
                <w:trHeight w:val="62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992979" w:rsidRPr="00931803" w:rsidRDefault="00992979" w:rsidP="00A77687">
                  <w:pPr>
                    <w:tabs>
                      <w:tab w:val="left" w:pos="2508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92979" w:rsidRPr="00931803" w:rsidRDefault="00992979" w:rsidP="00A77687">
            <w:pPr>
              <w:tabs>
                <w:tab w:val="left" w:leader="dot" w:pos="2394"/>
              </w:tabs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992979" w:rsidRPr="00931803" w:rsidRDefault="00992979" w:rsidP="00A776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31803">
              <w:rPr>
                <w:sz w:val="20"/>
                <w:szCs w:val="20"/>
              </w:rPr>
              <w:t xml:space="preserve">   </w:t>
            </w:r>
            <w:r w:rsidRPr="00931803">
              <w:rPr>
                <w:b/>
                <w:bCs/>
                <w:sz w:val="20"/>
                <w:szCs w:val="20"/>
              </w:rPr>
              <w:t>12 miesięcy</w:t>
            </w:r>
          </w:p>
        </w:tc>
      </w:tr>
      <w:tr w:rsidR="00992979" w:rsidRPr="00931803" w:rsidTr="00A77687">
        <w:trPr>
          <w:trHeight w:val="415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992979" w:rsidRPr="00931803" w:rsidTr="00A77687">
              <w:trPr>
                <w:trHeight w:val="57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992979" w:rsidRPr="00931803" w:rsidRDefault="00992979" w:rsidP="00A77687">
                  <w:pPr>
                    <w:tabs>
                      <w:tab w:val="left" w:pos="250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92979" w:rsidRPr="00931803" w:rsidRDefault="00992979" w:rsidP="00A77687">
            <w:pPr>
              <w:tabs>
                <w:tab w:val="left" w:leader="dot" w:pos="2394"/>
              </w:tabs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992979" w:rsidRPr="00931803" w:rsidRDefault="00992979" w:rsidP="00A77687">
            <w:pPr>
              <w:rPr>
                <w:sz w:val="20"/>
                <w:szCs w:val="20"/>
              </w:rPr>
            </w:pPr>
            <w:r w:rsidRPr="00931803">
              <w:rPr>
                <w:bCs/>
                <w:sz w:val="20"/>
                <w:szCs w:val="20"/>
              </w:rPr>
              <w:t xml:space="preserve">   </w:t>
            </w:r>
            <w:r w:rsidRPr="00931803">
              <w:rPr>
                <w:b/>
                <w:bCs/>
                <w:sz w:val="20"/>
                <w:szCs w:val="20"/>
              </w:rPr>
              <w:t>13 – 15 miesięcy</w:t>
            </w:r>
          </w:p>
        </w:tc>
      </w:tr>
      <w:tr w:rsidR="00992979" w:rsidRPr="00931803" w:rsidTr="00A77687">
        <w:trPr>
          <w:trHeight w:val="420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992979" w:rsidRPr="00931803" w:rsidTr="00A77687">
              <w:trPr>
                <w:trHeight w:val="66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992979" w:rsidRPr="00931803" w:rsidRDefault="00992979" w:rsidP="00A77687">
                  <w:pPr>
                    <w:tabs>
                      <w:tab w:val="left" w:pos="250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92979" w:rsidRPr="00931803" w:rsidRDefault="00992979" w:rsidP="00A77687">
            <w:pPr>
              <w:tabs>
                <w:tab w:val="left" w:leader="dot" w:pos="2394"/>
              </w:tabs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992979" w:rsidRPr="00931803" w:rsidRDefault="00992979" w:rsidP="00A77687">
            <w:pPr>
              <w:rPr>
                <w:sz w:val="20"/>
                <w:szCs w:val="20"/>
              </w:rPr>
            </w:pPr>
            <w:r w:rsidRPr="00931803">
              <w:rPr>
                <w:bCs/>
                <w:sz w:val="20"/>
                <w:szCs w:val="20"/>
              </w:rPr>
              <w:t xml:space="preserve">   </w:t>
            </w:r>
            <w:r w:rsidRPr="00931803">
              <w:rPr>
                <w:b/>
                <w:bCs/>
                <w:sz w:val="20"/>
                <w:szCs w:val="20"/>
              </w:rPr>
              <w:t>16 – 18 miesięcy</w:t>
            </w:r>
          </w:p>
        </w:tc>
      </w:tr>
      <w:tr w:rsidR="00992979" w:rsidRPr="00931803" w:rsidTr="00A77687">
        <w:trPr>
          <w:trHeight w:val="415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992979" w:rsidRPr="00931803" w:rsidTr="00A77687">
              <w:trPr>
                <w:trHeight w:val="61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992979" w:rsidRPr="00931803" w:rsidRDefault="00992979" w:rsidP="00A77687">
                  <w:pPr>
                    <w:tabs>
                      <w:tab w:val="left" w:pos="250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92979" w:rsidRPr="00931803" w:rsidRDefault="00992979" w:rsidP="00A77687">
            <w:pPr>
              <w:tabs>
                <w:tab w:val="left" w:leader="dot" w:pos="2394"/>
              </w:tabs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992979" w:rsidRPr="00931803" w:rsidRDefault="00992979" w:rsidP="00A77687">
            <w:pPr>
              <w:rPr>
                <w:sz w:val="20"/>
                <w:szCs w:val="20"/>
              </w:rPr>
            </w:pPr>
            <w:r w:rsidRPr="00931803">
              <w:rPr>
                <w:bCs/>
                <w:sz w:val="20"/>
                <w:szCs w:val="20"/>
              </w:rPr>
              <w:t xml:space="preserve">   </w:t>
            </w:r>
            <w:r w:rsidRPr="00931803">
              <w:rPr>
                <w:b/>
                <w:bCs/>
                <w:sz w:val="20"/>
                <w:szCs w:val="20"/>
              </w:rPr>
              <w:t>19 – 20 miesięcy</w:t>
            </w:r>
          </w:p>
        </w:tc>
      </w:tr>
      <w:tr w:rsidR="00992979" w:rsidRPr="00931803" w:rsidTr="00A77687">
        <w:trPr>
          <w:trHeight w:val="415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992979" w:rsidRPr="00931803" w:rsidTr="00A77687">
              <w:trPr>
                <w:trHeight w:val="56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992979" w:rsidRPr="00931803" w:rsidRDefault="00992979" w:rsidP="00A77687">
                  <w:pPr>
                    <w:tabs>
                      <w:tab w:val="left" w:pos="250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92979" w:rsidRPr="00931803" w:rsidRDefault="00992979" w:rsidP="00A77687">
            <w:pPr>
              <w:tabs>
                <w:tab w:val="left" w:leader="dot" w:pos="2394"/>
              </w:tabs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992979" w:rsidRPr="00931803" w:rsidRDefault="00992979" w:rsidP="00A77687">
            <w:pPr>
              <w:rPr>
                <w:sz w:val="20"/>
                <w:szCs w:val="20"/>
              </w:rPr>
            </w:pPr>
            <w:r w:rsidRPr="00931803">
              <w:rPr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21 – 35 miesięcy</w:t>
            </w:r>
          </w:p>
        </w:tc>
      </w:tr>
      <w:tr w:rsidR="00992979" w:rsidRPr="00931803" w:rsidTr="00A77687">
        <w:trPr>
          <w:trHeight w:val="399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992979" w:rsidRPr="00931803" w:rsidTr="00A77687">
              <w:trPr>
                <w:trHeight w:val="238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992979" w:rsidRPr="00931803" w:rsidRDefault="00992979" w:rsidP="00A77687">
                  <w:pPr>
                    <w:tabs>
                      <w:tab w:val="left" w:pos="250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92979" w:rsidRPr="00931803" w:rsidRDefault="00992979" w:rsidP="00A77687">
            <w:pPr>
              <w:tabs>
                <w:tab w:val="left" w:leader="dot" w:pos="2394"/>
              </w:tabs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992979" w:rsidRPr="00931803" w:rsidRDefault="00992979" w:rsidP="00A77687">
            <w:pPr>
              <w:rPr>
                <w:sz w:val="20"/>
                <w:szCs w:val="20"/>
              </w:rPr>
            </w:pPr>
            <w:r w:rsidRPr="00931803">
              <w:rPr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36 miesięcy</w:t>
            </w:r>
          </w:p>
        </w:tc>
      </w:tr>
    </w:tbl>
    <w:p w:rsidR="00992979" w:rsidRPr="00931803" w:rsidRDefault="00992979" w:rsidP="00992979">
      <w:pPr>
        <w:rPr>
          <w:b/>
          <w:sz w:val="20"/>
          <w:szCs w:val="20"/>
        </w:rPr>
      </w:pPr>
    </w:p>
    <w:p w:rsidR="00992979" w:rsidRPr="00931803" w:rsidRDefault="00992979" w:rsidP="00992979">
      <w:pPr>
        <w:ind w:left="540"/>
        <w:rPr>
          <w:sz w:val="20"/>
          <w:szCs w:val="20"/>
        </w:rPr>
      </w:pPr>
      <w:r w:rsidRPr="00931803">
        <w:rPr>
          <w:sz w:val="20"/>
          <w:szCs w:val="20"/>
        </w:rPr>
        <w:t>Uwaga</w:t>
      </w:r>
      <w:proofErr w:type="gramStart"/>
      <w:r w:rsidRPr="00931803">
        <w:rPr>
          <w:sz w:val="20"/>
          <w:szCs w:val="20"/>
        </w:rPr>
        <w:t>:</w:t>
      </w:r>
      <w:r w:rsidRPr="00931803">
        <w:rPr>
          <w:sz w:val="20"/>
          <w:szCs w:val="20"/>
        </w:rPr>
        <w:tab/>
        <w:t>Wykonawca</w:t>
      </w:r>
      <w:proofErr w:type="gramEnd"/>
      <w:r w:rsidRPr="00931803">
        <w:rPr>
          <w:sz w:val="20"/>
          <w:szCs w:val="20"/>
        </w:rPr>
        <w:t xml:space="preserve"> wstawia symbol „X” w kwadrat przy deklarowanej udzielonej Gwarancji. Wykonawca zobowiązany jest, do wyboru tylko i wyłącznie jednego z wyżej wymienionych wariantów.</w:t>
      </w:r>
    </w:p>
    <w:p w:rsidR="00992979" w:rsidRDefault="00992979" w:rsidP="00226E14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840"/>
        <w:rPr>
          <w:szCs w:val="20"/>
        </w:rPr>
      </w:pPr>
    </w:p>
    <w:p w:rsidR="00992979" w:rsidRDefault="00992979" w:rsidP="00226E14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840"/>
        <w:rPr>
          <w:szCs w:val="20"/>
        </w:rPr>
      </w:pPr>
    </w:p>
    <w:p w:rsidR="00065C77" w:rsidRPr="00E20023" w:rsidRDefault="00065C77" w:rsidP="00226E14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840"/>
        <w:rPr>
          <w:szCs w:val="20"/>
        </w:rPr>
      </w:pPr>
      <w:r w:rsidRPr="00E20023">
        <w:rPr>
          <w:szCs w:val="20"/>
        </w:rPr>
        <w:tab/>
      </w:r>
      <w:r w:rsidRPr="00E20023">
        <w:rPr>
          <w:szCs w:val="20"/>
        </w:rPr>
        <w:tab/>
      </w:r>
      <w:r>
        <w:rPr>
          <w:szCs w:val="20"/>
        </w:rPr>
        <w:t>………………………………………………………………..</w:t>
      </w:r>
    </w:p>
    <w:p w:rsidR="00065C77" w:rsidRPr="00B12A49" w:rsidRDefault="00065C77" w:rsidP="00226E14">
      <w:pPr>
        <w:tabs>
          <w:tab w:val="center" w:pos="1260"/>
          <w:tab w:val="center" w:pos="7200"/>
        </w:tabs>
        <w:rPr>
          <w:i/>
          <w:sz w:val="16"/>
          <w:szCs w:val="16"/>
        </w:rPr>
      </w:pPr>
      <w:r w:rsidRPr="00870D9A">
        <w:rPr>
          <w:i/>
          <w:sz w:val="16"/>
          <w:szCs w:val="16"/>
        </w:rPr>
        <w:tab/>
        <w:t xml:space="preserve">(data) </w:t>
      </w:r>
      <w:r w:rsidRPr="00870D9A">
        <w:rPr>
          <w:i/>
          <w:sz w:val="16"/>
          <w:szCs w:val="16"/>
        </w:rPr>
        <w:tab/>
        <w:t>(pieczęć i podpis osób/osoby uprawnionej do reprezentowania</w:t>
      </w:r>
      <w:r w:rsidRPr="00870D9A">
        <w:rPr>
          <w:i/>
          <w:sz w:val="16"/>
          <w:szCs w:val="16"/>
        </w:rPr>
        <w:br/>
      </w:r>
      <w:r w:rsidRPr="00870D9A">
        <w:rPr>
          <w:i/>
          <w:sz w:val="16"/>
          <w:szCs w:val="16"/>
        </w:rPr>
        <w:tab/>
      </w:r>
      <w:r w:rsidRPr="00870D9A">
        <w:rPr>
          <w:i/>
          <w:sz w:val="16"/>
          <w:szCs w:val="16"/>
        </w:rPr>
        <w:tab/>
        <w:t>Wykonawcy i składania oświadczeń woli w jego imieniu)</w:t>
      </w:r>
    </w:p>
    <w:p w:rsidR="00065C77" w:rsidRPr="00864C8D" w:rsidRDefault="00065C77" w:rsidP="00D95E43">
      <w:pPr>
        <w:jc w:val="both"/>
        <w:rPr>
          <w:b/>
          <w:bCs/>
          <w:sz w:val="20"/>
          <w:szCs w:val="20"/>
        </w:rPr>
      </w:pPr>
    </w:p>
    <w:sectPr w:rsidR="00065C77" w:rsidRPr="00864C8D" w:rsidSect="00A52327"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7A7B61"/>
    <w:multiLevelType w:val="multilevel"/>
    <w:tmpl w:val="E02E0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7E86FE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E4E6F38"/>
    <w:multiLevelType w:val="hybridMultilevel"/>
    <w:tmpl w:val="EE6EB496"/>
    <w:lvl w:ilvl="0" w:tplc="1902B66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439AB"/>
    <w:multiLevelType w:val="hybridMultilevel"/>
    <w:tmpl w:val="26DC0F4E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4912"/>
    <w:multiLevelType w:val="multilevel"/>
    <w:tmpl w:val="F544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51"/>
        </w:tabs>
        <w:ind w:left="2020" w:hanging="4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A34F52"/>
    <w:multiLevelType w:val="hybridMultilevel"/>
    <w:tmpl w:val="A08813FE"/>
    <w:lvl w:ilvl="0" w:tplc="37868A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B4C01"/>
    <w:multiLevelType w:val="hybridMultilevel"/>
    <w:tmpl w:val="F9528AD6"/>
    <w:lvl w:ilvl="0" w:tplc="37868A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BBD"/>
    <w:multiLevelType w:val="hybridMultilevel"/>
    <w:tmpl w:val="A9886B74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C1C60"/>
    <w:multiLevelType w:val="multilevel"/>
    <w:tmpl w:val="04150023"/>
    <w:styleLink w:val="Artykusekcja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2F82448E"/>
    <w:multiLevelType w:val="hybridMultilevel"/>
    <w:tmpl w:val="022A4726"/>
    <w:lvl w:ilvl="0" w:tplc="F5C403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B63AD"/>
    <w:multiLevelType w:val="hybridMultilevel"/>
    <w:tmpl w:val="628C145C"/>
    <w:lvl w:ilvl="0" w:tplc="56AA3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657C7"/>
    <w:multiLevelType w:val="hybridMultilevel"/>
    <w:tmpl w:val="56C677C4"/>
    <w:lvl w:ilvl="0" w:tplc="37868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2374B"/>
    <w:multiLevelType w:val="hybridMultilevel"/>
    <w:tmpl w:val="F82095E4"/>
    <w:lvl w:ilvl="0" w:tplc="37868A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84C18"/>
    <w:multiLevelType w:val="hybridMultilevel"/>
    <w:tmpl w:val="036A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41B9A"/>
    <w:multiLevelType w:val="multilevel"/>
    <w:tmpl w:val="3E083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53F21"/>
    <w:multiLevelType w:val="hybridMultilevel"/>
    <w:tmpl w:val="F544BC52"/>
    <w:lvl w:ilvl="0" w:tplc="FC7E0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2FC93C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BD4A6364">
      <w:start w:val="1"/>
      <w:numFmt w:val="lowerLetter"/>
      <w:lvlText w:val="%3)"/>
      <w:lvlJc w:val="left"/>
      <w:pPr>
        <w:tabs>
          <w:tab w:val="num" w:pos="2151"/>
        </w:tabs>
        <w:ind w:left="2020" w:hanging="4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EA4A19"/>
    <w:multiLevelType w:val="hybridMultilevel"/>
    <w:tmpl w:val="EB025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E1AFE"/>
    <w:multiLevelType w:val="hybridMultilevel"/>
    <w:tmpl w:val="774AE222"/>
    <w:lvl w:ilvl="0" w:tplc="37868A36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9321CCD"/>
    <w:multiLevelType w:val="multilevel"/>
    <w:tmpl w:val="F544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51"/>
        </w:tabs>
        <w:ind w:left="2020" w:hanging="4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E1E6D3C"/>
    <w:multiLevelType w:val="hybridMultilevel"/>
    <w:tmpl w:val="CA4A02B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8670B"/>
    <w:multiLevelType w:val="multilevel"/>
    <w:tmpl w:val="734E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CF1696"/>
    <w:multiLevelType w:val="multilevel"/>
    <w:tmpl w:val="022A472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960CB"/>
    <w:multiLevelType w:val="hybridMultilevel"/>
    <w:tmpl w:val="21F632F2"/>
    <w:lvl w:ilvl="0" w:tplc="56AA3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E570B4"/>
    <w:multiLevelType w:val="hybridMultilevel"/>
    <w:tmpl w:val="A802076A"/>
    <w:lvl w:ilvl="0" w:tplc="B4D86430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9B125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23"/>
  </w:num>
  <w:num w:numId="4">
    <w:abstractNumId w:val="11"/>
  </w:num>
  <w:num w:numId="5">
    <w:abstractNumId w:val="8"/>
  </w:num>
  <w:num w:numId="6">
    <w:abstractNumId w:val="4"/>
  </w:num>
  <w:num w:numId="7">
    <w:abstractNumId w:val="15"/>
  </w:num>
  <w:num w:numId="8">
    <w:abstractNumId w:val="3"/>
  </w:num>
  <w:num w:numId="9">
    <w:abstractNumId w:val="10"/>
  </w:num>
  <w:num w:numId="10">
    <w:abstractNumId w:val="22"/>
  </w:num>
  <w:num w:numId="11">
    <w:abstractNumId w:val="12"/>
  </w:num>
  <w:num w:numId="12">
    <w:abstractNumId w:val="21"/>
  </w:num>
  <w:num w:numId="13">
    <w:abstractNumId w:val="0"/>
  </w:num>
  <w:num w:numId="14">
    <w:abstractNumId w:val="25"/>
  </w:num>
  <w:num w:numId="15">
    <w:abstractNumId w:val="20"/>
  </w:num>
  <w:num w:numId="16">
    <w:abstractNumId w:val="6"/>
  </w:num>
  <w:num w:numId="17">
    <w:abstractNumId w:val="13"/>
  </w:num>
  <w:num w:numId="18">
    <w:abstractNumId w:val="18"/>
  </w:num>
  <w:num w:numId="19">
    <w:abstractNumId w:val="7"/>
  </w:num>
  <w:num w:numId="20">
    <w:abstractNumId w:val="16"/>
  </w:num>
  <w:num w:numId="21">
    <w:abstractNumId w:val="19"/>
  </w:num>
  <w:num w:numId="22">
    <w:abstractNumId w:val="5"/>
  </w:num>
  <w:num w:numId="23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17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8A"/>
    <w:rsid w:val="000045D3"/>
    <w:rsid w:val="0001294D"/>
    <w:rsid w:val="00016176"/>
    <w:rsid w:val="00021CA3"/>
    <w:rsid w:val="000462A3"/>
    <w:rsid w:val="000467B4"/>
    <w:rsid w:val="00047C81"/>
    <w:rsid w:val="0005183F"/>
    <w:rsid w:val="00054761"/>
    <w:rsid w:val="0005650E"/>
    <w:rsid w:val="00060ADD"/>
    <w:rsid w:val="00062E5D"/>
    <w:rsid w:val="00065C77"/>
    <w:rsid w:val="00065D60"/>
    <w:rsid w:val="00071A28"/>
    <w:rsid w:val="00073F13"/>
    <w:rsid w:val="00080AE3"/>
    <w:rsid w:val="00081D81"/>
    <w:rsid w:val="00082E3F"/>
    <w:rsid w:val="00085005"/>
    <w:rsid w:val="000A10A6"/>
    <w:rsid w:val="000A2C7B"/>
    <w:rsid w:val="000A4A99"/>
    <w:rsid w:val="000B0E5A"/>
    <w:rsid w:val="000B4BBD"/>
    <w:rsid w:val="000B697E"/>
    <w:rsid w:val="000C01BF"/>
    <w:rsid w:val="000C1F2E"/>
    <w:rsid w:val="000C4538"/>
    <w:rsid w:val="000D09BD"/>
    <w:rsid w:val="000D2702"/>
    <w:rsid w:val="000E582D"/>
    <w:rsid w:val="000F3F7F"/>
    <w:rsid w:val="000F7457"/>
    <w:rsid w:val="00104312"/>
    <w:rsid w:val="00111729"/>
    <w:rsid w:val="00114431"/>
    <w:rsid w:val="00114D7D"/>
    <w:rsid w:val="00114EC1"/>
    <w:rsid w:val="00117EC1"/>
    <w:rsid w:val="00121359"/>
    <w:rsid w:val="00122B2A"/>
    <w:rsid w:val="0012508E"/>
    <w:rsid w:val="0012763A"/>
    <w:rsid w:val="001323B0"/>
    <w:rsid w:val="00142061"/>
    <w:rsid w:val="001438DC"/>
    <w:rsid w:val="00144CD7"/>
    <w:rsid w:val="00147511"/>
    <w:rsid w:val="00153DAA"/>
    <w:rsid w:val="0015457C"/>
    <w:rsid w:val="001608C3"/>
    <w:rsid w:val="00163857"/>
    <w:rsid w:val="0016502A"/>
    <w:rsid w:val="001659DC"/>
    <w:rsid w:val="00166C9F"/>
    <w:rsid w:val="001717AA"/>
    <w:rsid w:val="0017253A"/>
    <w:rsid w:val="00173D4F"/>
    <w:rsid w:val="001743EE"/>
    <w:rsid w:val="00180782"/>
    <w:rsid w:val="00182A7F"/>
    <w:rsid w:val="00185CC1"/>
    <w:rsid w:val="001A1F52"/>
    <w:rsid w:val="001A50AE"/>
    <w:rsid w:val="001B32E1"/>
    <w:rsid w:val="001B4845"/>
    <w:rsid w:val="001B798D"/>
    <w:rsid w:val="001B79AF"/>
    <w:rsid w:val="001E38AC"/>
    <w:rsid w:val="001F1568"/>
    <w:rsid w:val="001F34E0"/>
    <w:rsid w:val="001F352E"/>
    <w:rsid w:val="00200C96"/>
    <w:rsid w:val="00200DBD"/>
    <w:rsid w:val="002064AD"/>
    <w:rsid w:val="002066D9"/>
    <w:rsid w:val="00207B3C"/>
    <w:rsid w:val="00212A9E"/>
    <w:rsid w:val="00213F0F"/>
    <w:rsid w:val="0021475B"/>
    <w:rsid w:val="00223041"/>
    <w:rsid w:val="0022611F"/>
    <w:rsid w:val="00226E14"/>
    <w:rsid w:val="00234DA6"/>
    <w:rsid w:val="002428A6"/>
    <w:rsid w:val="002459A9"/>
    <w:rsid w:val="00246867"/>
    <w:rsid w:val="00252219"/>
    <w:rsid w:val="00260277"/>
    <w:rsid w:val="0026189C"/>
    <w:rsid w:val="0026417E"/>
    <w:rsid w:val="00272515"/>
    <w:rsid w:val="00274190"/>
    <w:rsid w:val="00286067"/>
    <w:rsid w:val="00292951"/>
    <w:rsid w:val="002938FA"/>
    <w:rsid w:val="002A012D"/>
    <w:rsid w:val="002A41CA"/>
    <w:rsid w:val="002B0F77"/>
    <w:rsid w:val="002B16C8"/>
    <w:rsid w:val="002B17F3"/>
    <w:rsid w:val="002B46DE"/>
    <w:rsid w:val="002B7A4B"/>
    <w:rsid w:val="002C2219"/>
    <w:rsid w:val="002C53F3"/>
    <w:rsid w:val="002C5B50"/>
    <w:rsid w:val="002C672E"/>
    <w:rsid w:val="002D209C"/>
    <w:rsid w:val="002D23CE"/>
    <w:rsid w:val="002D4689"/>
    <w:rsid w:val="002D59D9"/>
    <w:rsid w:val="002D6A3C"/>
    <w:rsid w:val="002E1330"/>
    <w:rsid w:val="002E32A8"/>
    <w:rsid w:val="002E644F"/>
    <w:rsid w:val="002F6C5D"/>
    <w:rsid w:val="003031C5"/>
    <w:rsid w:val="00306305"/>
    <w:rsid w:val="003115A4"/>
    <w:rsid w:val="00312550"/>
    <w:rsid w:val="00314F5E"/>
    <w:rsid w:val="00315834"/>
    <w:rsid w:val="00322ACD"/>
    <w:rsid w:val="0033120E"/>
    <w:rsid w:val="00331700"/>
    <w:rsid w:val="00341CEB"/>
    <w:rsid w:val="00344DA0"/>
    <w:rsid w:val="003506FB"/>
    <w:rsid w:val="00362A03"/>
    <w:rsid w:val="00365BFF"/>
    <w:rsid w:val="0036666B"/>
    <w:rsid w:val="00366E92"/>
    <w:rsid w:val="0037046F"/>
    <w:rsid w:val="00370DB4"/>
    <w:rsid w:val="00384FBD"/>
    <w:rsid w:val="0039001B"/>
    <w:rsid w:val="00393E23"/>
    <w:rsid w:val="00395209"/>
    <w:rsid w:val="003A1072"/>
    <w:rsid w:val="003A2189"/>
    <w:rsid w:val="003B48C1"/>
    <w:rsid w:val="003C2C59"/>
    <w:rsid w:val="003C3671"/>
    <w:rsid w:val="003C4E9B"/>
    <w:rsid w:val="003D265E"/>
    <w:rsid w:val="003D379B"/>
    <w:rsid w:val="003E562F"/>
    <w:rsid w:val="003E5828"/>
    <w:rsid w:val="003F1936"/>
    <w:rsid w:val="003F44AA"/>
    <w:rsid w:val="004015EF"/>
    <w:rsid w:val="00402F79"/>
    <w:rsid w:val="00403CF4"/>
    <w:rsid w:val="00415DBA"/>
    <w:rsid w:val="0041651E"/>
    <w:rsid w:val="0042150C"/>
    <w:rsid w:val="00422595"/>
    <w:rsid w:val="00432A9C"/>
    <w:rsid w:val="004341A7"/>
    <w:rsid w:val="004373B2"/>
    <w:rsid w:val="004440FF"/>
    <w:rsid w:val="004501FB"/>
    <w:rsid w:val="004610C4"/>
    <w:rsid w:val="00463715"/>
    <w:rsid w:val="00470107"/>
    <w:rsid w:val="00472FF8"/>
    <w:rsid w:val="004737A5"/>
    <w:rsid w:val="00477A2D"/>
    <w:rsid w:val="00483ABC"/>
    <w:rsid w:val="00492FB1"/>
    <w:rsid w:val="004937B1"/>
    <w:rsid w:val="004A0D88"/>
    <w:rsid w:val="004A3ECF"/>
    <w:rsid w:val="004A4CBE"/>
    <w:rsid w:val="004A5723"/>
    <w:rsid w:val="004A6988"/>
    <w:rsid w:val="004B1226"/>
    <w:rsid w:val="004B23EB"/>
    <w:rsid w:val="004B365C"/>
    <w:rsid w:val="004B380C"/>
    <w:rsid w:val="004C0356"/>
    <w:rsid w:val="004C4D5F"/>
    <w:rsid w:val="004C61DA"/>
    <w:rsid w:val="004D0753"/>
    <w:rsid w:val="004D0AB2"/>
    <w:rsid w:val="004D144A"/>
    <w:rsid w:val="004D3777"/>
    <w:rsid w:val="004D788B"/>
    <w:rsid w:val="004D7A6A"/>
    <w:rsid w:val="004E2D4C"/>
    <w:rsid w:val="004F56E9"/>
    <w:rsid w:val="004F5EE3"/>
    <w:rsid w:val="0051137E"/>
    <w:rsid w:val="005165E2"/>
    <w:rsid w:val="00530F40"/>
    <w:rsid w:val="005337AE"/>
    <w:rsid w:val="00544CF8"/>
    <w:rsid w:val="00546E0E"/>
    <w:rsid w:val="005632B3"/>
    <w:rsid w:val="005668A1"/>
    <w:rsid w:val="0057442F"/>
    <w:rsid w:val="005804FE"/>
    <w:rsid w:val="00590F2A"/>
    <w:rsid w:val="00591A9E"/>
    <w:rsid w:val="0059516B"/>
    <w:rsid w:val="005A0990"/>
    <w:rsid w:val="005A265B"/>
    <w:rsid w:val="005B0E99"/>
    <w:rsid w:val="005B3CEB"/>
    <w:rsid w:val="005B3F6A"/>
    <w:rsid w:val="005B446A"/>
    <w:rsid w:val="005B6CF8"/>
    <w:rsid w:val="005C508B"/>
    <w:rsid w:val="005D0090"/>
    <w:rsid w:val="005D0884"/>
    <w:rsid w:val="005D2BB1"/>
    <w:rsid w:val="005D2E95"/>
    <w:rsid w:val="005D4964"/>
    <w:rsid w:val="005D73A5"/>
    <w:rsid w:val="005E004D"/>
    <w:rsid w:val="005E37B3"/>
    <w:rsid w:val="005F38C1"/>
    <w:rsid w:val="005F4C33"/>
    <w:rsid w:val="005F6528"/>
    <w:rsid w:val="00606994"/>
    <w:rsid w:val="00612962"/>
    <w:rsid w:val="006155D7"/>
    <w:rsid w:val="00620C2F"/>
    <w:rsid w:val="006356F0"/>
    <w:rsid w:val="00635847"/>
    <w:rsid w:val="00635C78"/>
    <w:rsid w:val="006531C9"/>
    <w:rsid w:val="006617FA"/>
    <w:rsid w:val="00670160"/>
    <w:rsid w:val="00677E73"/>
    <w:rsid w:val="00682147"/>
    <w:rsid w:val="0068579F"/>
    <w:rsid w:val="0069294B"/>
    <w:rsid w:val="00696742"/>
    <w:rsid w:val="006A05AC"/>
    <w:rsid w:val="006B0E14"/>
    <w:rsid w:val="006B1D2E"/>
    <w:rsid w:val="006B5B58"/>
    <w:rsid w:val="006B7CFA"/>
    <w:rsid w:val="006B7DD8"/>
    <w:rsid w:val="006C139E"/>
    <w:rsid w:val="006C4B02"/>
    <w:rsid w:val="006D5A17"/>
    <w:rsid w:val="006D760F"/>
    <w:rsid w:val="006E3669"/>
    <w:rsid w:val="006E5580"/>
    <w:rsid w:val="006F4027"/>
    <w:rsid w:val="007000E8"/>
    <w:rsid w:val="007057F0"/>
    <w:rsid w:val="00706266"/>
    <w:rsid w:val="00706FC8"/>
    <w:rsid w:val="007131DC"/>
    <w:rsid w:val="00721363"/>
    <w:rsid w:val="00721F73"/>
    <w:rsid w:val="007231C9"/>
    <w:rsid w:val="00727A2E"/>
    <w:rsid w:val="0073214F"/>
    <w:rsid w:val="00741C79"/>
    <w:rsid w:val="007439F0"/>
    <w:rsid w:val="00746BCE"/>
    <w:rsid w:val="007476A5"/>
    <w:rsid w:val="00761BFF"/>
    <w:rsid w:val="007623BB"/>
    <w:rsid w:val="00771D4E"/>
    <w:rsid w:val="00773632"/>
    <w:rsid w:val="0077374E"/>
    <w:rsid w:val="00774CE7"/>
    <w:rsid w:val="00774FB0"/>
    <w:rsid w:val="00777194"/>
    <w:rsid w:val="00780F44"/>
    <w:rsid w:val="00782249"/>
    <w:rsid w:val="0078428B"/>
    <w:rsid w:val="00787612"/>
    <w:rsid w:val="007A1612"/>
    <w:rsid w:val="007A3A7C"/>
    <w:rsid w:val="007A5CA8"/>
    <w:rsid w:val="007A5F58"/>
    <w:rsid w:val="007A6F64"/>
    <w:rsid w:val="007B109E"/>
    <w:rsid w:val="007B31A0"/>
    <w:rsid w:val="007C1071"/>
    <w:rsid w:val="007C1095"/>
    <w:rsid w:val="007C2D94"/>
    <w:rsid w:val="007D2779"/>
    <w:rsid w:val="007D2DB2"/>
    <w:rsid w:val="007D5B98"/>
    <w:rsid w:val="007D66BC"/>
    <w:rsid w:val="007E18A7"/>
    <w:rsid w:val="007F34B1"/>
    <w:rsid w:val="007F5FD0"/>
    <w:rsid w:val="007F7C35"/>
    <w:rsid w:val="008010B9"/>
    <w:rsid w:val="008119E1"/>
    <w:rsid w:val="00820B89"/>
    <w:rsid w:val="00822E12"/>
    <w:rsid w:val="00824E42"/>
    <w:rsid w:val="008329F6"/>
    <w:rsid w:val="00832D6D"/>
    <w:rsid w:val="00834537"/>
    <w:rsid w:val="0083606F"/>
    <w:rsid w:val="00837148"/>
    <w:rsid w:val="00841AB6"/>
    <w:rsid w:val="008437AC"/>
    <w:rsid w:val="00843BD2"/>
    <w:rsid w:val="008475EE"/>
    <w:rsid w:val="00850108"/>
    <w:rsid w:val="00856327"/>
    <w:rsid w:val="00864C8D"/>
    <w:rsid w:val="0086790A"/>
    <w:rsid w:val="00870D9A"/>
    <w:rsid w:val="00885D0E"/>
    <w:rsid w:val="00894BF9"/>
    <w:rsid w:val="00897242"/>
    <w:rsid w:val="008A34D0"/>
    <w:rsid w:val="008B31EF"/>
    <w:rsid w:val="008B5E27"/>
    <w:rsid w:val="008B6912"/>
    <w:rsid w:val="008C18FA"/>
    <w:rsid w:val="008C627A"/>
    <w:rsid w:val="008D3D23"/>
    <w:rsid w:val="008D5EBF"/>
    <w:rsid w:val="008E6E81"/>
    <w:rsid w:val="008F0296"/>
    <w:rsid w:val="00911BBA"/>
    <w:rsid w:val="009121BC"/>
    <w:rsid w:val="00921D66"/>
    <w:rsid w:val="00923174"/>
    <w:rsid w:val="00930368"/>
    <w:rsid w:val="0093386D"/>
    <w:rsid w:val="00934B19"/>
    <w:rsid w:val="00940690"/>
    <w:rsid w:val="00941135"/>
    <w:rsid w:val="009439A1"/>
    <w:rsid w:val="009448D8"/>
    <w:rsid w:val="00951612"/>
    <w:rsid w:val="00963509"/>
    <w:rsid w:val="00965E75"/>
    <w:rsid w:val="009669BE"/>
    <w:rsid w:val="0096794B"/>
    <w:rsid w:val="009744F3"/>
    <w:rsid w:val="0097524C"/>
    <w:rsid w:val="00976886"/>
    <w:rsid w:val="00992979"/>
    <w:rsid w:val="00997579"/>
    <w:rsid w:val="009B0002"/>
    <w:rsid w:val="009C5E4B"/>
    <w:rsid w:val="009C79A8"/>
    <w:rsid w:val="009D02DB"/>
    <w:rsid w:val="009D7B99"/>
    <w:rsid w:val="009E3433"/>
    <w:rsid w:val="009E5666"/>
    <w:rsid w:val="009E7AF8"/>
    <w:rsid w:val="009F5DE1"/>
    <w:rsid w:val="00A12882"/>
    <w:rsid w:val="00A13C14"/>
    <w:rsid w:val="00A21795"/>
    <w:rsid w:val="00A27586"/>
    <w:rsid w:val="00A27963"/>
    <w:rsid w:val="00A31A32"/>
    <w:rsid w:val="00A3582E"/>
    <w:rsid w:val="00A46154"/>
    <w:rsid w:val="00A52327"/>
    <w:rsid w:val="00A55BAE"/>
    <w:rsid w:val="00A560D3"/>
    <w:rsid w:val="00A66D86"/>
    <w:rsid w:val="00A7091D"/>
    <w:rsid w:val="00A74D44"/>
    <w:rsid w:val="00A769ED"/>
    <w:rsid w:val="00A84348"/>
    <w:rsid w:val="00A91EBD"/>
    <w:rsid w:val="00A93C1E"/>
    <w:rsid w:val="00A977CE"/>
    <w:rsid w:val="00AA4329"/>
    <w:rsid w:val="00AA7728"/>
    <w:rsid w:val="00AB1FBD"/>
    <w:rsid w:val="00AB37A5"/>
    <w:rsid w:val="00AC0BA8"/>
    <w:rsid w:val="00AC1F23"/>
    <w:rsid w:val="00AC2319"/>
    <w:rsid w:val="00AC2612"/>
    <w:rsid w:val="00AC36AD"/>
    <w:rsid w:val="00AC3C83"/>
    <w:rsid w:val="00AC7DF2"/>
    <w:rsid w:val="00AD23A6"/>
    <w:rsid w:val="00AD3C5E"/>
    <w:rsid w:val="00AD4755"/>
    <w:rsid w:val="00AD5293"/>
    <w:rsid w:val="00AE11D0"/>
    <w:rsid w:val="00AE47CC"/>
    <w:rsid w:val="00AE57A4"/>
    <w:rsid w:val="00AF02D4"/>
    <w:rsid w:val="00AF2058"/>
    <w:rsid w:val="00AF55F5"/>
    <w:rsid w:val="00AF7DA8"/>
    <w:rsid w:val="00B04C2D"/>
    <w:rsid w:val="00B1153C"/>
    <w:rsid w:val="00B11CB6"/>
    <w:rsid w:val="00B12A49"/>
    <w:rsid w:val="00B15BE1"/>
    <w:rsid w:val="00B17BB9"/>
    <w:rsid w:val="00B21BEB"/>
    <w:rsid w:val="00B2320A"/>
    <w:rsid w:val="00B23F93"/>
    <w:rsid w:val="00B30B86"/>
    <w:rsid w:val="00B3368A"/>
    <w:rsid w:val="00B403CC"/>
    <w:rsid w:val="00B46059"/>
    <w:rsid w:val="00B4667C"/>
    <w:rsid w:val="00B467B4"/>
    <w:rsid w:val="00B54F9E"/>
    <w:rsid w:val="00B550CE"/>
    <w:rsid w:val="00B65AE9"/>
    <w:rsid w:val="00B75D71"/>
    <w:rsid w:val="00B83D68"/>
    <w:rsid w:val="00B90195"/>
    <w:rsid w:val="00B91075"/>
    <w:rsid w:val="00B9198A"/>
    <w:rsid w:val="00B94D98"/>
    <w:rsid w:val="00B9728F"/>
    <w:rsid w:val="00BA4B79"/>
    <w:rsid w:val="00BB2D27"/>
    <w:rsid w:val="00BB3899"/>
    <w:rsid w:val="00BB678F"/>
    <w:rsid w:val="00BC2E8F"/>
    <w:rsid w:val="00BC4FA5"/>
    <w:rsid w:val="00BC7CD5"/>
    <w:rsid w:val="00BD48D6"/>
    <w:rsid w:val="00BE3C19"/>
    <w:rsid w:val="00BE3FDA"/>
    <w:rsid w:val="00BE5690"/>
    <w:rsid w:val="00BF4719"/>
    <w:rsid w:val="00BF5D61"/>
    <w:rsid w:val="00C01F76"/>
    <w:rsid w:val="00C07233"/>
    <w:rsid w:val="00C07D44"/>
    <w:rsid w:val="00C109DE"/>
    <w:rsid w:val="00C11537"/>
    <w:rsid w:val="00C15905"/>
    <w:rsid w:val="00C16F34"/>
    <w:rsid w:val="00C330D1"/>
    <w:rsid w:val="00C3338A"/>
    <w:rsid w:val="00C3507D"/>
    <w:rsid w:val="00C438D6"/>
    <w:rsid w:val="00C43F38"/>
    <w:rsid w:val="00C57F1F"/>
    <w:rsid w:val="00C67E36"/>
    <w:rsid w:val="00C776EF"/>
    <w:rsid w:val="00C9177B"/>
    <w:rsid w:val="00C95F19"/>
    <w:rsid w:val="00CA0767"/>
    <w:rsid w:val="00CA3552"/>
    <w:rsid w:val="00CA60EF"/>
    <w:rsid w:val="00CB207F"/>
    <w:rsid w:val="00CC06B5"/>
    <w:rsid w:val="00CE74F1"/>
    <w:rsid w:val="00CE7AF1"/>
    <w:rsid w:val="00CF3591"/>
    <w:rsid w:val="00CF482C"/>
    <w:rsid w:val="00CF7D73"/>
    <w:rsid w:val="00D06EEB"/>
    <w:rsid w:val="00D10E29"/>
    <w:rsid w:val="00D14AEC"/>
    <w:rsid w:val="00D1725F"/>
    <w:rsid w:val="00D20AF1"/>
    <w:rsid w:val="00D22764"/>
    <w:rsid w:val="00D326EE"/>
    <w:rsid w:val="00D331EE"/>
    <w:rsid w:val="00D47526"/>
    <w:rsid w:val="00D5071A"/>
    <w:rsid w:val="00D66681"/>
    <w:rsid w:val="00D73350"/>
    <w:rsid w:val="00D77932"/>
    <w:rsid w:val="00D83446"/>
    <w:rsid w:val="00D861F0"/>
    <w:rsid w:val="00D910E3"/>
    <w:rsid w:val="00D95E43"/>
    <w:rsid w:val="00DA07EF"/>
    <w:rsid w:val="00DB2E2B"/>
    <w:rsid w:val="00DB7E8A"/>
    <w:rsid w:val="00DC02CF"/>
    <w:rsid w:val="00DC2D45"/>
    <w:rsid w:val="00DC2EB1"/>
    <w:rsid w:val="00DC4DD0"/>
    <w:rsid w:val="00DD0C3E"/>
    <w:rsid w:val="00DE0C7A"/>
    <w:rsid w:val="00DE5EC1"/>
    <w:rsid w:val="00DE7144"/>
    <w:rsid w:val="00DF0D0B"/>
    <w:rsid w:val="00DF1B19"/>
    <w:rsid w:val="00E0369E"/>
    <w:rsid w:val="00E0562C"/>
    <w:rsid w:val="00E07A86"/>
    <w:rsid w:val="00E11A27"/>
    <w:rsid w:val="00E14FBD"/>
    <w:rsid w:val="00E20023"/>
    <w:rsid w:val="00E31B40"/>
    <w:rsid w:val="00E33229"/>
    <w:rsid w:val="00E4304A"/>
    <w:rsid w:val="00E47792"/>
    <w:rsid w:val="00E55FCD"/>
    <w:rsid w:val="00E6324B"/>
    <w:rsid w:val="00E817F3"/>
    <w:rsid w:val="00E875A4"/>
    <w:rsid w:val="00E909C4"/>
    <w:rsid w:val="00E96D72"/>
    <w:rsid w:val="00EA0A81"/>
    <w:rsid w:val="00EA34CB"/>
    <w:rsid w:val="00EB1E9D"/>
    <w:rsid w:val="00EB43EC"/>
    <w:rsid w:val="00EB615C"/>
    <w:rsid w:val="00EC62A1"/>
    <w:rsid w:val="00ED2475"/>
    <w:rsid w:val="00ED34D3"/>
    <w:rsid w:val="00ED62D1"/>
    <w:rsid w:val="00ED62F2"/>
    <w:rsid w:val="00ED6EDF"/>
    <w:rsid w:val="00ED7026"/>
    <w:rsid w:val="00ED754E"/>
    <w:rsid w:val="00EE3EF5"/>
    <w:rsid w:val="00EE4AF9"/>
    <w:rsid w:val="00EE7309"/>
    <w:rsid w:val="00EF3536"/>
    <w:rsid w:val="00F017A8"/>
    <w:rsid w:val="00F069B1"/>
    <w:rsid w:val="00F1516B"/>
    <w:rsid w:val="00F30789"/>
    <w:rsid w:val="00F364EE"/>
    <w:rsid w:val="00F40695"/>
    <w:rsid w:val="00F60603"/>
    <w:rsid w:val="00F612F5"/>
    <w:rsid w:val="00F62BC7"/>
    <w:rsid w:val="00F679E7"/>
    <w:rsid w:val="00F70DBD"/>
    <w:rsid w:val="00F825D3"/>
    <w:rsid w:val="00F915E8"/>
    <w:rsid w:val="00F9282C"/>
    <w:rsid w:val="00FA10CA"/>
    <w:rsid w:val="00FA1CCA"/>
    <w:rsid w:val="00FA235B"/>
    <w:rsid w:val="00FA2CF3"/>
    <w:rsid w:val="00FB0086"/>
    <w:rsid w:val="00FC08F5"/>
    <w:rsid w:val="00FC5C2A"/>
    <w:rsid w:val="00FD1106"/>
    <w:rsid w:val="00FD2940"/>
    <w:rsid w:val="00FD4923"/>
    <w:rsid w:val="00FD50F1"/>
    <w:rsid w:val="00FE49BD"/>
    <w:rsid w:val="00FE5BE9"/>
    <w:rsid w:val="00FE6E23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95701"/>
  <w15:docId w15:val="{B4DC0DE6-BAB4-40A8-8522-BE2D7FD7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F02D4"/>
    <w:rPr>
      <w:rFonts w:ascii="Arial" w:eastAsia="Times New Roman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locked/>
    <w:rsid w:val="00992979"/>
    <w:pPr>
      <w:keepNext/>
      <w:numPr>
        <w:numId w:val="27"/>
      </w:numPr>
      <w:outlineLvl w:val="0"/>
    </w:pPr>
    <w:rPr>
      <w:rFonts w:ascii="Times New Roman" w:hAnsi="Times New Roman" w:cs="Times New Roman"/>
      <w:b/>
      <w:color w:val="auto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locked/>
    <w:rsid w:val="00992979"/>
    <w:pPr>
      <w:keepNext/>
      <w:numPr>
        <w:ilvl w:val="1"/>
        <w:numId w:val="27"/>
      </w:numPr>
      <w:outlineLvl w:val="1"/>
    </w:pPr>
    <w:rPr>
      <w:rFonts w:ascii="Times New Roman" w:hAnsi="Times New Roman" w:cs="Times New Roman"/>
      <w:b/>
      <w:color w:val="auto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992979"/>
    <w:pPr>
      <w:keepNext/>
      <w:numPr>
        <w:ilvl w:val="2"/>
        <w:numId w:val="27"/>
      </w:numPr>
      <w:outlineLvl w:val="2"/>
    </w:pPr>
    <w:rPr>
      <w:rFonts w:ascii="Times New Roman" w:hAnsi="Times New Roman" w:cs="Times New Roman"/>
      <w:b/>
      <w:color w:val="auto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992979"/>
    <w:pPr>
      <w:keepNext/>
      <w:numPr>
        <w:ilvl w:val="3"/>
        <w:numId w:val="27"/>
      </w:numPr>
      <w:jc w:val="center"/>
      <w:outlineLvl w:val="3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locked/>
    <w:rsid w:val="00992979"/>
    <w:pPr>
      <w:keepNext/>
      <w:numPr>
        <w:ilvl w:val="4"/>
        <w:numId w:val="27"/>
      </w:numPr>
      <w:jc w:val="both"/>
      <w:outlineLvl w:val="4"/>
    </w:pPr>
    <w:rPr>
      <w:rFonts w:ascii="Tahoma" w:hAnsi="Tahoma" w:cs="Tahoma"/>
      <w:b/>
      <w:color w:val="auto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locked/>
    <w:rsid w:val="00992979"/>
    <w:pPr>
      <w:keepNext/>
      <w:numPr>
        <w:ilvl w:val="5"/>
        <w:numId w:val="27"/>
      </w:numPr>
      <w:jc w:val="both"/>
      <w:outlineLvl w:val="5"/>
    </w:pPr>
    <w:rPr>
      <w:rFonts w:ascii="Tahoma" w:hAnsi="Tahoma" w:cs="Tahoma"/>
      <w:color w:val="auto"/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locked/>
    <w:rsid w:val="00992979"/>
    <w:pPr>
      <w:keepNext/>
      <w:numPr>
        <w:ilvl w:val="6"/>
        <w:numId w:val="27"/>
      </w:numPr>
      <w:jc w:val="both"/>
      <w:outlineLvl w:val="6"/>
    </w:pPr>
    <w:rPr>
      <w:rFonts w:ascii="Tahoma" w:hAnsi="Tahoma" w:cs="Tahoma"/>
      <w:color w:val="auto"/>
      <w:sz w:val="24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locked/>
    <w:rsid w:val="00992979"/>
    <w:pPr>
      <w:keepNext/>
      <w:numPr>
        <w:ilvl w:val="7"/>
        <w:numId w:val="27"/>
      </w:numPr>
      <w:jc w:val="both"/>
      <w:outlineLvl w:val="7"/>
    </w:pPr>
    <w:rPr>
      <w:rFonts w:ascii="Tahoma" w:hAnsi="Tahoma" w:cs="Tahoma"/>
      <w:b/>
      <w:bCs/>
      <w:color w:val="auto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992979"/>
    <w:pPr>
      <w:keepNext/>
      <w:numPr>
        <w:ilvl w:val="8"/>
        <w:numId w:val="27"/>
      </w:numPr>
      <w:jc w:val="both"/>
      <w:outlineLvl w:val="8"/>
    </w:pPr>
    <w:rPr>
      <w:rFonts w:ascii="Tahoma" w:hAnsi="Tahoma" w:cs="Tahoma"/>
      <w:b/>
      <w:color w:val="FF0000"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C3338A"/>
    <w:pPr>
      <w:spacing w:line="360" w:lineRule="auto"/>
      <w:jc w:val="both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3338A"/>
    <w:rPr>
      <w:rFonts w:ascii="Arial" w:hAnsi="Arial" w:cs="Arial"/>
      <w:b/>
      <w:bCs/>
      <w:color w:val="000000"/>
      <w:sz w:val="28"/>
      <w:lang w:eastAsia="pl-PL"/>
    </w:rPr>
  </w:style>
  <w:style w:type="table" w:styleId="Tabela-Siatka">
    <w:name w:val="Table Grid"/>
    <w:basedOn w:val="Standardowy"/>
    <w:uiPriority w:val="99"/>
    <w:rsid w:val="00C3338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uiPriority w:val="99"/>
    <w:rsid w:val="00C3338A"/>
    <w:pPr>
      <w:autoSpaceDE w:val="0"/>
      <w:autoSpaceDN w:val="0"/>
      <w:adjustRightInd w:val="0"/>
      <w:spacing w:after="120"/>
      <w:jc w:val="both"/>
    </w:pPr>
    <w:rPr>
      <w:rFonts w:eastAsia="Calibri"/>
      <w:color w:val="auto"/>
    </w:rPr>
  </w:style>
  <w:style w:type="paragraph" w:customStyle="1" w:styleId="tekstdokumentu">
    <w:name w:val="tekst dokumentu"/>
    <w:basedOn w:val="Normalny"/>
    <w:autoRedefine/>
    <w:uiPriority w:val="99"/>
    <w:rsid w:val="00897242"/>
    <w:pPr>
      <w:tabs>
        <w:tab w:val="left" w:pos="2160"/>
      </w:tabs>
      <w:spacing w:after="180"/>
      <w:jc w:val="right"/>
    </w:pPr>
    <w:rPr>
      <w:rFonts w:eastAsia="Calibri"/>
      <w:b/>
    </w:rPr>
  </w:style>
  <w:style w:type="paragraph" w:customStyle="1" w:styleId="Default">
    <w:name w:val="Default"/>
    <w:uiPriority w:val="99"/>
    <w:rsid w:val="00864C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226E14"/>
    <w:pPr>
      <w:widowControl w:val="0"/>
      <w:suppressLineNumbers/>
      <w:suppressAutoHyphens/>
    </w:pPr>
    <w:rPr>
      <w:rFonts w:ascii="Times New Roman" w:hAnsi="Times New Roman" w:cs="Times New Roman"/>
      <w:color w:val="auto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755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992979"/>
    <w:rPr>
      <w:rFonts w:ascii="Times New Roman" w:eastAsia="Times New Roman" w:hAnsi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92979"/>
    <w:rPr>
      <w:rFonts w:ascii="Times New Roman" w:eastAsia="Times New Roman" w:hAnsi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992979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9297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92979"/>
    <w:rPr>
      <w:rFonts w:ascii="Tahoma" w:eastAsia="Times New Roman" w:hAnsi="Tahoma" w:cs="Tahoma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92979"/>
    <w:rPr>
      <w:rFonts w:ascii="Tahoma" w:eastAsia="Times New Roman" w:hAnsi="Tahoma" w:cs="Tahoma"/>
      <w:sz w:val="24"/>
      <w:szCs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992979"/>
    <w:rPr>
      <w:rFonts w:ascii="Tahoma" w:eastAsia="Times New Roman" w:hAnsi="Tahoma" w:cs="Tahoma"/>
      <w:sz w:val="24"/>
      <w:szCs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992979"/>
    <w:rPr>
      <w:rFonts w:ascii="Tahoma" w:eastAsia="Times New Roman" w:hAnsi="Tahoma" w:cs="Tahoma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92979"/>
    <w:rPr>
      <w:rFonts w:ascii="Tahoma" w:eastAsia="Times New Roman" w:hAnsi="Tahoma" w:cs="Tahoma"/>
      <w:b/>
      <w:color w:val="FF0000"/>
      <w:sz w:val="24"/>
      <w:szCs w:val="24"/>
      <w:lang w:val="de-DE"/>
    </w:rPr>
  </w:style>
  <w:style w:type="numbering" w:styleId="Artykusekcja">
    <w:name w:val="Outline List 3"/>
    <w:basedOn w:val="Bezlisty"/>
    <w:rsid w:val="00992979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99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6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Tadeusz Świątek</dc:creator>
  <cp:lastModifiedBy>Tomasz Domżalski</cp:lastModifiedBy>
  <cp:revision>4</cp:revision>
  <cp:lastPrinted>2019-06-11T10:37:00Z</cp:lastPrinted>
  <dcterms:created xsi:type="dcterms:W3CDTF">2021-05-21T05:22:00Z</dcterms:created>
  <dcterms:modified xsi:type="dcterms:W3CDTF">2021-06-07T10:18:00Z</dcterms:modified>
</cp:coreProperties>
</file>